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C1" w:rsidRPr="007E1A63" w:rsidRDefault="00FC6AC1" w:rsidP="00FC6AC1">
      <w:pPr>
        <w:ind w:left="5670"/>
        <w:jc w:val="both"/>
        <w:rPr>
          <w:rFonts w:ascii="Times New Roman" w:hAnsi="Times New Roman" w:cs="Times New Roman"/>
          <w:sz w:val="20"/>
        </w:rPr>
      </w:pPr>
      <w:r w:rsidRPr="007E1A63">
        <w:rPr>
          <w:rFonts w:ascii="Times New Roman" w:hAnsi="Times New Roman" w:cs="Times New Roman"/>
          <w:sz w:val="20"/>
        </w:rPr>
        <w:t xml:space="preserve">Приложение </w:t>
      </w:r>
      <w:r w:rsidR="001E648F" w:rsidRPr="007E1A63">
        <w:rPr>
          <w:rFonts w:ascii="Times New Roman" w:hAnsi="Times New Roman" w:cs="Times New Roman"/>
          <w:sz w:val="20"/>
        </w:rPr>
        <w:t>5</w:t>
      </w:r>
      <w:r w:rsidRPr="007E1A63">
        <w:rPr>
          <w:rFonts w:ascii="Times New Roman" w:hAnsi="Times New Roman" w:cs="Times New Roman"/>
          <w:sz w:val="20"/>
        </w:rPr>
        <w:t xml:space="preserve"> к Положению о 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</w:t>
      </w:r>
    </w:p>
    <w:p w:rsidR="00FC6AC1" w:rsidRDefault="00FC6AC1" w:rsidP="00E5715B">
      <w:pPr>
        <w:jc w:val="center"/>
      </w:pPr>
    </w:p>
    <w:p w:rsidR="005220ED" w:rsidRPr="00A40418" w:rsidRDefault="005220ED" w:rsidP="00E5715B">
      <w:pPr>
        <w:jc w:val="center"/>
        <w:rPr>
          <w:sz w:val="8"/>
        </w:rPr>
      </w:pPr>
    </w:p>
    <w:p w:rsidR="00FC6AC1" w:rsidRPr="005928FF" w:rsidRDefault="00D60188" w:rsidP="00E57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708D3" w:rsidRPr="005928FF" w:rsidRDefault="00D60188" w:rsidP="00E57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соглашения о порядке и у</w:t>
      </w:r>
      <w:r w:rsidR="001708D3" w:rsidRPr="005928FF">
        <w:rPr>
          <w:rFonts w:ascii="Times New Roman" w:hAnsi="Times New Roman" w:cs="Times New Roman"/>
          <w:sz w:val="28"/>
          <w:szCs w:val="28"/>
        </w:rPr>
        <w:t>словиях предоставления субсидии</w:t>
      </w:r>
    </w:p>
    <w:p w:rsidR="001708D3" w:rsidRPr="005928FF" w:rsidRDefault="00D60188" w:rsidP="00E57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на финансовое обеспечение вы</w:t>
      </w:r>
      <w:r w:rsidR="001708D3" w:rsidRPr="005928FF">
        <w:rPr>
          <w:rFonts w:ascii="Times New Roman" w:hAnsi="Times New Roman" w:cs="Times New Roman"/>
          <w:sz w:val="28"/>
          <w:szCs w:val="28"/>
        </w:rPr>
        <w:t>полнения муниципального задания</w:t>
      </w:r>
    </w:p>
    <w:p w:rsidR="00E5715B" w:rsidRPr="005928FF" w:rsidRDefault="00D60188" w:rsidP="00E57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E5715B" w:rsidRPr="005928FF" w:rsidRDefault="001E3594" w:rsidP="00E5715B">
      <w:pPr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г. __________</w:t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="005220ED" w:rsidRPr="005928FF">
        <w:rPr>
          <w:rFonts w:ascii="Times New Roman" w:hAnsi="Times New Roman" w:cs="Times New Roman"/>
          <w:sz w:val="28"/>
          <w:szCs w:val="28"/>
        </w:rPr>
        <w:tab/>
      </w:r>
      <w:r w:rsidR="005220ED" w:rsidRPr="005928FF">
        <w:rPr>
          <w:rFonts w:ascii="Times New Roman" w:hAnsi="Times New Roman" w:cs="Times New Roman"/>
          <w:sz w:val="28"/>
          <w:szCs w:val="28"/>
        </w:rPr>
        <w:tab/>
      </w:r>
      <w:r w:rsidR="005220ED" w:rsidRPr="005928FF">
        <w:rPr>
          <w:rFonts w:ascii="Times New Roman" w:hAnsi="Times New Roman" w:cs="Times New Roman"/>
          <w:sz w:val="28"/>
          <w:szCs w:val="28"/>
        </w:rPr>
        <w:tab/>
      </w:r>
      <w:r w:rsidR="005220ED" w:rsidRPr="005928FF">
        <w:rPr>
          <w:rFonts w:ascii="Times New Roman" w:hAnsi="Times New Roman" w:cs="Times New Roman"/>
          <w:sz w:val="28"/>
          <w:szCs w:val="28"/>
        </w:rPr>
        <w:tab/>
      </w:r>
      <w:r w:rsidR="005220ED" w:rsidRPr="005928FF">
        <w:rPr>
          <w:rFonts w:ascii="Times New Roman" w:hAnsi="Times New Roman" w:cs="Times New Roman"/>
          <w:sz w:val="28"/>
          <w:szCs w:val="28"/>
        </w:rPr>
        <w:tab/>
      </w:r>
      <w:r w:rsidR="006E74AC" w:rsidRPr="005928FF">
        <w:rPr>
          <w:rFonts w:ascii="Times New Roman" w:hAnsi="Times New Roman" w:cs="Times New Roman"/>
          <w:sz w:val="28"/>
          <w:szCs w:val="28"/>
        </w:rPr>
        <w:t>«___»</w:t>
      </w:r>
      <w:r w:rsidR="00E5715B" w:rsidRPr="005928FF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220ED" w:rsidRPr="005928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6F40" w:rsidRPr="005928FF" w:rsidRDefault="00E5715B" w:rsidP="00E5715B">
      <w:pPr>
        <w:jc w:val="center"/>
        <w:rPr>
          <w:rFonts w:ascii="Times New Roman" w:hAnsi="Times New Roman" w:cs="Times New Roman"/>
        </w:rPr>
      </w:pPr>
      <w:proofErr w:type="gramStart"/>
      <w:r w:rsidRPr="005928FF">
        <w:rPr>
          <w:rFonts w:ascii="Times New Roman" w:hAnsi="Times New Roman" w:cs="Times New Roman"/>
        </w:rPr>
        <w:t>(наименование органа местного самоуправления, осуще</w:t>
      </w:r>
      <w:r w:rsidR="00256F40" w:rsidRPr="005928FF">
        <w:rPr>
          <w:rFonts w:ascii="Times New Roman" w:hAnsi="Times New Roman" w:cs="Times New Roman"/>
        </w:rPr>
        <w:t>ствляющего функции и полномочия</w:t>
      </w:r>
      <w:proofErr w:type="gramEnd"/>
    </w:p>
    <w:p w:rsidR="00E5715B" w:rsidRPr="005928FF" w:rsidRDefault="00256F40" w:rsidP="00E5715B">
      <w:pPr>
        <w:jc w:val="center"/>
        <w:rPr>
          <w:rFonts w:ascii="Times New Roman" w:hAnsi="Times New Roman" w:cs="Times New Roman"/>
        </w:rPr>
      </w:pPr>
      <w:proofErr w:type="gramStart"/>
      <w:r w:rsidRPr="005928FF">
        <w:rPr>
          <w:rFonts w:ascii="Times New Roman" w:hAnsi="Times New Roman" w:cs="Times New Roman"/>
        </w:rPr>
        <w:t xml:space="preserve">ГРБС </w:t>
      </w:r>
      <w:r w:rsidR="00E5715B" w:rsidRPr="005928FF">
        <w:rPr>
          <w:rFonts w:ascii="Times New Roman" w:hAnsi="Times New Roman" w:cs="Times New Roman"/>
        </w:rPr>
        <w:t>муниципального учреждения)</w:t>
      </w:r>
      <w:proofErr w:type="gramEnd"/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(далее – Главный распорядитель), в лице __________________________</w:t>
      </w:r>
      <w:r w:rsidR="00BC6599" w:rsidRPr="005928FF">
        <w:rPr>
          <w:rFonts w:ascii="Times New Roman" w:hAnsi="Times New Roman" w:cs="Times New Roman"/>
          <w:sz w:val="28"/>
          <w:szCs w:val="28"/>
        </w:rPr>
        <w:t>__________</w:t>
      </w:r>
      <w:r w:rsidR="005220ED" w:rsidRPr="005928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20ED"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6599" w:rsidRPr="005928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928FF">
        <w:rPr>
          <w:rFonts w:ascii="Times New Roman" w:hAnsi="Times New Roman" w:cs="Times New Roman"/>
          <w:sz w:val="28"/>
          <w:szCs w:val="28"/>
        </w:rPr>
        <w:t xml:space="preserve">     </w:t>
      </w:r>
      <w:r w:rsidRPr="005928FF">
        <w:rPr>
          <w:rFonts w:ascii="Times New Roman" w:hAnsi="Times New Roman" w:cs="Times New Roman"/>
        </w:rPr>
        <w:t>(должность Ф.И.О.)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8F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928FF">
        <w:rPr>
          <w:rFonts w:ascii="Times New Roman" w:hAnsi="Times New Roman" w:cs="Times New Roman"/>
          <w:sz w:val="28"/>
          <w:szCs w:val="28"/>
        </w:rPr>
        <w:t xml:space="preserve"> на основании ____</w:t>
      </w:r>
      <w:r w:rsidR="001E3594" w:rsidRPr="005928FF">
        <w:rPr>
          <w:rFonts w:ascii="Times New Roman" w:hAnsi="Times New Roman" w:cs="Times New Roman"/>
          <w:sz w:val="28"/>
          <w:szCs w:val="28"/>
        </w:rPr>
        <w:t>__________________________</w:t>
      </w:r>
      <w:r w:rsidR="00C34577" w:rsidRPr="005928FF">
        <w:rPr>
          <w:rFonts w:ascii="Times New Roman" w:hAnsi="Times New Roman" w:cs="Times New Roman"/>
          <w:sz w:val="28"/>
          <w:szCs w:val="28"/>
        </w:rPr>
        <w:t>__</w:t>
      </w:r>
      <w:r w:rsidRPr="005928FF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</w:p>
    <w:p w:rsidR="00E5715B" w:rsidRPr="005928FF" w:rsidRDefault="0093148D" w:rsidP="0093148D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</w:rPr>
        <w:t xml:space="preserve">         </w:t>
      </w:r>
      <w:r w:rsidR="00C34577" w:rsidRPr="005928FF">
        <w:rPr>
          <w:rFonts w:ascii="Times New Roman" w:hAnsi="Times New Roman" w:cs="Times New Roman"/>
        </w:rPr>
        <w:t xml:space="preserve"> </w:t>
      </w:r>
      <w:r w:rsidR="00E5715B" w:rsidRPr="005928FF">
        <w:rPr>
          <w:rFonts w:ascii="Times New Roman" w:hAnsi="Times New Roman" w:cs="Times New Roman"/>
        </w:rPr>
        <w:t>(наименование, дата, номер правового акта)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и___________________________________________</w:t>
      </w:r>
      <w:r w:rsidR="001E3594" w:rsidRPr="005928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3594" w:rsidRPr="005928FF" w:rsidRDefault="00E5715B" w:rsidP="001E3594">
      <w:pPr>
        <w:jc w:val="center"/>
        <w:rPr>
          <w:rFonts w:ascii="Times New Roman" w:hAnsi="Times New Roman" w:cs="Times New Roman"/>
        </w:rPr>
      </w:pPr>
      <w:proofErr w:type="gramStart"/>
      <w:r w:rsidRPr="005928FF">
        <w:rPr>
          <w:rFonts w:ascii="Times New Roman" w:hAnsi="Times New Roman" w:cs="Times New Roman"/>
        </w:rPr>
        <w:t>(полное наименовани</w:t>
      </w:r>
      <w:r w:rsidR="001E3594" w:rsidRPr="005928FF">
        <w:rPr>
          <w:rFonts w:ascii="Times New Roman" w:hAnsi="Times New Roman" w:cs="Times New Roman"/>
        </w:rPr>
        <w:t>е муниципального бюджетного или</w:t>
      </w:r>
      <w:proofErr w:type="gramEnd"/>
    </w:p>
    <w:p w:rsidR="00E5715B" w:rsidRPr="005928FF" w:rsidRDefault="00E5715B" w:rsidP="001E3594">
      <w:pPr>
        <w:jc w:val="center"/>
        <w:rPr>
          <w:rFonts w:ascii="Times New Roman" w:hAnsi="Times New Roman" w:cs="Times New Roman"/>
        </w:rPr>
      </w:pPr>
      <w:r w:rsidRPr="005928FF">
        <w:rPr>
          <w:rFonts w:ascii="Times New Roman" w:hAnsi="Times New Roman" w:cs="Times New Roman"/>
        </w:rPr>
        <w:t>автономного учреждения городского</w:t>
      </w:r>
      <w:r w:rsidR="001E3594" w:rsidRPr="005928FF">
        <w:rPr>
          <w:rFonts w:ascii="Times New Roman" w:hAnsi="Times New Roman" w:cs="Times New Roman"/>
        </w:rPr>
        <w:t xml:space="preserve"> </w:t>
      </w:r>
      <w:r w:rsidRPr="005928FF">
        <w:rPr>
          <w:rFonts w:ascii="Times New Roman" w:hAnsi="Times New Roman" w:cs="Times New Roman"/>
        </w:rPr>
        <w:t>округа Мытищи Московской области)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(далее – Учреждение) в лице руководителя</w:t>
      </w:r>
      <w:r w:rsidRPr="005928FF">
        <w:rPr>
          <w:rFonts w:ascii="Times New Roman" w:hAnsi="Times New Roman" w:cs="Times New Roman"/>
          <w:sz w:val="28"/>
          <w:szCs w:val="28"/>
        </w:rPr>
        <w:tab/>
        <w:t>_______</w:t>
      </w:r>
      <w:r w:rsidR="00BC6599" w:rsidRPr="005928F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</w:rPr>
        <w:t>(Ф.И.О.)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действующего на основании___________________</w:t>
      </w:r>
      <w:r w:rsidR="00BC6599" w:rsidRPr="005928F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="00BC6599"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</w:rPr>
        <w:t>(наименование, дата, номер правового акта)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8FF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Сторонами, заключили настоящее Соглашение о нижеследующем</w:t>
      </w:r>
      <w:r w:rsidR="006166F3" w:rsidRPr="005928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15B" w:rsidRPr="005928FF" w:rsidRDefault="00E5715B" w:rsidP="00E57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15B" w:rsidRPr="005928FF" w:rsidRDefault="00E5715B" w:rsidP="00D776FD">
      <w:pPr>
        <w:pStyle w:val="ad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928FF">
        <w:rPr>
          <w:sz w:val="28"/>
          <w:szCs w:val="28"/>
        </w:rPr>
        <w:t xml:space="preserve">Предметом настоящего Соглашения является </w:t>
      </w:r>
      <w:r w:rsidR="00927C74" w:rsidRPr="005928FF">
        <w:rPr>
          <w:sz w:val="28"/>
          <w:szCs w:val="28"/>
        </w:rPr>
        <w:t xml:space="preserve">предоставление Учреждению из бюджета городского округа Мытищи в 20___ году субсидии </w:t>
      </w:r>
      <w:r w:rsidRPr="005928FF"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(далее </w:t>
      </w:r>
      <w:r w:rsidR="00927C74" w:rsidRPr="005928FF">
        <w:rPr>
          <w:sz w:val="28"/>
          <w:szCs w:val="28"/>
        </w:rPr>
        <w:t>–</w:t>
      </w:r>
      <w:r w:rsidRPr="005928FF">
        <w:rPr>
          <w:sz w:val="28"/>
          <w:szCs w:val="28"/>
        </w:rPr>
        <w:t xml:space="preserve"> </w:t>
      </w:r>
      <w:r w:rsidR="00130723" w:rsidRPr="005928FF">
        <w:rPr>
          <w:sz w:val="28"/>
          <w:szCs w:val="28"/>
        </w:rPr>
        <w:t>С</w:t>
      </w:r>
      <w:r w:rsidR="00927C74" w:rsidRPr="005928FF">
        <w:rPr>
          <w:sz w:val="28"/>
          <w:szCs w:val="28"/>
        </w:rPr>
        <w:t xml:space="preserve">убсидия, </w:t>
      </w:r>
      <w:r w:rsidR="00130723" w:rsidRPr="005928FF">
        <w:rPr>
          <w:sz w:val="28"/>
          <w:szCs w:val="28"/>
        </w:rPr>
        <w:t>М</w:t>
      </w:r>
      <w:r w:rsidRPr="005928FF">
        <w:rPr>
          <w:sz w:val="28"/>
          <w:szCs w:val="28"/>
        </w:rPr>
        <w:t>униципальное задание).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15B" w:rsidRPr="005928FF" w:rsidRDefault="00E5715B" w:rsidP="00927C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2. </w:t>
      </w:r>
      <w:r w:rsidR="00927C74" w:rsidRPr="005928FF">
        <w:rPr>
          <w:rFonts w:ascii="Times New Roman" w:hAnsi="Times New Roman" w:cs="Times New Roman"/>
          <w:sz w:val="28"/>
          <w:szCs w:val="28"/>
        </w:rPr>
        <w:t>Порядок, условия предоставления Субсидии и финансовое обеспечение выполнения муниципального задания</w:t>
      </w:r>
    </w:p>
    <w:p w:rsidR="00E5715B" w:rsidRPr="005928FF" w:rsidRDefault="00E5715B" w:rsidP="00E57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C74" w:rsidRPr="005928FF" w:rsidRDefault="00E5715B" w:rsidP="00927C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2.1. </w:t>
      </w:r>
      <w:r w:rsidR="00927C74" w:rsidRPr="005928FF">
        <w:rPr>
          <w:rFonts w:ascii="Times New Roman" w:hAnsi="Times New Roman" w:cs="Times New Roman"/>
          <w:sz w:val="28"/>
          <w:szCs w:val="28"/>
        </w:rPr>
        <w:t xml:space="preserve">Субсидия предоставляется Учреждению на оказание </w:t>
      </w:r>
      <w:r w:rsidR="00130723" w:rsidRPr="005928FF">
        <w:rPr>
          <w:rFonts w:ascii="Times New Roman" w:hAnsi="Times New Roman" w:cs="Times New Roman"/>
          <w:sz w:val="28"/>
          <w:szCs w:val="28"/>
        </w:rPr>
        <w:t>муниципальных</w:t>
      </w:r>
      <w:r w:rsidR="00927C74" w:rsidRPr="005928FF">
        <w:rPr>
          <w:rFonts w:ascii="Times New Roman" w:hAnsi="Times New Roman" w:cs="Times New Roman"/>
          <w:sz w:val="28"/>
          <w:szCs w:val="28"/>
        </w:rPr>
        <w:t xml:space="preserve"> услуг (выполнение работ), установленных в муниципальном задании.</w:t>
      </w:r>
    </w:p>
    <w:p w:rsidR="00927C74" w:rsidRPr="005928FF" w:rsidRDefault="00927C74" w:rsidP="00A40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в </w:t>
      </w:r>
      <w:proofErr w:type="gramStart"/>
      <w:r w:rsidRPr="005928FF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928FF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Главному распорядителю как получателю средств бюджета городского округа Мытищи по кодам классификации расходов бюджетов Российской Федерации, в следующем размере:_______________ (____</w:t>
      </w:r>
      <w:r w:rsidR="00952005" w:rsidRPr="005928FF">
        <w:rPr>
          <w:rFonts w:ascii="Times New Roman" w:hAnsi="Times New Roman" w:cs="Times New Roman"/>
          <w:sz w:val="28"/>
          <w:szCs w:val="28"/>
        </w:rPr>
        <w:t>_______</w:t>
      </w:r>
      <w:r w:rsidRPr="005928FF">
        <w:rPr>
          <w:rFonts w:ascii="Times New Roman" w:hAnsi="Times New Roman" w:cs="Times New Roman"/>
          <w:sz w:val="28"/>
          <w:szCs w:val="28"/>
        </w:rPr>
        <w:t>_____</w:t>
      </w:r>
      <w:r w:rsidR="00BC6599" w:rsidRPr="005928FF">
        <w:rPr>
          <w:rFonts w:ascii="Times New Roman" w:hAnsi="Times New Roman" w:cs="Times New Roman"/>
          <w:sz w:val="28"/>
          <w:szCs w:val="28"/>
        </w:rPr>
        <w:t>___</w:t>
      </w:r>
      <w:r w:rsidRPr="005928FF">
        <w:rPr>
          <w:rFonts w:ascii="Times New Roman" w:hAnsi="Times New Roman" w:cs="Times New Roman"/>
          <w:sz w:val="28"/>
          <w:szCs w:val="28"/>
        </w:rPr>
        <w:t>) рублей.</w:t>
      </w:r>
    </w:p>
    <w:p w:rsidR="00927C74" w:rsidRPr="005928FF" w:rsidRDefault="00BC6599" w:rsidP="00BC6599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       </w:t>
      </w:r>
      <w:r w:rsidR="00927C74" w:rsidRPr="005928FF">
        <w:rPr>
          <w:rFonts w:ascii="Times New Roman" w:hAnsi="Times New Roman" w:cs="Times New Roman"/>
        </w:rPr>
        <w:t>(сумма прописью)</w:t>
      </w:r>
    </w:p>
    <w:p w:rsidR="000F0705" w:rsidRPr="005928FF" w:rsidRDefault="000F0705" w:rsidP="000F07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lastRenderedPageBreak/>
        <w:t>3. Порядок перечисления Субсидии</w:t>
      </w:r>
    </w:p>
    <w:p w:rsidR="000F0705" w:rsidRPr="005928FF" w:rsidRDefault="000F0705" w:rsidP="00927C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705" w:rsidRPr="005928FF" w:rsidRDefault="000F0705" w:rsidP="000F07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на лицевой счет, открытый Учреждению в _____________________________________________</w:t>
      </w:r>
      <w:r w:rsidR="00BC6599" w:rsidRPr="005928FF">
        <w:rPr>
          <w:rFonts w:ascii="Times New Roman" w:hAnsi="Times New Roman" w:cs="Times New Roman"/>
          <w:sz w:val="28"/>
          <w:szCs w:val="28"/>
        </w:rPr>
        <w:t>______________</w:t>
      </w:r>
      <w:r w:rsidRPr="005928FF">
        <w:rPr>
          <w:rFonts w:ascii="Times New Roman" w:hAnsi="Times New Roman" w:cs="Times New Roman"/>
          <w:sz w:val="28"/>
          <w:szCs w:val="28"/>
        </w:rPr>
        <w:t>.</w:t>
      </w:r>
    </w:p>
    <w:p w:rsidR="000F0705" w:rsidRPr="005928FF" w:rsidRDefault="000F0705" w:rsidP="000F07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6599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E32693" w:rsidRPr="005928FF">
        <w:rPr>
          <w:rFonts w:ascii="Times New Roman" w:hAnsi="Times New Roman" w:cs="Times New Roman"/>
          <w:sz w:val="28"/>
          <w:szCs w:val="28"/>
        </w:rPr>
        <w:tab/>
      </w:r>
    </w:p>
    <w:p w:rsidR="000F0705" w:rsidRPr="005928FF" w:rsidRDefault="000F0705" w:rsidP="00927C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705" w:rsidRPr="005928FF" w:rsidRDefault="000F0705" w:rsidP="000F07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0F0705" w:rsidRPr="005928FF" w:rsidRDefault="000F0705" w:rsidP="000F07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0705" w:rsidRPr="005928FF" w:rsidRDefault="000F0705" w:rsidP="000F07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0F0705" w:rsidRPr="005928FF" w:rsidRDefault="000F0705" w:rsidP="000F07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2 настоящего </w:t>
      </w:r>
      <w:r w:rsidR="00130723" w:rsidRPr="005928FF">
        <w:rPr>
          <w:rFonts w:ascii="Times New Roman" w:hAnsi="Times New Roman" w:cs="Times New Roman"/>
          <w:sz w:val="28"/>
          <w:szCs w:val="28"/>
        </w:rPr>
        <w:t>Соглашения;</w:t>
      </w:r>
    </w:p>
    <w:p w:rsidR="000F0705" w:rsidRPr="005928FF" w:rsidRDefault="00FA6DFF" w:rsidP="000F07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4.1.2</w:t>
      </w:r>
      <w:r w:rsidR="000F0705" w:rsidRPr="005928FF">
        <w:rPr>
          <w:rFonts w:ascii="Times New Roman" w:hAnsi="Times New Roman" w:cs="Times New Roman"/>
          <w:sz w:val="28"/>
          <w:szCs w:val="28"/>
        </w:rPr>
        <w:t xml:space="preserve">. обеспечивать перечисление Субсидии на счет, указанный в разделе </w:t>
      </w:r>
      <w:r w:rsidR="00C62F0C" w:rsidRPr="005928FF">
        <w:rPr>
          <w:rFonts w:ascii="Times New Roman" w:hAnsi="Times New Roman" w:cs="Times New Roman"/>
          <w:sz w:val="28"/>
          <w:szCs w:val="28"/>
        </w:rPr>
        <w:t>8</w:t>
      </w:r>
      <w:r w:rsidR="000F0705" w:rsidRPr="005928FF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AF0175" w:rsidRPr="005928FF"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 w:rsidR="000F0705" w:rsidRPr="005928FF">
        <w:rPr>
          <w:rFonts w:ascii="Times New Roman" w:hAnsi="Times New Roman" w:cs="Times New Roman"/>
          <w:sz w:val="28"/>
          <w:szCs w:val="28"/>
        </w:rPr>
        <w:t xml:space="preserve">перечисления Субсидии </w:t>
      </w:r>
      <w:r w:rsidR="00CF0D6B" w:rsidRPr="005928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131DD" w:rsidRPr="005928FF">
        <w:rPr>
          <w:rFonts w:ascii="Times New Roman" w:hAnsi="Times New Roman" w:cs="Times New Roman"/>
          <w:sz w:val="28"/>
          <w:szCs w:val="28"/>
        </w:rPr>
        <w:t>П</w:t>
      </w:r>
      <w:r w:rsidR="00256F40" w:rsidRPr="005928FF">
        <w:rPr>
          <w:rFonts w:ascii="Times New Roman" w:hAnsi="Times New Roman" w:cs="Times New Roman"/>
          <w:sz w:val="28"/>
          <w:szCs w:val="28"/>
        </w:rPr>
        <w:t>риложению</w:t>
      </w:r>
      <w:r w:rsidR="00D131DD" w:rsidRPr="005928FF">
        <w:rPr>
          <w:rFonts w:ascii="Times New Roman" w:hAnsi="Times New Roman" w:cs="Times New Roman"/>
          <w:sz w:val="28"/>
          <w:szCs w:val="28"/>
        </w:rPr>
        <w:t xml:space="preserve"> 1</w:t>
      </w:r>
      <w:r w:rsidR="000F0705" w:rsidRPr="005928FF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</w:t>
      </w:r>
      <w:r w:rsidR="00CF0D6B" w:rsidRPr="005928FF">
        <w:rPr>
          <w:rFonts w:ascii="Times New Roman" w:hAnsi="Times New Roman" w:cs="Times New Roman"/>
          <w:sz w:val="28"/>
          <w:szCs w:val="28"/>
        </w:rPr>
        <w:t>емуся</w:t>
      </w:r>
      <w:r w:rsidR="000F0705" w:rsidRPr="005928FF">
        <w:rPr>
          <w:rFonts w:ascii="Times New Roman" w:hAnsi="Times New Roman" w:cs="Times New Roman"/>
          <w:sz w:val="28"/>
          <w:szCs w:val="28"/>
        </w:rPr>
        <w:t xml:space="preserve"> его неотъемлемой частью</w:t>
      </w:r>
      <w:r w:rsidR="00130723" w:rsidRPr="005928FF">
        <w:rPr>
          <w:rFonts w:ascii="Times New Roman" w:hAnsi="Times New Roman" w:cs="Times New Roman"/>
          <w:sz w:val="28"/>
          <w:szCs w:val="28"/>
        </w:rPr>
        <w:t>;</w:t>
      </w:r>
    </w:p>
    <w:p w:rsidR="001955E1" w:rsidRPr="005928FF" w:rsidRDefault="00FA6DFF" w:rsidP="001955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8FF">
        <w:rPr>
          <w:rFonts w:ascii="Times New Roman" w:hAnsi="Times New Roman" w:cs="Times New Roman"/>
          <w:sz w:val="28"/>
          <w:szCs w:val="28"/>
        </w:rPr>
        <w:t>4.1.3</w:t>
      </w:r>
      <w:r w:rsidR="001955E1" w:rsidRPr="005928FF">
        <w:rPr>
          <w:rFonts w:ascii="Times New Roman" w:hAnsi="Times New Roman" w:cs="Times New Roman"/>
          <w:sz w:val="28"/>
          <w:szCs w:val="28"/>
        </w:rPr>
        <w:t>. 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о 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 (далее – Положение)</w:t>
      </w:r>
      <w:r w:rsidR="0089231A" w:rsidRPr="005928FF">
        <w:rPr>
          <w:rFonts w:ascii="Times New Roman" w:hAnsi="Times New Roman" w:cs="Times New Roman"/>
          <w:sz w:val="28"/>
          <w:szCs w:val="28"/>
        </w:rPr>
        <w:t>,</w:t>
      </w:r>
      <w:r w:rsidR="001955E1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CF0D6B" w:rsidRPr="005928FF">
        <w:rPr>
          <w:rFonts w:ascii="Times New Roman" w:hAnsi="Times New Roman" w:cs="Times New Roman"/>
          <w:sz w:val="28"/>
          <w:szCs w:val="28"/>
        </w:rPr>
        <w:t xml:space="preserve">муниципальным заданием </w:t>
      </w:r>
      <w:r w:rsidR="001955E1" w:rsidRPr="005928FF">
        <w:rPr>
          <w:rFonts w:ascii="Times New Roman" w:hAnsi="Times New Roman" w:cs="Times New Roman"/>
          <w:sz w:val="28"/>
          <w:szCs w:val="28"/>
        </w:rPr>
        <w:t>и настоящим Соглашением;</w:t>
      </w:r>
      <w:proofErr w:type="gramEnd"/>
    </w:p>
    <w:p w:rsidR="001955E1" w:rsidRPr="005928FF" w:rsidRDefault="00FA6DFF" w:rsidP="001955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4.1.4</w:t>
      </w:r>
      <w:r w:rsidR="001955E1" w:rsidRPr="005928FF">
        <w:rPr>
          <w:rFonts w:ascii="Times New Roman" w:hAnsi="Times New Roman" w:cs="Times New Roman"/>
          <w:sz w:val="28"/>
          <w:szCs w:val="28"/>
        </w:rPr>
        <w:t xml:space="preserve">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</w:t>
      </w:r>
      <w:r w:rsidR="00130723" w:rsidRPr="005928FF">
        <w:rPr>
          <w:rFonts w:ascii="Times New Roman" w:hAnsi="Times New Roman" w:cs="Times New Roman"/>
          <w:sz w:val="28"/>
          <w:szCs w:val="28"/>
        </w:rPr>
        <w:t>рассмотрения;</w:t>
      </w:r>
    </w:p>
    <w:p w:rsidR="001955E1" w:rsidRPr="005928FF" w:rsidRDefault="00FA6DFF" w:rsidP="001955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 w:rsidRPr="005928FF">
        <w:rPr>
          <w:rFonts w:ascii="Times New Roman" w:hAnsi="Times New Roman" w:cs="Times New Roman"/>
          <w:sz w:val="28"/>
          <w:szCs w:val="28"/>
        </w:rPr>
        <w:t>4.1.5</w:t>
      </w:r>
      <w:r w:rsidR="001955E1" w:rsidRPr="005928FF">
        <w:rPr>
          <w:rFonts w:ascii="Times New Roman" w:hAnsi="Times New Roman" w:cs="Times New Roman"/>
          <w:sz w:val="28"/>
          <w:szCs w:val="28"/>
        </w:rPr>
        <w:t xml:space="preserve">. направлять Учреждению расчет средств Субсидии, подлежащих возврату в бюджет городского округа Мытищи на 1 января </w:t>
      </w:r>
      <w:r w:rsidR="003A4D9A" w:rsidRPr="005928FF">
        <w:rPr>
          <w:rFonts w:ascii="Times New Roman" w:hAnsi="Times New Roman" w:cs="Times New Roman"/>
          <w:sz w:val="28"/>
          <w:szCs w:val="28"/>
        </w:rPr>
        <w:t>финансового года, следующего за годом предоставления Субсидии</w:t>
      </w:r>
      <w:r w:rsidR="00130723" w:rsidRPr="005928FF">
        <w:rPr>
          <w:rFonts w:ascii="Times New Roman" w:hAnsi="Times New Roman" w:cs="Times New Roman"/>
          <w:sz w:val="28"/>
          <w:szCs w:val="28"/>
        </w:rPr>
        <w:t>;</w:t>
      </w:r>
    </w:p>
    <w:p w:rsidR="001955E1" w:rsidRPr="005928FF" w:rsidRDefault="00FA6DFF" w:rsidP="000F07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4.1.6</w:t>
      </w:r>
      <w:r w:rsidR="001955E1" w:rsidRPr="005928FF">
        <w:rPr>
          <w:rFonts w:ascii="Times New Roman" w:hAnsi="Times New Roman" w:cs="Times New Roman"/>
          <w:sz w:val="28"/>
          <w:szCs w:val="28"/>
        </w:rPr>
        <w:t xml:space="preserve">. принимать меры, обеспечивающие перечисление Учреждением в бюджет </w:t>
      </w:r>
      <w:r w:rsidR="003A4D9A" w:rsidRPr="005928FF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1955E1" w:rsidRPr="005928FF">
        <w:rPr>
          <w:rFonts w:ascii="Times New Roman" w:hAnsi="Times New Roman" w:cs="Times New Roman"/>
          <w:sz w:val="28"/>
          <w:szCs w:val="28"/>
        </w:rPr>
        <w:t>средств Субсидии, подлежащих возврату в соответствии с расчетом, указанным в пункте 4.1.</w:t>
      </w:r>
      <w:r w:rsidR="006166F3" w:rsidRPr="005928FF">
        <w:rPr>
          <w:rFonts w:ascii="Times New Roman" w:hAnsi="Times New Roman" w:cs="Times New Roman"/>
          <w:sz w:val="28"/>
          <w:szCs w:val="28"/>
        </w:rPr>
        <w:t>5</w:t>
      </w:r>
      <w:r w:rsidR="001955E1" w:rsidRPr="005928FF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130723" w:rsidRPr="005928FF">
        <w:rPr>
          <w:rFonts w:ascii="Times New Roman" w:hAnsi="Times New Roman" w:cs="Times New Roman"/>
          <w:sz w:val="28"/>
          <w:szCs w:val="28"/>
        </w:rPr>
        <w:t>;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5928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28FF">
        <w:rPr>
          <w:rFonts w:ascii="Times New Roman" w:hAnsi="Times New Roman" w:cs="Times New Roman"/>
          <w:sz w:val="28"/>
          <w:szCs w:val="28"/>
        </w:rPr>
        <w:t xml:space="preserve"> выполнением Учреждением </w:t>
      </w:r>
      <w:r w:rsidR="00130723" w:rsidRPr="005928FF">
        <w:rPr>
          <w:rFonts w:ascii="Times New Roman" w:hAnsi="Times New Roman" w:cs="Times New Roman"/>
          <w:sz w:val="28"/>
          <w:szCs w:val="28"/>
        </w:rPr>
        <w:t>муниципального задания;</w:t>
      </w:r>
    </w:p>
    <w:p w:rsidR="00B4233B" w:rsidRPr="005928FF" w:rsidRDefault="00B4233B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8FF">
        <w:rPr>
          <w:rFonts w:ascii="Times New Roman" w:hAnsi="Times New Roman" w:cs="Times New Roman"/>
          <w:sz w:val="28"/>
          <w:szCs w:val="28"/>
        </w:rPr>
        <w:t xml:space="preserve">4.2.2. вносить изменения в показатели, характеризующие объем муниципальных услуг (работ), установленные в муниципальном задании, на основании данных предварительного отчета об исполнении муниципального задания в текущем финансовом году, представленного Учреждением в соответствии с </w:t>
      </w:r>
      <w:hyperlink r:id="rId9" w:history="1">
        <w:r w:rsidRPr="005928FF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C837D9" w:rsidRPr="005928FF">
          <w:rPr>
            <w:rFonts w:ascii="Times New Roman" w:hAnsi="Times New Roman" w:cs="Times New Roman"/>
            <w:sz w:val="28"/>
            <w:szCs w:val="28"/>
          </w:rPr>
          <w:t>5</w:t>
        </w:r>
        <w:r w:rsidRPr="005928FF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A6DFF" w:rsidRPr="005928FF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Pr="005928FF">
        <w:rPr>
          <w:rFonts w:ascii="Times New Roman" w:hAnsi="Times New Roman" w:cs="Times New Roman"/>
          <w:sz w:val="28"/>
          <w:szCs w:val="28"/>
        </w:rPr>
        <w:t>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 (работ), установленные в муниципальном задании;</w:t>
      </w:r>
      <w:proofErr w:type="gramEnd"/>
    </w:p>
    <w:p w:rsidR="00ED66FD" w:rsidRPr="005928FF" w:rsidRDefault="00B4233B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4.2.3</w:t>
      </w:r>
      <w:r w:rsidR="00ED66FD" w:rsidRPr="005928FF">
        <w:rPr>
          <w:rFonts w:ascii="Times New Roman" w:hAnsi="Times New Roman" w:cs="Times New Roman"/>
          <w:sz w:val="28"/>
          <w:szCs w:val="28"/>
        </w:rPr>
        <w:t>. принимать решение об изменении размера Субсидии:</w:t>
      </w:r>
    </w:p>
    <w:p w:rsidR="00ED66FD" w:rsidRPr="005928FF" w:rsidRDefault="00B4233B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4.2.3</w:t>
      </w:r>
      <w:r w:rsidR="00ED66FD" w:rsidRPr="005928FF">
        <w:rPr>
          <w:rFonts w:ascii="Times New Roman" w:hAnsi="Times New Roman" w:cs="Times New Roman"/>
          <w:sz w:val="28"/>
          <w:szCs w:val="28"/>
        </w:rPr>
        <w:t>.1. при изменении показателей, характеризующих объем муниципальных услуг (работ), установленных в муниципальном задании, в случае:</w:t>
      </w:r>
    </w:p>
    <w:p w:rsidR="00ED66FD" w:rsidRPr="005928FF" w:rsidRDefault="00ED66FD" w:rsidP="00FA6DFF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28FF">
        <w:rPr>
          <w:sz w:val="28"/>
          <w:szCs w:val="28"/>
        </w:rPr>
        <w:lastRenderedPageBreak/>
        <w:t xml:space="preserve">уменьшения Главному распорядителю ранее утвержденных лимитов бюджетных обязательств, указанных в </w:t>
      </w:r>
      <w:proofErr w:type="gramStart"/>
      <w:r w:rsidRPr="005928FF">
        <w:rPr>
          <w:sz w:val="28"/>
          <w:szCs w:val="28"/>
        </w:rPr>
        <w:t>пункте</w:t>
      </w:r>
      <w:proofErr w:type="gramEnd"/>
      <w:r w:rsidRPr="005928FF">
        <w:rPr>
          <w:sz w:val="28"/>
          <w:szCs w:val="28"/>
        </w:rPr>
        <w:t xml:space="preserve"> 2.2 настоящего Соглашения;</w:t>
      </w:r>
    </w:p>
    <w:p w:rsidR="00ED66FD" w:rsidRPr="005928FF" w:rsidRDefault="00ED66FD" w:rsidP="00FA6DFF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28FF">
        <w:rPr>
          <w:sz w:val="28"/>
          <w:szCs w:val="28"/>
        </w:rPr>
        <w:t>увеличения (при наличии у Главного распорядителя лимитов бюджетных обязательств, указанных в пункте 2.2 настоящего Соглашения) или уменьшения потребности в оказании муниципальных услуг (выполнении работ);</w:t>
      </w:r>
    </w:p>
    <w:p w:rsidR="00ED66FD" w:rsidRPr="005928FF" w:rsidRDefault="00ED66FD" w:rsidP="00FA6DFF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28FF">
        <w:rPr>
          <w:sz w:val="28"/>
          <w:szCs w:val="28"/>
        </w:rPr>
        <w:t xml:space="preserve">принятия решения по результатам рассмотрения предложений Учреждения, направленных в </w:t>
      </w:r>
      <w:proofErr w:type="gramStart"/>
      <w:r w:rsidRPr="005928FF">
        <w:rPr>
          <w:sz w:val="28"/>
          <w:szCs w:val="28"/>
        </w:rPr>
        <w:t>соответствии</w:t>
      </w:r>
      <w:proofErr w:type="gramEnd"/>
      <w:r w:rsidRPr="005928FF">
        <w:rPr>
          <w:sz w:val="28"/>
          <w:szCs w:val="28"/>
        </w:rPr>
        <w:t xml:space="preserve"> с пунктом 4.4.2 настоящего Соглашения;</w:t>
      </w:r>
    </w:p>
    <w:p w:rsidR="00ED66FD" w:rsidRPr="005928FF" w:rsidRDefault="00B4233B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4.2.3</w:t>
      </w:r>
      <w:r w:rsidR="00ED66FD" w:rsidRPr="005928FF">
        <w:rPr>
          <w:rFonts w:ascii="Times New Roman" w:hAnsi="Times New Roman" w:cs="Times New Roman"/>
          <w:sz w:val="28"/>
          <w:szCs w:val="28"/>
        </w:rPr>
        <w:t>.2. без изменения показателей, характеризующих объем муниципальных услуг (работ), установленных в</w:t>
      </w:r>
      <w:r w:rsidR="00857A0B" w:rsidRPr="005928F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857A0B" w:rsidRPr="005928FF">
        <w:rPr>
          <w:rFonts w:ascii="Times New Roman" w:hAnsi="Times New Roman" w:cs="Times New Roman"/>
          <w:sz w:val="28"/>
          <w:szCs w:val="28"/>
        </w:rPr>
        <w:t>задании</w:t>
      </w:r>
      <w:proofErr w:type="gramEnd"/>
      <w:r w:rsidR="00857A0B" w:rsidRPr="005928FF">
        <w:rPr>
          <w:rFonts w:ascii="Times New Roman" w:hAnsi="Times New Roman" w:cs="Times New Roman"/>
          <w:sz w:val="28"/>
          <w:szCs w:val="28"/>
        </w:rPr>
        <w:t>, в случаях, предусмотренных Положением</w:t>
      </w:r>
      <w:r w:rsidR="00ED66FD" w:rsidRPr="005928FF">
        <w:rPr>
          <w:rFonts w:ascii="Times New Roman" w:hAnsi="Times New Roman" w:cs="Times New Roman"/>
          <w:sz w:val="28"/>
          <w:szCs w:val="28"/>
        </w:rPr>
        <w:t>;</w:t>
      </w:r>
    </w:p>
    <w:p w:rsidR="00AE5925" w:rsidRPr="005928FF" w:rsidRDefault="001774C9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4.2.3.3. при изменении нормативных затрат на оказание муниципальных услуг (выполнение работ) и/и</w:t>
      </w:r>
      <w:r w:rsidR="00FA6DFF" w:rsidRPr="005928FF">
        <w:rPr>
          <w:rFonts w:ascii="Times New Roman" w:hAnsi="Times New Roman" w:cs="Times New Roman"/>
          <w:sz w:val="28"/>
          <w:szCs w:val="28"/>
        </w:rPr>
        <w:t>ли корректирующих коэффициентов.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E649EC" w:rsidRPr="005928FF" w:rsidRDefault="00E649EC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4.3.1. </w:t>
      </w:r>
      <w:r w:rsidR="00FA6DFF" w:rsidRPr="005928FF">
        <w:rPr>
          <w:rFonts w:ascii="Times New Roman" w:hAnsi="Times New Roman" w:cs="Times New Roman"/>
          <w:sz w:val="28"/>
          <w:szCs w:val="28"/>
        </w:rPr>
        <w:t>о</w:t>
      </w:r>
      <w:r w:rsidRPr="005928FF">
        <w:rPr>
          <w:rFonts w:ascii="Times New Roman" w:hAnsi="Times New Roman" w:cs="Times New Roman"/>
          <w:sz w:val="28"/>
          <w:szCs w:val="28"/>
        </w:rPr>
        <w:t>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</w:t>
      </w:r>
      <w:r w:rsidR="00363809" w:rsidRPr="005928FF">
        <w:rPr>
          <w:rFonts w:ascii="Times New Roman" w:hAnsi="Times New Roman" w:cs="Times New Roman"/>
          <w:sz w:val="28"/>
          <w:szCs w:val="28"/>
        </w:rPr>
        <w:t>ленными в муниципальном задании;</w:t>
      </w:r>
    </w:p>
    <w:p w:rsidR="00ED66FD" w:rsidRPr="005928FF" w:rsidRDefault="00363809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4.3.2</w:t>
      </w:r>
      <w:r w:rsidR="00ED66FD" w:rsidRPr="005928FF">
        <w:rPr>
          <w:rFonts w:ascii="Times New Roman" w:hAnsi="Times New Roman" w:cs="Times New Roman"/>
          <w:sz w:val="28"/>
          <w:szCs w:val="28"/>
        </w:rPr>
        <w:t xml:space="preserve">. предоставлять по запросу Главного распорядителя информацию и документы, необходимые для осуществления контроля, предусмотренного </w:t>
      </w:r>
      <w:r w:rsidRPr="005928FF">
        <w:rPr>
          <w:rFonts w:ascii="Times New Roman" w:hAnsi="Times New Roman" w:cs="Times New Roman"/>
          <w:sz w:val="28"/>
          <w:szCs w:val="28"/>
        </w:rPr>
        <w:t>пунктом 4.1.3</w:t>
      </w:r>
      <w:r w:rsidR="00ED66FD" w:rsidRPr="005928F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5928FF">
        <w:rPr>
          <w:rFonts w:ascii="Times New Roman" w:hAnsi="Times New Roman" w:cs="Times New Roman"/>
          <w:sz w:val="28"/>
          <w:szCs w:val="28"/>
        </w:rPr>
        <w:t>4.3.</w:t>
      </w:r>
      <w:r w:rsidR="00C837D9" w:rsidRPr="005928FF">
        <w:rPr>
          <w:rFonts w:ascii="Times New Roman" w:hAnsi="Times New Roman" w:cs="Times New Roman"/>
          <w:sz w:val="28"/>
          <w:szCs w:val="28"/>
        </w:rPr>
        <w:t>3</w:t>
      </w:r>
      <w:r w:rsidRPr="005928FF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r w:rsidR="005D0CC5" w:rsidRPr="005928FF">
        <w:rPr>
          <w:rFonts w:ascii="Times New Roman" w:hAnsi="Times New Roman" w:cs="Times New Roman"/>
          <w:sz w:val="28"/>
          <w:szCs w:val="28"/>
        </w:rPr>
        <w:t>возврат</w:t>
      </w:r>
      <w:r w:rsidR="00832E7F" w:rsidRPr="005928FF">
        <w:rPr>
          <w:rFonts w:ascii="Times New Roman" w:hAnsi="Times New Roman" w:cs="Times New Roman"/>
          <w:sz w:val="28"/>
          <w:szCs w:val="28"/>
        </w:rPr>
        <w:t xml:space="preserve"> остатка</w:t>
      </w:r>
      <w:r w:rsidR="005D0CC5" w:rsidRPr="005928FF">
        <w:rPr>
          <w:rFonts w:ascii="Times New Roman" w:hAnsi="Times New Roman" w:cs="Times New Roman"/>
          <w:sz w:val="28"/>
          <w:szCs w:val="28"/>
        </w:rPr>
        <w:t xml:space="preserve"> средств Субсидии</w:t>
      </w:r>
      <w:r w:rsidR="00832E7F" w:rsidRPr="005928FF">
        <w:rPr>
          <w:rFonts w:ascii="Times New Roman" w:hAnsi="Times New Roman" w:cs="Times New Roman"/>
          <w:sz w:val="28"/>
          <w:szCs w:val="28"/>
        </w:rPr>
        <w:t>, образовавшийся</w:t>
      </w:r>
      <w:r w:rsidR="005D0CC5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Pr="005928FF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5D0CC5" w:rsidRPr="005928FF">
        <w:rPr>
          <w:rFonts w:ascii="Times New Roman" w:hAnsi="Times New Roman" w:cs="Times New Roman"/>
          <w:sz w:val="28"/>
          <w:szCs w:val="28"/>
        </w:rPr>
        <w:t>финансового года, следующего за годом предоставления Субсидии</w:t>
      </w:r>
      <w:r w:rsidRPr="005928FF">
        <w:rPr>
          <w:rFonts w:ascii="Times New Roman" w:hAnsi="Times New Roman" w:cs="Times New Roman"/>
          <w:sz w:val="28"/>
          <w:szCs w:val="28"/>
        </w:rPr>
        <w:t>,</w:t>
      </w:r>
      <w:r w:rsidR="00C837D9" w:rsidRPr="005928FF">
        <w:rPr>
          <w:rFonts w:ascii="Times New Roman" w:hAnsi="Times New Roman" w:cs="Times New Roman"/>
          <w:sz w:val="28"/>
          <w:szCs w:val="28"/>
        </w:rPr>
        <w:t xml:space="preserve"> Главному распорядителю</w:t>
      </w:r>
      <w:r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C837D9" w:rsidRPr="005928FF">
        <w:rPr>
          <w:rFonts w:ascii="Times New Roman" w:hAnsi="Times New Roman" w:cs="Times New Roman"/>
          <w:sz w:val="28"/>
          <w:szCs w:val="28"/>
        </w:rPr>
        <w:t xml:space="preserve">в размере, указанном в расчете, </w:t>
      </w:r>
      <w:r w:rsidRPr="005928FF">
        <w:rPr>
          <w:rFonts w:ascii="Times New Roman" w:hAnsi="Times New Roman" w:cs="Times New Roman"/>
          <w:sz w:val="28"/>
          <w:szCs w:val="28"/>
        </w:rPr>
        <w:t>в соответствии с пунктом 4.1.</w:t>
      </w:r>
      <w:r w:rsidR="00363809" w:rsidRPr="005928FF">
        <w:rPr>
          <w:rFonts w:ascii="Times New Roman" w:hAnsi="Times New Roman" w:cs="Times New Roman"/>
          <w:sz w:val="28"/>
          <w:szCs w:val="28"/>
        </w:rPr>
        <w:t xml:space="preserve">5 </w:t>
      </w:r>
      <w:r w:rsidRPr="005928FF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ED66FD" w:rsidRPr="005928FF" w:rsidRDefault="00ED66FD" w:rsidP="005D0C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</w:t>
      </w:r>
      <w:r w:rsidR="00C837D9" w:rsidRPr="005928FF">
        <w:rPr>
          <w:rFonts w:ascii="Times New Roman" w:hAnsi="Times New Roman" w:cs="Times New Roman"/>
          <w:sz w:val="28"/>
          <w:szCs w:val="28"/>
        </w:rPr>
        <w:t>4</w:t>
      </w:r>
      <w:r w:rsidR="00281B23" w:rsidRPr="005928FF">
        <w:rPr>
          <w:rFonts w:ascii="Times New Roman" w:hAnsi="Times New Roman" w:cs="Times New Roman"/>
          <w:sz w:val="28"/>
          <w:szCs w:val="28"/>
        </w:rPr>
        <w:t xml:space="preserve">. направлять </w:t>
      </w:r>
      <w:r w:rsidR="00276F2A" w:rsidRPr="005928F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5928FF">
        <w:rPr>
          <w:rFonts w:ascii="Times New Roman" w:hAnsi="Times New Roman" w:cs="Times New Roman"/>
          <w:sz w:val="28"/>
          <w:szCs w:val="28"/>
        </w:rPr>
        <w:t>Субсидии на выплаты, установленные планом</w:t>
      </w:r>
      <w:r w:rsidR="00276F2A" w:rsidRPr="005928FF">
        <w:rPr>
          <w:rFonts w:ascii="Times New Roman" w:hAnsi="Times New Roman" w:cs="Times New Roman"/>
          <w:sz w:val="28"/>
          <w:szCs w:val="28"/>
        </w:rPr>
        <w:t xml:space="preserve"> финансово-хозяйственной </w:t>
      </w:r>
      <w:r w:rsidR="005D0CC5" w:rsidRPr="005928FF">
        <w:rPr>
          <w:rFonts w:ascii="Times New Roman" w:hAnsi="Times New Roman" w:cs="Times New Roman"/>
          <w:sz w:val="28"/>
          <w:szCs w:val="28"/>
        </w:rPr>
        <w:t>деятельности Учреждения;</w:t>
      </w:r>
    </w:p>
    <w:p w:rsidR="00FF0E89" w:rsidRPr="005928FF" w:rsidRDefault="003574AC" w:rsidP="00357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4.3.5.</w:t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="00FF0E89" w:rsidRPr="005928FF">
        <w:rPr>
          <w:rFonts w:ascii="Times New Roman" w:hAnsi="Times New Roman" w:cs="Times New Roman"/>
          <w:sz w:val="28"/>
          <w:szCs w:val="28"/>
        </w:rPr>
        <w:t>предоставлять сведения о привлечении юридических лиц, индивидуальных предпринимателей в случае привлечения таких лиц к выполнению части объема муниципальной услуги и (или) работы при предоставлении отчета, предусмотренного пунктом 4.3.6.3 настоящего Соглашения</w:t>
      </w:r>
      <w:r w:rsidR="003301B4" w:rsidRPr="005928FF">
        <w:rPr>
          <w:rFonts w:ascii="Times New Roman" w:hAnsi="Times New Roman" w:cs="Times New Roman"/>
          <w:sz w:val="28"/>
          <w:szCs w:val="28"/>
        </w:rPr>
        <w:t>, по форм</w:t>
      </w:r>
      <w:r w:rsidR="00E82670" w:rsidRPr="005928FF">
        <w:rPr>
          <w:rFonts w:ascii="Times New Roman" w:hAnsi="Times New Roman" w:cs="Times New Roman"/>
          <w:sz w:val="28"/>
          <w:szCs w:val="28"/>
        </w:rPr>
        <w:t>е, предусмотренной Приложением 5 к настоящему Соглашению</w:t>
      </w:r>
      <w:r w:rsidR="003301B4" w:rsidRPr="005928FF">
        <w:rPr>
          <w:rFonts w:ascii="Times New Roman" w:hAnsi="Times New Roman" w:cs="Times New Roman"/>
          <w:sz w:val="28"/>
          <w:szCs w:val="28"/>
        </w:rPr>
        <w:t>.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</w:t>
      </w:r>
      <w:r w:rsidR="003301B4" w:rsidRPr="005928FF">
        <w:rPr>
          <w:rFonts w:ascii="Times New Roman" w:hAnsi="Times New Roman" w:cs="Times New Roman"/>
          <w:sz w:val="28"/>
          <w:szCs w:val="28"/>
        </w:rPr>
        <w:t>6</w:t>
      </w:r>
      <w:r w:rsidRPr="005928FF">
        <w:rPr>
          <w:rFonts w:ascii="Times New Roman" w:hAnsi="Times New Roman" w:cs="Times New Roman"/>
          <w:sz w:val="28"/>
          <w:szCs w:val="28"/>
        </w:rPr>
        <w:t xml:space="preserve">. представлять </w:t>
      </w:r>
      <w:r w:rsidR="00F7442A" w:rsidRPr="005928F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5928F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928F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928FF">
        <w:rPr>
          <w:rFonts w:ascii="Times New Roman" w:hAnsi="Times New Roman" w:cs="Times New Roman"/>
          <w:sz w:val="28"/>
          <w:szCs w:val="28"/>
        </w:rPr>
        <w:t xml:space="preserve"> с Положением:</w:t>
      </w:r>
    </w:p>
    <w:p w:rsidR="00ED66FD" w:rsidRPr="005928FF" w:rsidRDefault="00ED66FD" w:rsidP="00416483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</w:t>
      </w:r>
      <w:r w:rsidR="003301B4" w:rsidRPr="005928FF">
        <w:rPr>
          <w:rFonts w:ascii="Times New Roman" w:hAnsi="Times New Roman" w:cs="Times New Roman"/>
          <w:sz w:val="28"/>
          <w:szCs w:val="28"/>
        </w:rPr>
        <w:t>6</w:t>
      </w:r>
      <w:r w:rsidR="00416483" w:rsidRPr="005928FF">
        <w:rPr>
          <w:rFonts w:ascii="Times New Roman" w:hAnsi="Times New Roman" w:cs="Times New Roman"/>
          <w:sz w:val="28"/>
          <w:szCs w:val="28"/>
        </w:rPr>
        <w:t>.1.</w:t>
      </w:r>
      <w:r w:rsidR="00416483" w:rsidRPr="005928FF">
        <w:rPr>
          <w:rFonts w:ascii="Times New Roman" w:hAnsi="Times New Roman" w:cs="Times New Roman"/>
          <w:sz w:val="28"/>
          <w:szCs w:val="28"/>
        </w:rPr>
        <w:tab/>
      </w:r>
      <w:r w:rsidR="00A556F6" w:rsidRPr="005928FF">
        <w:rPr>
          <w:rFonts w:ascii="Times New Roman" w:hAnsi="Times New Roman" w:cs="Times New Roman"/>
          <w:sz w:val="28"/>
          <w:szCs w:val="28"/>
        </w:rPr>
        <w:t>отчет за I квартал, отчет за полугодие, отчет за 9 месяцев (предварительный за год) о</w:t>
      </w:r>
      <w:r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A556F6" w:rsidRPr="005928FF">
        <w:rPr>
          <w:rFonts w:ascii="Times New Roman" w:hAnsi="Times New Roman" w:cs="Times New Roman"/>
          <w:sz w:val="28"/>
          <w:szCs w:val="28"/>
        </w:rPr>
        <w:t>выполнении</w:t>
      </w:r>
      <w:r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5D0CC5" w:rsidRPr="005928FF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F7442A" w:rsidRPr="005928FF">
        <w:rPr>
          <w:rFonts w:ascii="Times New Roman" w:hAnsi="Times New Roman" w:cs="Times New Roman"/>
          <w:sz w:val="28"/>
          <w:szCs w:val="28"/>
        </w:rPr>
        <w:t>;</w:t>
      </w:r>
    </w:p>
    <w:p w:rsidR="00ED66FD" w:rsidRPr="005928FF" w:rsidRDefault="00ED66FD" w:rsidP="00416483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</w:t>
      </w:r>
      <w:r w:rsidR="003301B4" w:rsidRPr="005928FF">
        <w:rPr>
          <w:rFonts w:ascii="Times New Roman" w:hAnsi="Times New Roman" w:cs="Times New Roman"/>
          <w:sz w:val="28"/>
          <w:szCs w:val="28"/>
        </w:rPr>
        <w:t>6</w:t>
      </w:r>
      <w:r w:rsidR="00416483" w:rsidRPr="005928FF">
        <w:rPr>
          <w:rFonts w:ascii="Times New Roman" w:hAnsi="Times New Roman" w:cs="Times New Roman"/>
          <w:sz w:val="28"/>
          <w:szCs w:val="28"/>
        </w:rPr>
        <w:t>.2.</w:t>
      </w:r>
      <w:r w:rsidR="00416483"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F7442A" w:rsidRPr="005928FF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130723" w:rsidRPr="005928FF">
        <w:rPr>
          <w:rFonts w:ascii="Times New Roman" w:hAnsi="Times New Roman" w:cs="Times New Roman"/>
          <w:sz w:val="28"/>
          <w:szCs w:val="28"/>
        </w:rPr>
        <w:t>;</w:t>
      </w:r>
    </w:p>
    <w:p w:rsidR="00D131DD" w:rsidRPr="005928FF" w:rsidRDefault="00D131DD" w:rsidP="00416483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4.3.</w:t>
      </w:r>
      <w:r w:rsidR="003301B4" w:rsidRPr="005928FF">
        <w:rPr>
          <w:rFonts w:ascii="Times New Roman" w:hAnsi="Times New Roman" w:cs="Times New Roman"/>
          <w:sz w:val="28"/>
          <w:szCs w:val="28"/>
        </w:rPr>
        <w:t>6</w:t>
      </w:r>
      <w:r w:rsidR="00416483" w:rsidRPr="005928FF">
        <w:rPr>
          <w:rFonts w:ascii="Times New Roman" w:hAnsi="Times New Roman" w:cs="Times New Roman"/>
          <w:sz w:val="28"/>
          <w:szCs w:val="28"/>
        </w:rPr>
        <w:t>.3</w:t>
      </w:r>
      <w:r w:rsidR="00416483" w:rsidRPr="005928FF">
        <w:rPr>
          <w:rFonts w:ascii="Times New Roman" w:hAnsi="Times New Roman" w:cs="Times New Roman"/>
          <w:sz w:val="28"/>
          <w:szCs w:val="28"/>
        </w:rPr>
        <w:tab/>
      </w:r>
      <w:r w:rsidRPr="005928FF">
        <w:rPr>
          <w:rFonts w:ascii="Times New Roman" w:hAnsi="Times New Roman" w:cs="Times New Roman"/>
          <w:sz w:val="28"/>
          <w:szCs w:val="28"/>
        </w:rPr>
        <w:t>отчет об использовании субсидий на финансовое обеспечение выполнения муниципального задания</w:t>
      </w:r>
      <w:r w:rsidR="008E5245" w:rsidRPr="005928F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8C70BD" w:rsidRPr="005928FF">
        <w:rPr>
          <w:rFonts w:ascii="Times New Roman" w:hAnsi="Times New Roman" w:cs="Times New Roman"/>
          <w:sz w:val="28"/>
          <w:szCs w:val="28"/>
        </w:rPr>
        <w:t>2 к Соглашению</w:t>
      </w:r>
      <w:r w:rsidRPr="005928FF">
        <w:rPr>
          <w:rFonts w:ascii="Times New Roman" w:hAnsi="Times New Roman" w:cs="Times New Roman"/>
          <w:sz w:val="28"/>
          <w:szCs w:val="28"/>
        </w:rPr>
        <w:t>.</w:t>
      </w:r>
    </w:p>
    <w:p w:rsidR="00ED66FD" w:rsidRPr="005928FF" w:rsidRDefault="00ED66FD" w:rsidP="00D131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4.4.1. направлять не использованный</w:t>
      </w:r>
      <w:r w:rsidR="00343B8B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A556F6" w:rsidRPr="005928FF">
        <w:rPr>
          <w:rFonts w:ascii="Times New Roman" w:hAnsi="Times New Roman" w:cs="Times New Roman"/>
          <w:sz w:val="28"/>
          <w:szCs w:val="28"/>
        </w:rPr>
        <w:t xml:space="preserve">на начало очередного финансового года </w:t>
      </w:r>
      <w:r w:rsidRPr="005928FF">
        <w:rPr>
          <w:rFonts w:ascii="Times New Roman" w:hAnsi="Times New Roman" w:cs="Times New Roman"/>
          <w:sz w:val="28"/>
          <w:szCs w:val="28"/>
        </w:rPr>
        <w:t xml:space="preserve">остаток Субсидии на осуществление </w:t>
      </w:r>
      <w:r w:rsidR="00A556F6" w:rsidRPr="005928FF">
        <w:rPr>
          <w:rFonts w:ascii="Times New Roman" w:hAnsi="Times New Roman" w:cs="Times New Roman"/>
          <w:sz w:val="28"/>
          <w:szCs w:val="28"/>
        </w:rPr>
        <w:t xml:space="preserve">в очередном финансовом году </w:t>
      </w:r>
      <w:r w:rsidRPr="005928FF">
        <w:rPr>
          <w:rFonts w:ascii="Times New Roman" w:hAnsi="Times New Roman" w:cs="Times New Roman"/>
          <w:sz w:val="28"/>
          <w:szCs w:val="28"/>
        </w:rPr>
        <w:t>расходов</w:t>
      </w:r>
      <w:r w:rsidR="00343B8B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Pr="005928FF">
        <w:rPr>
          <w:rFonts w:ascii="Times New Roman" w:hAnsi="Times New Roman" w:cs="Times New Roman"/>
          <w:sz w:val="28"/>
          <w:szCs w:val="28"/>
        </w:rPr>
        <w:t>в соответствии с планом финансово-хозяйственной деятельности</w:t>
      </w:r>
      <w:r w:rsidR="00F7442A" w:rsidRPr="005928F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928FF">
        <w:rPr>
          <w:rFonts w:ascii="Times New Roman" w:hAnsi="Times New Roman" w:cs="Times New Roman"/>
          <w:sz w:val="28"/>
          <w:szCs w:val="28"/>
        </w:rPr>
        <w:t xml:space="preserve"> для достижения целей, предусмотренных уставом Учреждения, за исключением средств </w:t>
      </w:r>
      <w:r w:rsidRPr="005928FF">
        <w:rPr>
          <w:rFonts w:ascii="Times New Roman" w:hAnsi="Times New Roman" w:cs="Times New Roman"/>
          <w:sz w:val="28"/>
          <w:szCs w:val="28"/>
        </w:rPr>
        <w:lastRenderedPageBreak/>
        <w:t>Субсидии, подлежащих возврату в бюджет</w:t>
      </w:r>
      <w:r w:rsidR="00F7442A" w:rsidRPr="005928FF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5C3FFE" w:rsidRPr="005928FF">
        <w:rPr>
          <w:rFonts w:ascii="Times New Roman" w:hAnsi="Times New Roman" w:cs="Times New Roman"/>
          <w:sz w:val="28"/>
          <w:szCs w:val="28"/>
        </w:rPr>
        <w:t xml:space="preserve"> в соответствии с пунктом 4.3.3</w:t>
      </w:r>
      <w:r w:rsidRPr="005928F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4.4.2. направлять </w:t>
      </w:r>
      <w:r w:rsidR="00F7442A" w:rsidRPr="005928F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5928FF">
        <w:rPr>
          <w:rFonts w:ascii="Times New Roman" w:hAnsi="Times New Roman" w:cs="Times New Roman"/>
          <w:sz w:val="28"/>
          <w:szCs w:val="28"/>
        </w:rPr>
        <w:t xml:space="preserve"> предложения по исполнению настоящего Соглашения, в том числе по изменению размера Субсидии;</w:t>
      </w:r>
    </w:p>
    <w:p w:rsidR="00ED66FD" w:rsidRPr="005928FF" w:rsidRDefault="00ED66FD" w:rsidP="00ED66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4.4.3. обращаться к </w:t>
      </w:r>
      <w:r w:rsidR="00F7442A" w:rsidRPr="005928F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5928F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928F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928FF">
        <w:rPr>
          <w:rFonts w:ascii="Times New Roman" w:hAnsi="Times New Roman" w:cs="Times New Roman"/>
          <w:sz w:val="28"/>
          <w:szCs w:val="28"/>
        </w:rPr>
        <w:t xml:space="preserve"> получения разъяснений в связи с ис</w:t>
      </w:r>
      <w:r w:rsidR="00DC03FE" w:rsidRPr="005928FF">
        <w:rPr>
          <w:rFonts w:ascii="Times New Roman" w:hAnsi="Times New Roman" w:cs="Times New Roman"/>
          <w:sz w:val="28"/>
          <w:szCs w:val="28"/>
        </w:rPr>
        <w:t>полнением наст</w:t>
      </w:r>
      <w:r w:rsidR="0089231A" w:rsidRPr="005928FF">
        <w:rPr>
          <w:rFonts w:ascii="Times New Roman" w:hAnsi="Times New Roman" w:cs="Times New Roman"/>
          <w:sz w:val="28"/>
          <w:szCs w:val="28"/>
        </w:rPr>
        <w:t>оящего Соглашения.</w:t>
      </w:r>
    </w:p>
    <w:p w:rsidR="00BB2F5A" w:rsidRPr="005928FF" w:rsidRDefault="00BB2F5A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2F5A" w:rsidRPr="005928FF" w:rsidRDefault="00BB2F5A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BB2F5A" w:rsidRPr="005928FF" w:rsidRDefault="00BB2F5A" w:rsidP="00BB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2F5A" w:rsidRPr="005928FF" w:rsidRDefault="00572135" w:rsidP="00BB2F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 xml:space="preserve">5.1. </w:t>
      </w:r>
      <w:r w:rsidR="00BB2F5A" w:rsidRPr="005928FF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B2F5A" w:rsidRPr="005928FF" w:rsidRDefault="00BB2F5A" w:rsidP="00BB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2F5A" w:rsidRPr="005928FF" w:rsidRDefault="00BB2F5A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6. Иные условия</w:t>
      </w:r>
    </w:p>
    <w:p w:rsidR="001C3227" w:rsidRPr="005928FF" w:rsidRDefault="001C3227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3227" w:rsidRPr="005928FF" w:rsidRDefault="001C3227" w:rsidP="001C32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6.</w:t>
      </w:r>
      <w:r w:rsidR="00683E15" w:rsidRPr="005928FF">
        <w:rPr>
          <w:rFonts w:ascii="Times New Roman" w:hAnsi="Times New Roman" w:cs="Times New Roman"/>
          <w:sz w:val="28"/>
          <w:szCs w:val="28"/>
        </w:rPr>
        <w:t>1</w:t>
      </w:r>
      <w:r w:rsidRPr="005928FF">
        <w:rPr>
          <w:rFonts w:ascii="Times New Roman" w:hAnsi="Times New Roman" w:cs="Times New Roman"/>
          <w:sz w:val="28"/>
          <w:szCs w:val="28"/>
        </w:rPr>
        <w:t>. 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(качество) неоказанных муниципальных услуг (невыполненных работ), подле</w:t>
      </w:r>
      <w:r w:rsidR="009B11CE" w:rsidRPr="005928FF">
        <w:rPr>
          <w:rFonts w:ascii="Times New Roman" w:hAnsi="Times New Roman" w:cs="Times New Roman"/>
          <w:sz w:val="28"/>
          <w:szCs w:val="28"/>
        </w:rPr>
        <w:t xml:space="preserve">жат перечислению Учреждением в </w:t>
      </w:r>
      <w:r w:rsidR="00217EB2" w:rsidRPr="005928FF">
        <w:rPr>
          <w:rFonts w:ascii="Times New Roman" w:hAnsi="Times New Roman" w:cs="Times New Roman"/>
          <w:sz w:val="28"/>
          <w:szCs w:val="28"/>
        </w:rPr>
        <w:t>бюджет городского округа Мытищи.</w:t>
      </w:r>
    </w:p>
    <w:p w:rsidR="001C3227" w:rsidRPr="005928FF" w:rsidRDefault="001C3227" w:rsidP="001C32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6.</w:t>
      </w:r>
      <w:r w:rsidR="00683E15" w:rsidRPr="005928FF">
        <w:rPr>
          <w:rFonts w:ascii="Times New Roman" w:hAnsi="Times New Roman" w:cs="Times New Roman"/>
          <w:sz w:val="28"/>
          <w:szCs w:val="28"/>
        </w:rPr>
        <w:t>2</w:t>
      </w:r>
      <w:r w:rsidRPr="005928FF">
        <w:rPr>
          <w:rFonts w:ascii="Times New Roman" w:hAnsi="Times New Roman" w:cs="Times New Roman"/>
          <w:sz w:val="28"/>
          <w:szCs w:val="28"/>
        </w:rPr>
        <w:t xml:space="preserve">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928F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928F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448B4" w:rsidRPr="005928FF" w:rsidRDefault="006448B4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2F5A" w:rsidRPr="005928FF" w:rsidRDefault="00130723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7</w:t>
      </w:r>
      <w:r w:rsidR="00BB2F5A" w:rsidRPr="005928F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B2F5A" w:rsidRPr="005928FF" w:rsidRDefault="00BB2F5A" w:rsidP="00BB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3227" w:rsidRPr="005928FF" w:rsidRDefault="001C3227" w:rsidP="001C32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7</w:t>
      </w:r>
      <w:r w:rsidR="00BB2F5A" w:rsidRPr="005928FF">
        <w:rPr>
          <w:rFonts w:ascii="Times New Roman" w:hAnsi="Times New Roman" w:cs="Times New Roman"/>
          <w:sz w:val="28"/>
          <w:szCs w:val="28"/>
        </w:rPr>
        <w:t>.</w:t>
      </w:r>
      <w:r w:rsidRPr="005928FF">
        <w:rPr>
          <w:rFonts w:ascii="Times New Roman" w:hAnsi="Times New Roman" w:cs="Times New Roman"/>
          <w:sz w:val="28"/>
          <w:szCs w:val="28"/>
        </w:rPr>
        <w:t>1</w:t>
      </w:r>
      <w:r w:rsidR="00BB2F5A" w:rsidRPr="005928FF">
        <w:rPr>
          <w:rFonts w:ascii="Times New Roman" w:hAnsi="Times New Roman" w:cs="Times New Roman"/>
          <w:sz w:val="28"/>
          <w:szCs w:val="28"/>
        </w:rPr>
        <w:t xml:space="preserve">. </w:t>
      </w:r>
      <w:r w:rsidRPr="005928FF">
        <w:rPr>
          <w:rFonts w:ascii="Times New Roman" w:hAnsi="Times New Roman" w:cs="Times New Roman"/>
          <w:sz w:val="28"/>
          <w:szCs w:val="28"/>
        </w:rPr>
        <w:t>Настоящее Соглашение вступает в силу с 01 января 20__г. и действует до 31 декабря 20___г.</w:t>
      </w:r>
    </w:p>
    <w:p w:rsidR="006F06A3" w:rsidRPr="005928FF" w:rsidRDefault="00BB2F5A" w:rsidP="008557B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5928FF">
        <w:rPr>
          <w:rFonts w:ascii="Times New Roman" w:hAnsi="Times New Roman" w:cs="Times New Roman"/>
          <w:sz w:val="28"/>
          <w:szCs w:val="28"/>
        </w:rPr>
        <w:t>7.</w:t>
      </w:r>
      <w:r w:rsidR="001C3227" w:rsidRPr="005928FF">
        <w:rPr>
          <w:rFonts w:ascii="Times New Roman" w:hAnsi="Times New Roman" w:cs="Times New Roman"/>
          <w:sz w:val="28"/>
          <w:szCs w:val="28"/>
        </w:rPr>
        <w:t>2</w:t>
      </w:r>
      <w:r w:rsidR="006F06A3" w:rsidRPr="005928FF">
        <w:rPr>
          <w:rFonts w:ascii="Times New Roman" w:hAnsi="Times New Roman" w:cs="Times New Roman"/>
          <w:sz w:val="28"/>
          <w:szCs w:val="28"/>
        </w:rPr>
        <w:t>.</w:t>
      </w:r>
      <w:r w:rsidR="0046227A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Pr="005928FF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r w:rsidR="007B198D" w:rsidRPr="005928FF">
        <w:rPr>
          <w:rFonts w:ascii="Times New Roman" w:hAnsi="Times New Roman" w:cs="Times New Roman"/>
          <w:sz w:val="28"/>
          <w:szCs w:val="28"/>
        </w:rPr>
        <w:t>пункта 4.2.3</w:t>
      </w:r>
      <w:r w:rsidRPr="005928FF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</w:t>
      </w:r>
      <w:r w:rsidR="001C3227" w:rsidRPr="005928FF">
        <w:rPr>
          <w:rFonts w:ascii="Times New Roman" w:hAnsi="Times New Roman" w:cs="Times New Roman"/>
          <w:sz w:val="28"/>
          <w:szCs w:val="28"/>
        </w:rPr>
        <w:t>виде дополнительного соглашения</w:t>
      </w:r>
      <w:r w:rsidR="00D776FD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C7400C" w:rsidRPr="005928FF">
        <w:rPr>
          <w:rFonts w:ascii="Times New Roman" w:hAnsi="Times New Roman" w:cs="Times New Roman"/>
          <w:sz w:val="28"/>
          <w:szCs w:val="28"/>
        </w:rPr>
        <w:t>с применением</w:t>
      </w:r>
      <w:r w:rsidR="00D776FD" w:rsidRPr="005928FF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 w:rsidR="00C7400C" w:rsidRPr="005928FF">
        <w:rPr>
          <w:rFonts w:ascii="Times New Roman" w:hAnsi="Times New Roman" w:cs="Times New Roman"/>
          <w:sz w:val="28"/>
          <w:szCs w:val="28"/>
        </w:rPr>
        <w:t>ы</w:t>
      </w:r>
      <w:r w:rsidR="00D776FD" w:rsidRPr="005928FF">
        <w:rPr>
          <w:rFonts w:ascii="Times New Roman" w:hAnsi="Times New Roman" w:cs="Times New Roman"/>
          <w:sz w:val="28"/>
          <w:szCs w:val="28"/>
        </w:rPr>
        <w:t>,</w:t>
      </w:r>
      <w:r w:rsidR="001E07A3" w:rsidRPr="005928FF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D776FD" w:rsidRPr="005928FF">
        <w:rPr>
          <w:rFonts w:ascii="Times New Roman" w:hAnsi="Times New Roman" w:cs="Times New Roman"/>
          <w:sz w:val="28"/>
          <w:szCs w:val="28"/>
        </w:rPr>
        <w:t>ной</w:t>
      </w:r>
      <w:r w:rsidR="00AD79EC" w:rsidRPr="005928FF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1E07A3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AE20BD" w:rsidRPr="005928FF">
        <w:rPr>
          <w:rFonts w:ascii="Times New Roman" w:hAnsi="Times New Roman" w:cs="Times New Roman"/>
          <w:sz w:val="28"/>
          <w:szCs w:val="28"/>
        </w:rPr>
        <w:t>3</w:t>
      </w:r>
      <w:r w:rsidR="001E07A3" w:rsidRPr="005928FF">
        <w:rPr>
          <w:rFonts w:ascii="Times New Roman" w:hAnsi="Times New Roman" w:cs="Times New Roman"/>
          <w:sz w:val="28"/>
          <w:szCs w:val="28"/>
        </w:rPr>
        <w:t xml:space="preserve"> к </w:t>
      </w:r>
      <w:r w:rsidR="00AE20BD" w:rsidRPr="005928FF">
        <w:rPr>
          <w:rFonts w:ascii="Times New Roman" w:hAnsi="Times New Roman" w:cs="Times New Roman"/>
          <w:sz w:val="28"/>
          <w:szCs w:val="28"/>
        </w:rPr>
        <w:t>настоящему Соглашению</w:t>
      </w:r>
      <w:r w:rsidR="001E07A3" w:rsidRPr="005928FF">
        <w:rPr>
          <w:rFonts w:ascii="Times New Roman" w:hAnsi="Times New Roman" w:cs="Times New Roman"/>
          <w:sz w:val="28"/>
          <w:szCs w:val="28"/>
        </w:rPr>
        <w:t>.</w:t>
      </w:r>
    </w:p>
    <w:p w:rsidR="00683E15" w:rsidRPr="005928FF" w:rsidRDefault="003B132A" w:rsidP="00683E1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t>7.</w:t>
      </w:r>
      <w:r w:rsidR="00563D16" w:rsidRPr="005928FF">
        <w:rPr>
          <w:rFonts w:ascii="Times New Roman" w:hAnsi="Times New Roman" w:cs="Times New Roman"/>
          <w:sz w:val="28"/>
          <w:szCs w:val="28"/>
        </w:rPr>
        <w:t>3</w:t>
      </w:r>
      <w:r w:rsidRPr="005928FF">
        <w:rPr>
          <w:rFonts w:ascii="Times New Roman" w:hAnsi="Times New Roman" w:cs="Times New Roman"/>
          <w:sz w:val="28"/>
          <w:szCs w:val="28"/>
        </w:rPr>
        <w:t>.</w:t>
      </w:r>
      <w:r w:rsidRPr="005928FF">
        <w:rPr>
          <w:rFonts w:ascii="Times New Roman" w:hAnsi="Times New Roman" w:cs="Times New Roman"/>
          <w:sz w:val="28"/>
          <w:szCs w:val="28"/>
        </w:rPr>
        <w:tab/>
      </w:r>
      <w:r w:rsidR="00683E15" w:rsidRPr="005928FF">
        <w:rPr>
          <w:rFonts w:ascii="Times New Roman" w:hAnsi="Times New Roman" w:cs="Times New Roman"/>
          <w:sz w:val="28"/>
          <w:szCs w:val="28"/>
        </w:rPr>
        <w:t xml:space="preserve">Расторжение Соглашения осуществляется по соглашению Сторон и оформляется в </w:t>
      </w:r>
      <w:proofErr w:type="gramStart"/>
      <w:r w:rsidR="00683E15" w:rsidRPr="005928F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683E15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662C68" w:rsidRPr="005928F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83E15" w:rsidRPr="005928FF">
        <w:rPr>
          <w:rFonts w:ascii="Times New Roman" w:hAnsi="Times New Roman" w:cs="Times New Roman"/>
          <w:sz w:val="28"/>
          <w:szCs w:val="28"/>
        </w:rPr>
        <w:t>соглашения</w:t>
      </w:r>
      <w:r w:rsidR="00563D16" w:rsidRPr="005928FF">
        <w:rPr>
          <w:rFonts w:ascii="Times New Roman" w:hAnsi="Times New Roman" w:cs="Times New Roman"/>
          <w:sz w:val="28"/>
          <w:szCs w:val="28"/>
        </w:rPr>
        <w:t xml:space="preserve"> о расторжении настоящего Соглашения</w:t>
      </w:r>
      <w:r w:rsidR="00683E15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C7400C" w:rsidRPr="005928FF">
        <w:rPr>
          <w:rFonts w:ascii="Times New Roman" w:hAnsi="Times New Roman" w:cs="Times New Roman"/>
          <w:sz w:val="28"/>
          <w:szCs w:val="28"/>
        </w:rPr>
        <w:t>с применением</w:t>
      </w:r>
      <w:r w:rsidR="00683E15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C7400C" w:rsidRPr="005928FF">
        <w:rPr>
          <w:rFonts w:ascii="Times New Roman" w:hAnsi="Times New Roman" w:cs="Times New Roman"/>
          <w:sz w:val="28"/>
          <w:szCs w:val="28"/>
        </w:rPr>
        <w:t>типовой формы</w:t>
      </w:r>
      <w:r w:rsidR="00683E15" w:rsidRPr="005928FF">
        <w:rPr>
          <w:rFonts w:ascii="Times New Roman" w:hAnsi="Times New Roman" w:cs="Times New Roman"/>
          <w:sz w:val="28"/>
          <w:szCs w:val="28"/>
        </w:rPr>
        <w:t>, приведенной в Приложении</w:t>
      </w:r>
      <w:r w:rsidR="00562F0E" w:rsidRPr="005928FF">
        <w:rPr>
          <w:rFonts w:ascii="Times New Roman" w:hAnsi="Times New Roman" w:cs="Times New Roman"/>
          <w:sz w:val="28"/>
          <w:szCs w:val="28"/>
        </w:rPr>
        <w:t xml:space="preserve"> </w:t>
      </w:r>
      <w:r w:rsidR="00AE20BD" w:rsidRPr="005928FF">
        <w:rPr>
          <w:rFonts w:ascii="Times New Roman" w:hAnsi="Times New Roman" w:cs="Times New Roman"/>
          <w:sz w:val="28"/>
          <w:szCs w:val="28"/>
        </w:rPr>
        <w:t>4</w:t>
      </w:r>
      <w:r w:rsidR="00683E15" w:rsidRPr="005928FF">
        <w:rPr>
          <w:rFonts w:ascii="Times New Roman" w:hAnsi="Times New Roman" w:cs="Times New Roman"/>
          <w:sz w:val="28"/>
          <w:szCs w:val="28"/>
        </w:rPr>
        <w:t xml:space="preserve"> к </w:t>
      </w:r>
      <w:r w:rsidR="00AE20BD" w:rsidRPr="005928FF"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:rsidR="00BA487E" w:rsidRPr="005928FF" w:rsidRDefault="00BB2F5A" w:rsidP="00BA48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5928FF">
        <w:rPr>
          <w:rFonts w:ascii="Times New Roman" w:hAnsi="Times New Roman" w:cs="Times New Roman"/>
          <w:sz w:val="28"/>
          <w:szCs w:val="28"/>
        </w:rPr>
        <w:t>7.</w:t>
      </w:r>
      <w:r w:rsidR="00563D16" w:rsidRPr="005928FF">
        <w:rPr>
          <w:rFonts w:ascii="Times New Roman" w:hAnsi="Times New Roman" w:cs="Times New Roman"/>
          <w:sz w:val="28"/>
          <w:szCs w:val="28"/>
        </w:rPr>
        <w:t>4</w:t>
      </w:r>
      <w:r w:rsidR="00BA487E" w:rsidRPr="005928FF">
        <w:rPr>
          <w:rFonts w:ascii="Times New Roman" w:hAnsi="Times New Roman" w:cs="Times New Roman"/>
          <w:sz w:val="28"/>
          <w:szCs w:val="28"/>
        </w:rPr>
        <w:t>. Настоящее Соглашение составлено в форме бумажного документа в трех экземплярах, имеющих одинаковую юридическую силу, по одному для каждой из сторон, третий – для бухгалтерии, обслуживающей Учреждение.</w:t>
      </w:r>
    </w:p>
    <w:p w:rsidR="00563D16" w:rsidRPr="005928FF" w:rsidRDefault="00563D16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9F2" w:rsidRPr="005928FF" w:rsidRDefault="00A349F2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9F2" w:rsidRPr="005928FF" w:rsidRDefault="00A349F2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9F2" w:rsidRPr="005928FF" w:rsidRDefault="00A349F2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9F2" w:rsidRPr="005928FF" w:rsidRDefault="00A349F2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2F5A" w:rsidRPr="005928FF" w:rsidRDefault="00BA487E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28FF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B2F5A" w:rsidRPr="005928FF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BB2F5A" w:rsidRPr="005928FF" w:rsidRDefault="00BB2F5A" w:rsidP="00BB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2F5A" w:rsidRPr="005928FF" w:rsidTr="005220ED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928FF" w:rsidRDefault="00BB2F5A" w:rsidP="00BA4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BA487E" w:rsidRPr="005928F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928FF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BB2F5A" w:rsidRPr="005928FF" w:rsidTr="005220ED">
        <w:trPr>
          <w:trHeight w:val="4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928FF" w:rsidRDefault="00BB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A487E" w:rsidRPr="005928F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BB2F5A" w:rsidRPr="005928FF" w:rsidRDefault="00BB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928FF" w:rsidRDefault="00BB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BB2F5A" w:rsidRPr="005928FF" w:rsidRDefault="00BB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BB2F5A" w:rsidRPr="005220ED" w:rsidTr="003574AC">
        <w:trPr>
          <w:trHeight w:val="2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5A" w:rsidRPr="005928FF" w:rsidRDefault="00BB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5A" w:rsidRPr="005220ED" w:rsidRDefault="00BB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8F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B2F5A" w:rsidRPr="005220ED" w:rsidTr="003574AC">
        <w:trPr>
          <w:trHeight w:val="3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BB2F5A" w:rsidRPr="005220ED" w:rsidTr="00EF361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БИК,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94FC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, в которо</w:t>
            </w:r>
            <w:r w:rsidR="00194F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(наименование кредитной организации),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94FC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, в которо</w:t>
            </w:r>
            <w:r w:rsidR="00194F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счет,</w:t>
            </w:r>
          </w:p>
          <w:p w:rsidR="00BB2F5A" w:rsidRPr="005220ED" w:rsidRDefault="00BB2F5A" w:rsidP="003574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BB2F5A" w:rsidRPr="005220ED" w:rsidRDefault="00BB2F5A" w:rsidP="00BB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2F5A" w:rsidRPr="005220ED" w:rsidRDefault="00BA487E" w:rsidP="00BB2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9</w:t>
      </w:r>
      <w:r w:rsidR="00BB2F5A" w:rsidRPr="005220ED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BB2F5A" w:rsidRPr="005220ED" w:rsidRDefault="00BB2F5A" w:rsidP="00BB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921"/>
        <w:gridCol w:w="1434"/>
        <w:gridCol w:w="3669"/>
      </w:tblGrid>
      <w:tr w:rsidR="00BB2F5A" w:rsidRPr="005220ED" w:rsidTr="00EF36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 w:rsidP="00BA4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BA487E" w:rsidRPr="005220E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BB2F5A" w:rsidRPr="005220ED" w:rsidTr="00EF361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F5A" w:rsidRPr="005220ED" w:rsidRDefault="00BA4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BB2F5A" w:rsidRPr="005220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B2F5A" w:rsidRPr="005220ED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B2F5A" w:rsidRPr="005220ED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F5A" w:rsidRPr="005220ED" w:rsidRDefault="00BA4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B2F5A" w:rsidRPr="005220ED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BB2F5A" w:rsidRPr="005220ED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A" w:rsidRPr="005220ED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B2F5A" w:rsidRPr="005220ED" w:rsidRDefault="00BB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ED66FD" w:rsidRDefault="00ED66FD" w:rsidP="00ED66FD">
      <w:pPr>
        <w:autoSpaceDE w:val="0"/>
        <w:autoSpaceDN w:val="0"/>
        <w:adjustRightInd w:val="0"/>
        <w:ind w:firstLine="540"/>
        <w:jc w:val="both"/>
      </w:pPr>
    </w:p>
    <w:p w:rsidR="00472AFD" w:rsidRDefault="00472AFD" w:rsidP="000F0705">
      <w:pPr>
        <w:ind w:firstLine="708"/>
        <w:jc w:val="center"/>
        <w:sectPr w:rsidR="00472AFD" w:rsidSect="008D10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9" w:h="16834"/>
          <w:pgMar w:top="1134" w:right="567" w:bottom="1134" w:left="1134" w:header="720" w:footer="720" w:gutter="0"/>
          <w:pgNumType w:start="38"/>
          <w:cols w:space="720"/>
        </w:sectPr>
      </w:pPr>
    </w:p>
    <w:p w:rsidR="00593453" w:rsidRPr="00275287" w:rsidRDefault="00593453" w:rsidP="00593453">
      <w:pPr>
        <w:autoSpaceDE w:val="0"/>
        <w:autoSpaceDN w:val="0"/>
        <w:adjustRightInd w:val="0"/>
        <w:ind w:firstLine="10632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F1E" w:rsidRPr="00275287">
        <w:rPr>
          <w:rFonts w:ascii="Times New Roman" w:hAnsi="Times New Roman" w:cs="Times New Roman"/>
          <w:sz w:val="28"/>
          <w:szCs w:val="28"/>
        </w:rPr>
        <w:t>1</w:t>
      </w:r>
    </w:p>
    <w:p w:rsidR="00593453" w:rsidRPr="00275287" w:rsidRDefault="00593453" w:rsidP="00593453">
      <w:pPr>
        <w:autoSpaceDE w:val="0"/>
        <w:autoSpaceDN w:val="0"/>
        <w:adjustRightInd w:val="0"/>
        <w:ind w:firstLine="10632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93453" w:rsidRPr="00275287" w:rsidRDefault="00593453" w:rsidP="00593453">
      <w:pPr>
        <w:autoSpaceDE w:val="0"/>
        <w:autoSpaceDN w:val="0"/>
        <w:adjustRightInd w:val="0"/>
        <w:ind w:firstLine="10632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593453" w:rsidRPr="00275287" w:rsidRDefault="00593453" w:rsidP="0059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453" w:rsidRPr="00275287" w:rsidRDefault="00593453" w:rsidP="0059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593453" w:rsidRPr="00275287" w:rsidRDefault="00593453" w:rsidP="00593453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93453" w:rsidRPr="00275287" w:rsidRDefault="00593453" w:rsidP="005934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  <w:r w:rsidR="00EA574B" w:rsidRPr="00275287">
        <w:rPr>
          <w:rFonts w:ascii="Times New Roman" w:hAnsi="Times New Roman" w:cs="Times New Roman"/>
          <w:sz w:val="28"/>
          <w:szCs w:val="28"/>
        </w:rPr>
        <w:t xml:space="preserve"> </w:t>
      </w:r>
      <w:r w:rsidRPr="0027528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93453" w:rsidRPr="00275287" w:rsidRDefault="00593453" w:rsidP="005934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____________________________________________________</w:t>
      </w:r>
      <w:r w:rsidR="00952005" w:rsidRPr="00275287">
        <w:rPr>
          <w:rFonts w:ascii="Times New Roman" w:hAnsi="Times New Roman" w:cs="Times New Roman"/>
          <w:sz w:val="28"/>
          <w:szCs w:val="28"/>
        </w:rPr>
        <w:t>_</w:t>
      </w:r>
    </w:p>
    <w:p w:rsidR="00593453" w:rsidRPr="00275287" w:rsidRDefault="00593453" w:rsidP="00593453">
      <w:pPr>
        <w:shd w:val="clear" w:color="auto" w:fill="FFFFFF"/>
        <w:tabs>
          <w:tab w:val="left" w:pos="-960"/>
        </w:tabs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826"/>
        <w:gridCol w:w="3970"/>
        <w:gridCol w:w="3758"/>
      </w:tblGrid>
      <w:tr w:rsidR="00952005" w:rsidRPr="00275287" w:rsidTr="00AE018C">
        <w:trPr>
          <w:trHeight w:val="525"/>
        </w:trPr>
        <w:tc>
          <w:tcPr>
            <w:tcW w:w="1092" w:type="pct"/>
            <w:vMerge w:val="restart"/>
            <w:vAlign w:val="center"/>
          </w:tcPr>
          <w:p w:rsidR="00952005" w:rsidRPr="00275287" w:rsidRDefault="00952005" w:rsidP="00FC6AC1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 субсидии</w:t>
            </w:r>
            <w:proofErr w:type="gramStart"/>
            <w:r w:rsidR="00FC6AC1" w:rsidRPr="002752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3908" w:type="pct"/>
            <w:gridSpan w:val="3"/>
            <w:vAlign w:val="center"/>
          </w:tcPr>
          <w:p w:rsidR="00952005" w:rsidRPr="00275287" w:rsidRDefault="00952005" w:rsidP="00952005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A1060D" w:rsidRPr="00275287" w:rsidTr="00A1060D">
        <w:trPr>
          <w:trHeight w:val="972"/>
        </w:trPr>
        <w:tc>
          <w:tcPr>
            <w:tcW w:w="1092" w:type="pct"/>
            <w:vMerge/>
          </w:tcPr>
          <w:p w:rsidR="00A1060D" w:rsidRPr="00275287" w:rsidRDefault="00A1060D" w:rsidP="00510E0D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  <w:vAlign w:val="center"/>
          </w:tcPr>
          <w:p w:rsidR="00A1060D" w:rsidRPr="00275287" w:rsidRDefault="00A1060D" w:rsidP="00A1060D">
            <w:pPr>
              <w:pBdr>
                <w:bottom w:val="single" w:sz="12" w:space="1" w:color="auto"/>
              </w:pBd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0D" w:rsidRPr="00275287" w:rsidRDefault="00A1060D" w:rsidP="00A1060D">
            <w:pPr>
              <w:tabs>
                <w:tab w:val="left" w:pos="-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(КБК с указанием кода главы, раздела, подраздела, целевой статьи, вида расходов)</w:t>
            </w:r>
          </w:p>
        </w:tc>
        <w:tc>
          <w:tcPr>
            <w:tcW w:w="1343" w:type="pct"/>
            <w:vAlign w:val="center"/>
          </w:tcPr>
          <w:p w:rsidR="00A1060D" w:rsidRPr="00275287" w:rsidRDefault="00A1060D" w:rsidP="00510E0D">
            <w:pPr>
              <w:pBdr>
                <w:bottom w:val="single" w:sz="12" w:space="1" w:color="auto"/>
              </w:pBd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0D" w:rsidRPr="00275287" w:rsidRDefault="00A1060D" w:rsidP="00510E0D">
            <w:pPr>
              <w:tabs>
                <w:tab w:val="left" w:pos="-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(КБК с указанием кода главы, раздела, подраздела, целевой статьи, вида расходов)</w:t>
            </w:r>
          </w:p>
        </w:tc>
        <w:tc>
          <w:tcPr>
            <w:tcW w:w="1271" w:type="pct"/>
            <w:vAlign w:val="center"/>
          </w:tcPr>
          <w:p w:rsidR="00A1060D" w:rsidRPr="00275287" w:rsidRDefault="00E0152F" w:rsidP="00832E7F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1060D" w:rsidRPr="00275287" w:rsidTr="00AE018C">
        <w:tc>
          <w:tcPr>
            <w:tcW w:w="1092" w:type="pct"/>
          </w:tcPr>
          <w:p w:rsidR="00A1060D" w:rsidRPr="00750E11" w:rsidRDefault="00A1060D" w:rsidP="00952005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</w:tcPr>
          <w:p w:rsidR="00A1060D" w:rsidRPr="00750E11" w:rsidRDefault="00A1060D" w:rsidP="00952005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</w:tcPr>
          <w:p w:rsidR="00A1060D" w:rsidRPr="00750E11" w:rsidRDefault="00A1060D" w:rsidP="00952005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pct"/>
          </w:tcPr>
          <w:p w:rsidR="00A1060D" w:rsidRPr="00750E11" w:rsidRDefault="00A1060D" w:rsidP="00952005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4</w:t>
            </w:r>
          </w:p>
        </w:tc>
      </w:tr>
      <w:tr w:rsidR="00A1060D" w:rsidRPr="00275287" w:rsidTr="00AE018C">
        <w:tc>
          <w:tcPr>
            <w:tcW w:w="1092" w:type="pct"/>
          </w:tcPr>
          <w:p w:rsidR="00A1060D" w:rsidRPr="00275287" w:rsidRDefault="00275287" w:rsidP="00A349F2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</w:t>
            </w:r>
            <w:r w:rsidR="00A349F2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A1060D" w:rsidRPr="00275287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1294" w:type="pct"/>
          </w:tcPr>
          <w:p w:rsidR="00A1060D" w:rsidRPr="00275287" w:rsidRDefault="00A1060D" w:rsidP="002159E7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A1060D" w:rsidRPr="00275287" w:rsidRDefault="00A1060D" w:rsidP="002159E7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1060D" w:rsidRPr="00275287" w:rsidRDefault="00A1060D" w:rsidP="002159E7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D" w:rsidRPr="00275287" w:rsidTr="00AE018C">
        <w:tc>
          <w:tcPr>
            <w:tcW w:w="1092" w:type="pct"/>
          </w:tcPr>
          <w:p w:rsidR="00A1060D" w:rsidRPr="00275287" w:rsidRDefault="00A1060D" w:rsidP="000A062A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52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49F2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275287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1294" w:type="pct"/>
          </w:tcPr>
          <w:p w:rsidR="00A1060D" w:rsidRPr="00275287" w:rsidRDefault="00A1060D" w:rsidP="002159E7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A1060D" w:rsidRPr="00275287" w:rsidRDefault="00A1060D" w:rsidP="002159E7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1060D" w:rsidRPr="00275287" w:rsidRDefault="00A1060D" w:rsidP="002159E7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D" w:rsidRPr="00275287" w:rsidTr="00AE018C">
        <w:tc>
          <w:tcPr>
            <w:tcW w:w="1092" w:type="pct"/>
          </w:tcPr>
          <w:p w:rsidR="00A1060D" w:rsidRPr="00275287" w:rsidRDefault="00A349F2" w:rsidP="000A062A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«__»</w:t>
            </w:r>
            <w:r w:rsidR="00275287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A1060D" w:rsidRPr="00275287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1294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D" w:rsidRPr="00275287" w:rsidTr="00AE018C">
        <w:tc>
          <w:tcPr>
            <w:tcW w:w="1092" w:type="pct"/>
          </w:tcPr>
          <w:p w:rsidR="00A1060D" w:rsidRPr="00275287" w:rsidRDefault="00A1060D" w:rsidP="000A062A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94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D" w:rsidRPr="00275287" w:rsidTr="00AE018C">
        <w:tc>
          <w:tcPr>
            <w:tcW w:w="1092" w:type="pct"/>
          </w:tcPr>
          <w:p w:rsidR="00A1060D" w:rsidRPr="00275287" w:rsidRDefault="00A1060D" w:rsidP="000A062A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94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1060D" w:rsidRPr="00275287" w:rsidRDefault="00A1060D" w:rsidP="0059345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453" w:rsidRPr="00275287" w:rsidRDefault="00593453" w:rsidP="00593453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3453" w:rsidRPr="00275287" w:rsidRDefault="00593453" w:rsidP="00593453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5364" w:rsidRDefault="00FC6AC1" w:rsidP="005053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vertAlign w:val="superscript"/>
        </w:rPr>
        <w:t>1</w:t>
      </w:r>
      <w:proofErr w:type="gramStart"/>
      <w:r w:rsidR="00593453" w:rsidRPr="00275287">
        <w:rPr>
          <w:rFonts w:ascii="Times New Roman" w:hAnsi="Times New Roman" w:cs="Times New Roman"/>
        </w:rPr>
        <w:t xml:space="preserve"> У</w:t>
      </w:r>
      <w:proofErr w:type="gramEnd"/>
      <w:r w:rsidR="00593453" w:rsidRPr="00275287">
        <w:rPr>
          <w:rFonts w:ascii="Times New Roman" w:hAnsi="Times New Roman" w:cs="Times New Roman"/>
        </w:rPr>
        <w:t>казываются конкретные сроки перечисления Субсидии Учреждению</w:t>
      </w:r>
      <w:r w:rsidR="00022CF8">
        <w:rPr>
          <w:rFonts w:ascii="Times New Roman" w:hAnsi="Times New Roman" w:cs="Times New Roman"/>
        </w:rPr>
        <w:t xml:space="preserve"> </w:t>
      </w:r>
      <w:r w:rsidR="00593453" w:rsidRPr="00275287">
        <w:rPr>
          <w:rFonts w:ascii="Times New Roman" w:hAnsi="Times New Roman" w:cs="Times New Roman"/>
        </w:rPr>
        <w:t>в соответствии с требованиями, устан</w:t>
      </w:r>
      <w:r w:rsidR="00022CF8">
        <w:rPr>
          <w:rFonts w:ascii="Times New Roman" w:hAnsi="Times New Roman" w:cs="Times New Roman"/>
        </w:rPr>
        <w:t>овле</w:t>
      </w:r>
      <w:r w:rsidR="007847F8">
        <w:rPr>
          <w:rFonts w:ascii="Times New Roman" w:hAnsi="Times New Roman" w:cs="Times New Roman"/>
        </w:rPr>
        <w:t>нными пунктом</w:t>
      </w:r>
      <w:r w:rsidR="00022CF8">
        <w:rPr>
          <w:rFonts w:ascii="Times New Roman" w:hAnsi="Times New Roman" w:cs="Times New Roman"/>
        </w:rPr>
        <w:t xml:space="preserve"> 3.29. </w:t>
      </w:r>
      <w:r w:rsidR="00593453" w:rsidRPr="00275287">
        <w:rPr>
          <w:rFonts w:ascii="Times New Roman" w:hAnsi="Times New Roman" w:cs="Times New Roman"/>
        </w:rPr>
        <w:t>Положения</w:t>
      </w:r>
      <w:r w:rsidR="00022CF8">
        <w:rPr>
          <w:rFonts w:ascii="Times New Roman" w:hAnsi="Times New Roman" w:cs="Times New Roman"/>
        </w:rPr>
        <w:t>.</w:t>
      </w:r>
    </w:p>
    <w:p w:rsidR="00275287" w:rsidRDefault="00275287" w:rsidP="005053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287" w:rsidRPr="00275287" w:rsidRDefault="00275287" w:rsidP="005053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364" w:rsidRPr="00275287" w:rsidRDefault="00505364" w:rsidP="005053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7A3" w:rsidRDefault="003157A3" w:rsidP="00505364">
      <w:pPr>
        <w:autoSpaceDE w:val="0"/>
        <w:autoSpaceDN w:val="0"/>
        <w:adjustRightInd w:val="0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A3" w:rsidRDefault="003157A3" w:rsidP="00505364">
      <w:pPr>
        <w:autoSpaceDE w:val="0"/>
        <w:autoSpaceDN w:val="0"/>
        <w:adjustRightInd w:val="0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A3" w:rsidRDefault="003157A3" w:rsidP="00505364">
      <w:pPr>
        <w:autoSpaceDE w:val="0"/>
        <w:autoSpaceDN w:val="0"/>
        <w:adjustRightInd w:val="0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F1E" w:rsidRPr="00275287" w:rsidRDefault="00332896" w:rsidP="00505364">
      <w:pPr>
        <w:autoSpaceDE w:val="0"/>
        <w:autoSpaceDN w:val="0"/>
        <w:adjustRightInd w:val="0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05364" w:rsidRPr="00275287">
        <w:rPr>
          <w:rFonts w:ascii="Times New Roman" w:hAnsi="Times New Roman" w:cs="Times New Roman"/>
          <w:sz w:val="28"/>
          <w:szCs w:val="28"/>
        </w:rPr>
        <w:t xml:space="preserve"> </w:t>
      </w:r>
      <w:r w:rsidR="00630F1E" w:rsidRPr="00275287">
        <w:rPr>
          <w:rFonts w:ascii="Times New Roman" w:hAnsi="Times New Roman" w:cs="Times New Roman"/>
          <w:sz w:val="28"/>
          <w:szCs w:val="28"/>
        </w:rPr>
        <w:t>2</w:t>
      </w:r>
    </w:p>
    <w:p w:rsidR="00630F1E" w:rsidRPr="00275287" w:rsidRDefault="00630F1E" w:rsidP="00630F1E">
      <w:pPr>
        <w:autoSpaceDE w:val="0"/>
        <w:autoSpaceDN w:val="0"/>
        <w:adjustRightInd w:val="0"/>
        <w:ind w:firstLine="10632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30F1E" w:rsidRPr="00275287" w:rsidRDefault="00630F1E" w:rsidP="00630F1E">
      <w:pPr>
        <w:autoSpaceDE w:val="0"/>
        <w:autoSpaceDN w:val="0"/>
        <w:adjustRightInd w:val="0"/>
        <w:ind w:firstLine="10632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630F1E" w:rsidRPr="00275287" w:rsidRDefault="00630F1E" w:rsidP="00630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F1E" w:rsidRPr="00275287" w:rsidRDefault="00630F1E" w:rsidP="00630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Отчет</w:t>
      </w:r>
    </w:p>
    <w:p w:rsidR="00630F1E" w:rsidRPr="001129EF" w:rsidRDefault="00630F1E" w:rsidP="00630F1E">
      <w:pPr>
        <w:shd w:val="clear" w:color="auto" w:fill="FFFFFF"/>
        <w:tabs>
          <w:tab w:val="left" w:pos="-960"/>
        </w:tabs>
        <w:spacing w:line="274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5287">
        <w:rPr>
          <w:rFonts w:ascii="Times New Roman" w:hAnsi="Times New Roman" w:cs="Times New Roman"/>
          <w:sz w:val="28"/>
          <w:szCs w:val="28"/>
        </w:rPr>
        <w:t>об использовании субсидий на финансовое обеспечение вы</w:t>
      </w:r>
      <w:r w:rsidR="001129EF">
        <w:rPr>
          <w:rFonts w:ascii="Times New Roman" w:hAnsi="Times New Roman" w:cs="Times New Roman"/>
          <w:sz w:val="28"/>
          <w:szCs w:val="28"/>
        </w:rPr>
        <w:t xml:space="preserve">полнения муниципального задания </w:t>
      </w:r>
      <w:r w:rsidR="001129EF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30F1E" w:rsidRPr="00275287" w:rsidRDefault="00630F1E" w:rsidP="00630F1E">
      <w:pPr>
        <w:shd w:val="clear" w:color="auto" w:fill="FFFFFF"/>
        <w:tabs>
          <w:tab w:val="left" w:pos="-960"/>
        </w:tabs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на «___» _______________ 20__г.</w:t>
      </w:r>
    </w:p>
    <w:p w:rsidR="00630F1E" w:rsidRPr="00275287" w:rsidRDefault="00630F1E" w:rsidP="00630F1E">
      <w:pPr>
        <w:shd w:val="clear" w:color="auto" w:fill="FFFFFF"/>
        <w:tabs>
          <w:tab w:val="left" w:pos="-960"/>
        </w:tabs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3"/>
        <w:gridCol w:w="1595"/>
        <w:gridCol w:w="3000"/>
        <w:gridCol w:w="2978"/>
        <w:gridCol w:w="2835"/>
        <w:gridCol w:w="3191"/>
      </w:tblGrid>
      <w:tr w:rsidR="00630F1E" w:rsidRPr="00275287" w:rsidTr="00275287">
        <w:tc>
          <w:tcPr>
            <w:tcW w:w="58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3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Вид субсидии</w:t>
            </w:r>
          </w:p>
        </w:tc>
        <w:tc>
          <w:tcPr>
            <w:tcW w:w="159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Плановые значения</w:t>
            </w:r>
          </w:p>
        </w:tc>
        <w:tc>
          <w:tcPr>
            <w:tcW w:w="3000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Фактически профинансировано (нарастающим итогом с начала текущего финансового года)</w:t>
            </w:r>
          </w:p>
        </w:tc>
        <w:tc>
          <w:tcPr>
            <w:tcW w:w="297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Фактически освоено (кассовые расходы) нарастающим итогом с начала текущего финансового года</w:t>
            </w:r>
          </w:p>
        </w:tc>
        <w:tc>
          <w:tcPr>
            <w:tcW w:w="283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Остатки неиспользованных средств (на конец отчетного периода)</w:t>
            </w:r>
          </w:p>
        </w:tc>
        <w:tc>
          <w:tcPr>
            <w:tcW w:w="3191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 xml:space="preserve">Причины недофинансирования или </w:t>
            </w:r>
            <w:proofErr w:type="spellStart"/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недоосвоения</w:t>
            </w:r>
            <w:proofErr w:type="spellEnd"/>
            <w:r w:rsidRPr="00275287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</w:tr>
      <w:tr w:rsidR="00630F1E" w:rsidRPr="00275287" w:rsidTr="00275287">
        <w:tc>
          <w:tcPr>
            <w:tcW w:w="58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after="2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after="2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after="2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after="2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after="2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after="2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after="2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F1E" w:rsidRPr="00275287" w:rsidTr="00275287">
        <w:tc>
          <w:tcPr>
            <w:tcW w:w="58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F1E" w:rsidRPr="00275287" w:rsidTr="00275287">
        <w:tc>
          <w:tcPr>
            <w:tcW w:w="58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8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0F1E" w:rsidRPr="00275287" w:rsidRDefault="00630F1E" w:rsidP="00C85E16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F1E" w:rsidRPr="00275287" w:rsidRDefault="00630F1E" w:rsidP="00630F1E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0F1E" w:rsidRPr="00275287" w:rsidRDefault="00630F1E" w:rsidP="00630F1E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0F1E" w:rsidRPr="00275287" w:rsidRDefault="00630F1E" w:rsidP="00630F1E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Руководитель учреждения __________________________</w:t>
      </w:r>
    </w:p>
    <w:p w:rsidR="00630F1E" w:rsidRPr="00275287" w:rsidRDefault="00630F1E" w:rsidP="00630F1E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0F1E" w:rsidRPr="00275287" w:rsidRDefault="00630F1E" w:rsidP="00630F1E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528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6AC1" w:rsidRPr="00275287" w:rsidRDefault="001129EF" w:rsidP="008C70BD">
      <w:pPr>
        <w:sectPr w:rsidR="00FC6AC1" w:rsidRPr="00275287" w:rsidSect="006673F1">
          <w:footnotePr>
            <w:pos w:val="beneathText"/>
          </w:footnotePr>
          <w:pgSz w:w="16834" w:h="11909" w:orient="landscape" w:code="9"/>
          <w:pgMar w:top="1134" w:right="1134" w:bottom="567" w:left="1134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vertAlign w:val="superscript"/>
        </w:rPr>
        <w:t>1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</w:t>
      </w:r>
      <w:r w:rsidR="008C70BD" w:rsidRPr="00275287">
        <w:rPr>
          <w:rFonts w:ascii="Times New Roman" w:hAnsi="Times New Roman" w:cs="Times New Roman"/>
        </w:rPr>
        <w:t>П</w:t>
      </w:r>
      <w:proofErr w:type="gramEnd"/>
      <w:r w:rsidR="008C70BD" w:rsidRPr="00275287">
        <w:rPr>
          <w:rFonts w:ascii="Times New Roman" w:hAnsi="Times New Roman" w:cs="Times New Roman"/>
        </w:rPr>
        <w:t>редоставляется ежеквартально одновременно с отчетом об исполнении муниципального задания.</w:t>
      </w:r>
    </w:p>
    <w:p w:rsidR="009D1A6C" w:rsidRPr="009D1A6C" w:rsidRDefault="009D1A6C" w:rsidP="009D1A6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D1A6C" w:rsidRPr="009D1A6C" w:rsidRDefault="009D1A6C" w:rsidP="009D1A6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9D1A6C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D1A6C" w:rsidRDefault="009D1A6C" w:rsidP="009D1A6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9D1A6C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9D1A6C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1A6C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1A6C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D1A6C" w:rsidRPr="001911E2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11E2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11E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D1A6C" w:rsidRPr="001911E2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Pr="001911E2">
        <w:rPr>
          <w:rFonts w:ascii="Times New Roman" w:hAnsi="Times New Roman" w:cs="Times New Roman"/>
          <w:sz w:val="28"/>
          <w:szCs w:val="28"/>
        </w:rPr>
        <w:t>оглашению о порядке и условиях предоставления субсидии</w:t>
      </w:r>
    </w:p>
    <w:p w:rsidR="009D1A6C" w:rsidRPr="001911E2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</w:t>
      </w:r>
    </w:p>
    <w:p w:rsidR="009D1A6C" w:rsidRPr="001911E2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</w:t>
      </w:r>
    </w:p>
    <w:p w:rsidR="009D1A6C" w:rsidRPr="001911E2" w:rsidRDefault="009D1A6C" w:rsidP="009D1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proofErr w:type="gramStart"/>
      <w:r w:rsidRPr="001911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11E2">
        <w:rPr>
          <w:rFonts w:ascii="Times New Roman" w:hAnsi="Times New Roman" w:cs="Times New Roman"/>
          <w:sz w:val="28"/>
          <w:szCs w:val="28"/>
        </w:rPr>
        <w:t xml:space="preserve"> ___________ № ________</w:t>
      </w:r>
    </w:p>
    <w:p w:rsidR="009D1A6C" w:rsidRPr="001911E2" w:rsidRDefault="009D1A6C" w:rsidP="009D1A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1A6C" w:rsidRPr="001911E2" w:rsidRDefault="009D1A6C" w:rsidP="009D1A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</w:t>
      </w:r>
      <w:r w:rsidRPr="001911E2">
        <w:rPr>
          <w:rFonts w:ascii="Times New Roman" w:hAnsi="Times New Roman" w:cs="Times New Roman"/>
          <w:sz w:val="28"/>
          <w:szCs w:val="28"/>
        </w:rPr>
        <w:t xml:space="preserve"> _______ 20 ___ года</w:t>
      </w:r>
    </w:p>
    <w:p w:rsidR="009D1A6C" w:rsidRPr="001911E2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D1A6C" w:rsidRDefault="009D1A6C" w:rsidP="009D1A6C">
      <w:pPr>
        <w:jc w:val="center"/>
        <w:rPr>
          <w:rFonts w:ascii="Times New Roman" w:hAnsi="Times New Roman" w:cs="Times New Roman"/>
        </w:rPr>
      </w:pPr>
      <w:proofErr w:type="gramStart"/>
      <w:r w:rsidRPr="001911E2">
        <w:rPr>
          <w:rFonts w:ascii="Times New Roman" w:hAnsi="Times New Roman" w:cs="Times New Roman"/>
        </w:rPr>
        <w:t>(наименование органа местного самоуправления, осуще</w:t>
      </w:r>
      <w:r>
        <w:rPr>
          <w:rFonts w:ascii="Times New Roman" w:hAnsi="Times New Roman" w:cs="Times New Roman"/>
        </w:rPr>
        <w:t>ствляющего функции и полномочия</w:t>
      </w:r>
      <w:proofErr w:type="gramEnd"/>
    </w:p>
    <w:p w:rsidR="009D1A6C" w:rsidRPr="001911E2" w:rsidRDefault="009D1A6C" w:rsidP="009D1A6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ГРБС </w:t>
      </w:r>
      <w:r w:rsidRPr="001911E2">
        <w:rPr>
          <w:rFonts w:ascii="Times New Roman" w:hAnsi="Times New Roman" w:cs="Times New Roman"/>
        </w:rPr>
        <w:t>муниципального учреждения)</w:t>
      </w:r>
      <w:proofErr w:type="gramEnd"/>
    </w:p>
    <w:p w:rsidR="009D1A6C" w:rsidRPr="001911E2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 xml:space="preserve">(далее – Главный распорядитель), в </w:t>
      </w:r>
      <w:proofErr w:type="gramStart"/>
      <w:r w:rsidRPr="001911E2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1911E2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1911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 w:rsidRPr="001911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911E2">
        <w:rPr>
          <w:rFonts w:ascii="Times New Roman" w:hAnsi="Times New Roman" w:cs="Times New Roman"/>
          <w:sz w:val="28"/>
          <w:szCs w:val="28"/>
        </w:rPr>
        <w:t xml:space="preserve">   </w:t>
      </w:r>
      <w:r w:rsidRPr="001911E2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>,</w:t>
      </w:r>
      <w:r w:rsidRPr="001911E2">
        <w:rPr>
          <w:rFonts w:ascii="Times New Roman" w:hAnsi="Times New Roman" w:cs="Times New Roman"/>
        </w:rPr>
        <w:t xml:space="preserve"> Ф.И.О.)</w:t>
      </w:r>
    </w:p>
    <w:p w:rsidR="009D1A6C" w:rsidRPr="001911E2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1E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11E2">
        <w:rPr>
          <w:rFonts w:ascii="Times New Roman" w:hAnsi="Times New Roman" w:cs="Times New Roman"/>
          <w:sz w:val="28"/>
          <w:szCs w:val="28"/>
        </w:rPr>
        <w:t xml:space="preserve"> на основании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1911E2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</w:p>
    <w:p w:rsidR="009D1A6C" w:rsidRPr="001911E2" w:rsidRDefault="009D1A6C" w:rsidP="009D1A6C">
      <w:pPr>
        <w:ind w:left="3540"/>
        <w:jc w:val="both"/>
        <w:rPr>
          <w:rFonts w:ascii="Times New Roman" w:hAnsi="Times New Roman" w:cs="Times New Roman"/>
        </w:rPr>
      </w:pPr>
      <w:r w:rsidRPr="001911E2">
        <w:rPr>
          <w:rFonts w:ascii="Times New Roman" w:hAnsi="Times New Roman" w:cs="Times New Roman"/>
        </w:rPr>
        <w:t>(наименование, дата, номер правового акта)</w:t>
      </w:r>
    </w:p>
    <w:p w:rsidR="009D1A6C" w:rsidRPr="001911E2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и___________________________________________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D1A6C" w:rsidRPr="001911E2" w:rsidRDefault="009D1A6C" w:rsidP="009D1A6C">
      <w:pPr>
        <w:ind w:left="2127" w:right="142"/>
        <w:jc w:val="center"/>
        <w:rPr>
          <w:rFonts w:ascii="Times New Roman" w:hAnsi="Times New Roman" w:cs="Times New Roman"/>
        </w:rPr>
      </w:pPr>
      <w:r w:rsidRPr="001911E2">
        <w:rPr>
          <w:rFonts w:ascii="Times New Roman" w:hAnsi="Times New Roman" w:cs="Times New Roman"/>
        </w:rPr>
        <w:t>(полное наименование муниципального бюджетного или автономного учреждения городского округа Мытищи Московской области)</w:t>
      </w:r>
    </w:p>
    <w:p w:rsidR="009D1A6C" w:rsidRPr="001911E2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 xml:space="preserve">(далее – Учреждение) в </w:t>
      </w:r>
      <w:proofErr w:type="gramStart"/>
      <w:r w:rsidRPr="001911E2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1911E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1911E2">
        <w:rPr>
          <w:rFonts w:ascii="Times New Roman" w:hAnsi="Times New Roman" w:cs="Times New Roman"/>
          <w:sz w:val="28"/>
          <w:szCs w:val="28"/>
        </w:rPr>
        <w:tab/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911E2">
        <w:rPr>
          <w:rFonts w:ascii="Times New Roman" w:hAnsi="Times New Roman" w:cs="Times New Roman"/>
          <w:sz w:val="28"/>
          <w:szCs w:val="28"/>
        </w:rPr>
        <w:t>,</w:t>
      </w:r>
    </w:p>
    <w:p w:rsidR="009D1A6C" w:rsidRPr="001911E2" w:rsidRDefault="009D1A6C" w:rsidP="009D1A6C">
      <w:pPr>
        <w:jc w:val="both"/>
        <w:rPr>
          <w:rFonts w:ascii="Times New Roman" w:hAnsi="Times New Roman" w:cs="Times New Roman"/>
        </w:rPr>
      </w:pPr>
      <w:r w:rsidRPr="001911E2">
        <w:rPr>
          <w:rFonts w:ascii="Times New Roman" w:hAnsi="Times New Roman" w:cs="Times New Roman"/>
          <w:sz w:val="28"/>
          <w:szCs w:val="28"/>
        </w:rPr>
        <w:tab/>
      </w:r>
      <w:r w:rsidRPr="001911E2">
        <w:rPr>
          <w:rFonts w:ascii="Times New Roman" w:hAnsi="Times New Roman" w:cs="Times New Roman"/>
          <w:sz w:val="28"/>
          <w:szCs w:val="28"/>
        </w:rPr>
        <w:tab/>
      </w:r>
      <w:r w:rsidRPr="001911E2">
        <w:rPr>
          <w:rFonts w:ascii="Times New Roman" w:hAnsi="Times New Roman" w:cs="Times New Roman"/>
          <w:sz w:val="28"/>
          <w:szCs w:val="28"/>
        </w:rPr>
        <w:tab/>
      </w:r>
      <w:r w:rsidRPr="001911E2">
        <w:rPr>
          <w:rFonts w:ascii="Times New Roman" w:hAnsi="Times New Roman" w:cs="Times New Roman"/>
          <w:sz w:val="28"/>
          <w:szCs w:val="28"/>
        </w:rPr>
        <w:tab/>
      </w:r>
      <w:r w:rsidRPr="001911E2">
        <w:rPr>
          <w:rFonts w:ascii="Times New Roman" w:hAnsi="Times New Roman" w:cs="Times New Roman"/>
          <w:sz w:val="28"/>
          <w:szCs w:val="28"/>
        </w:rPr>
        <w:tab/>
      </w:r>
      <w:r w:rsidRPr="001911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11E2">
        <w:rPr>
          <w:rFonts w:ascii="Times New Roman" w:hAnsi="Times New Roman" w:cs="Times New Roman"/>
        </w:rPr>
        <w:t>(Ф.И.О.)</w:t>
      </w:r>
    </w:p>
    <w:p w:rsidR="009D1A6C" w:rsidRPr="001911E2" w:rsidRDefault="009D1A6C" w:rsidP="009D1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1E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основании________________</w:t>
      </w:r>
      <w:r w:rsidRPr="001911E2">
        <w:rPr>
          <w:rFonts w:ascii="Times New Roman" w:hAnsi="Times New Roman" w:cs="Times New Roman"/>
          <w:sz w:val="28"/>
          <w:szCs w:val="28"/>
        </w:rPr>
        <w:t>, с другой стороны, вместе именуемые Сторонами, на основании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911E2">
        <w:rPr>
          <w:rFonts w:ascii="Times New Roman" w:hAnsi="Times New Roman" w:cs="Times New Roman"/>
          <w:sz w:val="28"/>
          <w:szCs w:val="28"/>
        </w:rPr>
        <w:t xml:space="preserve">, в соответствии с пунктом 7.2. Соглашения о порядке и условиях  предоставления субсидии на финансовое обеспечение выполнения муниципального задания на оказание муниципальных услуг (выполнение работ) </w:t>
      </w:r>
      <w:proofErr w:type="gramStart"/>
      <w:r w:rsidRPr="001911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11E2">
        <w:rPr>
          <w:rFonts w:ascii="Times New Roman" w:hAnsi="Times New Roman" w:cs="Times New Roman"/>
          <w:sz w:val="28"/>
          <w:szCs w:val="28"/>
        </w:rPr>
        <w:t xml:space="preserve"> _________ № ________ (далее – Соглашение) заключили настоящее Дополнительное соглашение о нижеследующем:</w:t>
      </w:r>
    </w:p>
    <w:p w:rsidR="009D1A6C" w:rsidRPr="001911E2" w:rsidRDefault="009D1A6C" w:rsidP="009D1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A6C" w:rsidRPr="001911E2" w:rsidRDefault="009D1A6C" w:rsidP="009D1A6C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Внести в Соглашение следующие изменения:</w:t>
      </w:r>
    </w:p>
    <w:p w:rsidR="009D1A6C" w:rsidRPr="001911E2" w:rsidRDefault="009D1A6C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1.1.  пункт 2.2. раздела 2 изложить в следующей редакции:</w:t>
      </w:r>
    </w:p>
    <w:p w:rsidR="009D1A6C" w:rsidRPr="001911E2" w:rsidRDefault="009D1A6C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 xml:space="preserve">«2.2. Субсидия предоставляется в </w:t>
      </w:r>
      <w:proofErr w:type="gramStart"/>
      <w:r w:rsidRPr="001911E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911E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Главному распорядителю как получателю средств бюджета городского округа Мытищи по кодам классификации расходов бюджетов Российской Федерации, в следующем размере: ___________ (____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911E2">
        <w:rPr>
          <w:rFonts w:ascii="Times New Roman" w:hAnsi="Times New Roman" w:cs="Times New Roman"/>
          <w:sz w:val="28"/>
          <w:szCs w:val="28"/>
        </w:rPr>
        <w:t>) рублей.</w:t>
      </w:r>
    </w:p>
    <w:p w:rsidR="009D1A6C" w:rsidRPr="001911E2" w:rsidRDefault="00A57C5F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(Изменения согласно Приложению </w:t>
      </w:r>
      <w:bookmarkStart w:id="4" w:name="_GoBack"/>
      <w:bookmarkEnd w:id="4"/>
      <w:r w:rsidR="009D1A6C" w:rsidRPr="001911E2">
        <w:rPr>
          <w:rFonts w:ascii="Times New Roman" w:hAnsi="Times New Roman" w:cs="Times New Roman"/>
          <w:sz w:val="28"/>
          <w:szCs w:val="28"/>
        </w:rPr>
        <w:t>1 к настоящему Дополнительному соглашению.)»;</w:t>
      </w:r>
    </w:p>
    <w:p w:rsidR="009D1A6C" w:rsidRPr="001911E2" w:rsidRDefault="009D1A6C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1.2.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911E2">
        <w:rPr>
          <w:rFonts w:ascii="Times New Roman" w:hAnsi="Times New Roman" w:cs="Times New Roman"/>
          <w:sz w:val="28"/>
          <w:szCs w:val="28"/>
        </w:rPr>
        <w:t>;</w:t>
      </w:r>
    </w:p>
    <w:p w:rsidR="009D1A6C" w:rsidRPr="001911E2" w:rsidRDefault="009D1A6C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1.3. 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911E2">
        <w:rPr>
          <w:rFonts w:ascii="Times New Roman" w:hAnsi="Times New Roman" w:cs="Times New Roman"/>
          <w:sz w:val="28"/>
          <w:szCs w:val="28"/>
        </w:rPr>
        <w:t xml:space="preserve"> к Соглашению «График перечисления Субсидии» изложить в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</w:t>
      </w:r>
      <w:r w:rsidRPr="001911E2">
        <w:rPr>
          <w:rFonts w:ascii="Times New Roman" w:hAnsi="Times New Roman" w:cs="Times New Roman"/>
          <w:sz w:val="28"/>
          <w:szCs w:val="28"/>
        </w:rPr>
        <w:t>2  к настоящему Дополнительному соглашению, которое является его неотъемлемой частью.</w:t>
      </w:r>
    </w:p>
    <w:p w:rsidR="009D1A6C" w:rsidRPr="001911E2" w:rsidRDefault="009D1A6C" w:rsidP="009D1A6C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lastRenderedPageBreak/>
        <w:t>Настоящее Дополнительное соглашение является неотъемлемой частью Соглашения.</w:t>
      </w:r>
    </w:p>
    <w:p w:rsidR="009D1A6C" w:rsidRPr="001911E2" w:rsidRDefault="009D1A6C" w:rsidP="009D1A6C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вступает в силу </w:t>
      </w:r>
      <w:proofErr w:type="gramStart"/>
      <w:r w:rsidRPr="001911E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11E2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D1A6C" w:rsidRPr="001911E2" w:rsidRDefault="009D1A6C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9D1A6C" w:rsidRPr="001911E2" w:rsidRDefault="009D1A6C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 xml:space="preserve">5. Настоящее Дополнительное соглашение составлено в форме бумажного документа в трех экземплярах, имеющих одинаковую юридическую силу, по одному для каждой из сторон, третий – для бухгалтерии, обслуживающей Учреждение. </w:t>
      </w:r>
    </w:p>
    <w:p w:rsidR="009D1A6C" w:rsidRPr="001911E2" w:rsidRDefault="009D1A6C" w:rsidP="009D1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A6C" w:rsidRPr="001911E2" w:rsidRDefault="009D1A6C" w:rsidP="009D1A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9D1A6C" w:rsidRPr="001911E2" w:rsidRDefault="009D1A6C" w:rsidP="009D1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847"/>
        <w:gridCol w:w="2256"/>
        <w:gridCol w:w="2706"/>
      </w:tblGrid>
      <w:tr w:rsidR="009D1A6C" w:rsidRPr="001911E2" w:rsidTr="001B63B9">
        <w:tc>
          <w:tcPr>
            <w:tcW w:w="5103" w:type="dxa"/>
            <w:gridSpan w:val="2"/>
          </w:tcPr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2" w:type="dxa"/>
            <w:gridSpan w:val="2"/>
          </w:tcPr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D1A6C" w:rsidRPr="001911E2" w:rsidTr="001B63B9">
        <w:tc>
          <w:tcPr>
            <w:tcW w:w="2256" w:type="dxa"/>
          </w:tcPr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47" w:type="dxa"/>
          </w:tcPr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2256" w:type="dxa"/>
          </w:tcPr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06" w:type="dxa"/>
          </w:tcPr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D1A6C" w:rsidRPr="001911E2" w:rsidRDefault="009D1A6C" w:rsidP="001B6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D1A6C" w:rsidRPr="001911E2" w:rsidRDefault="009D1A6C" w:rsidP="009D1A6C">
      <w:pPr>
        <w:rPr>
          <w:rFonts w:ascii="Times New Roman" w:hAnsi="Times New Roman" w:cs="Times New Roman"/>
          <w:sz w:val="28"/>
          <w:szCs w:val="28"/>
        </w:rPr>
        <w:sectPr w:rsidR="009D1A6C" w:rsidRPr="001911E2" w:rsidSect="0023223A">
          <w:foot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91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D1A6C" w:rsidRPr="001911E2" w:rsidRDefault="009D1A6C" w:rsidP="009D1A6C">
      <w:pPr>
        <w:autoSpaceDE w:val="0"/>
        <w:autoSpaceDN w:val="0"/>
        <w:adjustRightInd w:val="0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1911E2">
        <w:rPr>
          <w:rFonts w:ascii="Times New Roman" w:hAnsi="Times New Roman" w:cs="Times New Roman"/>
          <w:sz w:val="28"/>
          <w:szCs w:val="28"/>
        </w:rPr>
        <w:t>1</w:t>
      </w:r>
    </w:p>
    <w:p w:rsidR="009D1A6C" w:rsidRPr="001911E2" w:rsidRDefault="009D1A6C" w:rsidP="009D1A6C">
      <w:pPr>
        <w:autoSpaceDE w:val="0"/>
        <w:autoSpaceDN w:val="0"/>
        <w:adjustRightInd w:val="0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D1A6C" w:rsidRDefault="009D1A6C" w:rsidP="009D1A6C">
      <w:pPr>
        <w:autoSpaceDE w:val="0"/>
        <w:autoSpaceDN w:val="0"/>
        <w:adjustRightInd w:val="0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9D1A6C" w:rsidRPr="001911E2" w:rsidRDefault="009D1A6C" w:rsidP="009D1A6C">
      <w:pPr>
        <w:autoSpaceDE w:val="0"/>
        <w:autoSpaceDN w:val="0"/>
        <w:adjustRightInd w:val="0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 _______</w:t>
      </w:r>
    </w:p>
    <w:p w:rsidR="009D1A6C" w:rsidRPr="001911E2" w:rsidRDefault="009D1A6C" w:rsidP="009D1A6C">
      <w:pPr>
        <w:rPr>
          <w:rFonts w:ascii="Times New Roman" w:hAnsi="Times New Roman" w:cs="Times New Roman"/>
          <w:sz w:val="28"/>
          <w:szCs w:val="28"/>
        </w:rPr>
      </w:pPr>
    </w:p>
    <w:p w:rsidR="009D1A6C" w:rsidRPr="001911E2" w:rsidRDefault="009D1A6C" w:rsidP="009D1A6C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11E2">
        <w:rPr>
          <w:rFonts w:ascii="Times New Roman" w:hAnsi="Times New Roman" w:cs="Times New Roman"/>
          <w:sz w:val="28"/>
          <w:szCs w:val="28"/>
        </w:rPr>
        <w:t>Изменения в график перечисления Субсидии</w:t>
      </w:r>
    </w:p>
    <w:p w:rsidR="009D1A6C" w:rsidRPr="001911E2" w:rsidRDefault="009D1A6C" w:rsidP="009D1A6C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D1A6C" w:rsidRPr="001911E2" w:rsidRDefault="009D1A6C" w:rsidP="009D1A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Наименование Главного распорядителя __________________________________________</w:t>
      </w:r>
    </w:p>
    <w:p w:rsidR="009D1A6C" w:rsidRPr="001911E2" w:rsidRDefault="009D1A6C" w:rsidP="009D1A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_____________________________________________________</w:t>
      </w:r>
    </w:p>
    <w:p w:rsidR="009D1A6C" w:rsidRPr="001911E2" w:rsidRDefault="009D1A6C" w:rsidP="009D1A6C">
      <w:pPr>
        <w:shd w:val="clear" w:color="auto" w:fill="FFFFFF"/>
        <w:tabs>
          <w:tab w:val="left" w:pos="-960"/>
        </w:tabs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826"/>
        <w:gridCol w:w="3970"/>
        <w:gridCol w:w="3758"/>
      </w:tblGrid>
      <w:tr w:rsidR="009D1A6C" w:rsidRPr="001911E2" w:rsidTr="001B63B9">
        <w:trPr>
          <w:trHeight w:val="525"/>
        </w:trPr>
        <w:tc>
          <w:tcPr>
            <w:tcW w:w="1092" w:type="pct"/>
            <w:vMerge w:val="restart"/>
            <w:vAlign w:val="center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 субсидии</w:t>
            </w:r>
          </w:p>
        </w:tc>
        <w:tc>
          <w:tcPr>
            <w:tcW w:w="3908" w:type="pct"/>
            <w:gridSpan w:val="3"/>
            <w:vAlign w:val="center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  <w:proofErr w:type="gramStart"/>
            <w:r w:rsidRPr="001911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191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1A6C" w:rsidRPr="001911E2" w:rsidTr="001B63B9">
        <w:trPr>
          <w:trHeight w:val="972"/>
        </w:trPr>
        <w:tc>
          <w:tcPr>
            <w:tcW w:w="1092" w:type="pct"/>
            <w:vMerge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  <w:vAlign w:val="center"/>
          </w:tcPr>
          <w:p w:rsidR="009D1A6C" w:rsidRPr="001911E2" w:rsidRDefault="009D1A6C" w:rsidP="001B63B9">
            <w:pPr>
              <w:pBdr>
                <w:bottom w:val="single" w:sz="12" w:space="1" w:color="auto"/>
              </w:pBd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6C" w:rsidRPr="001911E2" w:rsidRDefault="009D1A6C" w:rsidP="001B63B9">
            <w:pPr>
              <w:tabs>
                <w:tab w:val="left" w:pos="-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(КБК с указанием кода главы, раздела, подраздела, целевой статьи, вида расходов)</w:t>
            </w:r>
          </w:p>
        </w:tc>
        <w:tc>
          <w:tcPr>
            <w:tcW w:w="1343" w:type="pct"/>
            <w:vAlign w:val="center"/>
          </w:tcPr>
          <w:p w:rsidR="009D1A6C" w:rsidRPr="001911E2" w:rsidRDefault="009D1A6C" w:rsidP="001B63B9">
            <w:pPr>
              <w:pBdr>
                <w:bottom w:val="single" w:sz="12" w:space="1" w:color="auto"/>
              </w:pBd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6C" w:rsidRPr="001911E2" w:rsidRDefault="009D1A6C" w:rsidP="001B63B9">
            <w:pPr>
              <w:tabs>
                <w:tab w:val="left" w:pos="-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(КБК с указанием кода главы, раздела, подраздела, целевой статьи, вида расходов)</w:t>
            </w:r>
          </w:p>
        </w:tc>
        <w:tc>
          <w:tcPr>
            <w:tcW w:w="1271" w:type="pct"/>
            <w:vAlign w:val="center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D1A6C" w:rsidRPr="001911E2" w:rsidTr="001B63B9">
        <w:tc>
          <w:tcPr>
            <w:tcW w:w="1092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4</w:t>
            </w: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D1A6C" w:rsidP="009E0463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</w:t>
            </w:r>
            <w:r w:rsidR="009E0463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E0463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«__»</w:t>
            </w:r>
            <w:r w:rsidR="009D1A6C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9D1A6C" w:rsidRPr="001911E2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E0463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«__»</w:t>
            </w:r>
            <w:r w:rsidR="009D1A6C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9D1A6C" w:rsidRPr="001911E2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A6C" w:rsidRPr="001911E2" w:rsidRDefault="009D1A6C" w:rsidP="009D1A6C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1A6C" w:rsidRPr="001911E2" w:rsidRDefault="009D1A6C" w:rsidP="009D1A6C">
      <w:pPr>
        <w:shd w:val="clear" w:color="auto" w:fill="FFFFFF"/>
        <w:tabs>
          <w:tab w:val="left" w:pos="-96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A6C" w:rsidRPr="008F6CF3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6CF3">
        <w:rPr>
          <w:rFonts w:ascii="Times New Roman" w:hAnsi="Times New Roman" w:cs="Times New Roman"/>
          <w:vertAlign w:val="superscript"/>
        </w:rPr>
        <w:t>1</w:t>
      </w:r>
      <w:proofErr w:type="gramStart"/>
      <w:r w:rsidR="009E0463" w:rsidRPr="008F6CF3">
        <w:rPr>
          <w:rFonts w:ascii="Times New Roman" w:hAnsi="Times New Roman" w:cs="Times New Roman"/>
        </w:rPr>
        <w:t xml:space="preserve"> В</w:t>
      </w:r>
      <w:proofErr w:type="gramEnd"/>
      <w:r w:rsidR="009E0463" w:rsidRPr="008F6CF3">
        <w:rPr>
          <w:rFonts w:ascii="Times New Roman" w:hAnsi="Times New Roman" w:cs="Times New Roman"/>
        </w:rPr>
        <w:t xml:space="preserve"> графах 2 –</w:t>
      </w:r>
      <w:r w:rsidRPr="008F6CF3">
        <w:rPr>
          <w:rFonts w:ascii="Times New Roman" w:hAnsi="Times New Roman" w:cs="Times New Roman"/>
        </w:rPr>
        <w:t xml:space="preserve"> </w:t>
      </w:r>
      <w:hyperlink w:anchor="Par32" w:history="1">
        <w:r w:rsidRPr="008F6CF3">
          <w:rPr>
            <w:rFonts w:ascii="Times New Roman" w:hAnsi="Times New Roman" w:cs="Times New Roman"/>
          </w:rPr>
          <w:t>4</w:t>
        </w:r>
      </w:hyperlink>
      <w:r w:rsidRPr="008F6CF3">
        <w:rPr>
          <w:rFonts w:ascii="Times New Roman" w:hAnsi="Times New Roman" w:cs="Times New Roman"/>
        </w:rPr>
        <w:t xml:space="preserve"> настоящего графика указываются изменения сумм, подл</w:t>
      </w:r>
      <w:r w:rsidR="00503E0C" w:rsidRPr="008F6CF3">
        <w:rPr>
          <w:rFonts w:ascii="Times New Roman" w:hAnsi="Times New Roman" w:cs="Times New Roman"/>
        </w:rPr>
        <w:t>ежащих перечислению: со знаком «плюс» при их увеличении и со знаком «минус»</w:t>
      </w:r>
      <w:r w:rsidRPr="008F6CF3">
        <w:rPr>
          <w:rFonts w:ascii="Times New Roman" w:hAnsi="Times New Roman" w:cs="Times New Roman"/>
        </w:rPr>
        <w:t xml:space="preserve"> при их уменьшении.</w:t>
      </w:r>
    </w:p>
    <w:p w:rsidR="009D1A6C" w:rsidRPr="001911E2" w:rsidRDefault="009D1A6C" w:rsidP="009D1A6C">
      <w:pPr>
        <w:rPr>
          <w:rFonts w:ascii="Times New Roman" w:hAnsi="Times New Roman" w:cs="Times New Roman"/>
          <w:sz w:val="28"/>
          <w:szCs w:val="28"/>
        </w:rPr>
        <w:sectPr w:rsidR="009D1A6C" w:rsidRPr="001911E2" w:rsidSect="00546926">
          <w:footnotePr>
            <w:pos w:val="beneathText"/>
          </w:footnotePr>
          <w:pgSz w:w="16834" w:h="11909" w:orient="landscape"/>
          <w:pgMar w:top="1134" w:right="1134" w:bottom="567" w:left="1134" w:header="720" w:footer="720" w:gutter="0"/>
          <w:cols w:space="720"/>
          <w:docGrid w:linePitch="326"/>
        </w:sectPr>
      </w:pPr>
    </w:p>
    <w:p w:rsidR="009D1A6C" w:rsidRPr="001911E2" w:rsidRDefault="009D1A6C" w:rsidP="009D1A6C">
      <w:pPr>
        <w:autoSpaceDE w:val="0"/>
        <w:autoSpaceDN w:val="0"/>
        <w:adjustRightInd w:val="0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1911E2">
        <w:rPr>
          <w:rFonts w:ascii="Times New Roman" w:hAnsi="Times New Roman" w:cs="Times New Roman"/>
          <w:sz w:val="28"/>
          <w:szCs w:val="28"/>
        </w:rPr>
        <w:t>2</w:t>
      </w:r>
    </w:p>
    <w:p w:rsidR="009D1A6C" w:rsidRPr="001911E2" w:rsidRDefault="009D1A6C" w:rsidP="009D1A6C">
      <w:pPr>
        <w:autoSpaceDE w:val="0"/>
        <w:autoSpaceDN w:val="0"/>
        <w:adjustRightInd w:val="0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D1A6C" w:rsidRDefault="009D1A6C" w:rsidP="009D1A6C">
      <w:pPr>
        <w:autoSpaceDE w:val="0"/>
        <w:autoSpaceDN w:val="0"/>
        <w:adjustRightInd w:val="0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9D1A6C" w:rsidRPr="001911E2" w:rsidRDefault="009D1A6C" w:rsidP="009D1A6C">
      <w:pPr>
        <w:autoSpaceDE w:val="0"/>
        <w:autoSpaceDN w:val="0"/>
        <w:adjustRightInd w:val="0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9D1A6C" w:rsidRPr="001911E2" w:rsidRDefault="009D1A6C" w:rsidP="009D1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A6C" w:rsidRPr="001911E2" w:rsidRDefault="009D1A6C" w:rsidP="009D1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proofErr w:type="gramStart"/>
      <w:r w:rsidRPr="001911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9D1A6C" w:rsidRPr="001911E2" w:rsidRDefault="009D1A6C" w:rsidP="009D1A6C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D1A6C" w:rsidRPr="001911E2" w:rsidRDefault="009D1A6C" w:rsidP="009D1A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Наименование Главного распорядителя __________________________________________</w:t>
      </w:r>
    </w:p>
    <w:p w:rsidR="009D1A6C" w:rsidRPr="001911E2" w:rsidRDefault="009D1A6C" w:rsidP="009D1A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_____________________________________________________</w:t>
      </w:r>
    </w:p>
    <w:p w:rsidR="009D1A6C" w:rsidRPr="001911E2" w:rsidRDefault="009D1A6C" w:rsidP="009D1A6C">
      <w:pPr>
        <w:shd w:val="clear" w:color="auto" w:fill="FFFFFF"/>
        <w:tabs>
          <w:tab w:val="left" w:pos="-960"/>
        </w:tabs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826"/>
        <w:gridCol w:w="3970"/>
        <w:gridCol w:w="3758"/>
      </w:tblGrid>
      <w:tr w:rsidR="009D1A6C" w:rsidRPr="001911E2" w:rsidTr="001B63B9">
        <w:trPr>
          <w:trHeight w:val="525"/>
        </w:trPr>
        <w:tc>
          <w:tcPr>
            <w:tcW w:w="1092" w:type="pct"/>
            <w:vMerge w:val="restart"/>
            <w:vAlign w:val="center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 субсидии</w:t>
            </w:r>
          </w:p>
        </w:tc>
        <w:tc>
          <w:tcPr>
            <w:tcW w:w="3908" w:type="pct"/>
            <w:gridSpan w:val="3"/>
            <w:vAlign w:val="center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9D1A6C" w:rsidRPr="001911E2" w:rsidTr="001B63B9">
        <w:trPr>
          <w:trHeight w:val="972"/>
        </w:trPr>
        <w:tc>
          <w:tcPr>
            <w:tcW w:w="1092" w:type="pct"/>
            <w:vMerge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  <w:vAlign w:val="center"/>
          </w:tcPr>
          <w:p w:rsidR="009D1A6C" w:rsidRPr="001911E2" w:rsidRDefault="009D1A6C" w:rsidP="001B63B9">
            <w:pPr>
              <w:pBdr>
                <w:bottom w:val="single" w:sz="12" w:space="1" w:color="auto"/>
              </w:pBd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6C" w:rsidRPr="001911E2" w:rsidRDefault="009D1A6C" w:rsidP="001B63B9">
            <w:pPr>
              <w:tabs>
                <w:tab w:val="left" w:pos="-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(КБК с указанием кода главы, раздела, подраздела, целевой статьи, вида расходов)</w:t>
            </w:r>
          </w:p>
        </w:tc>
        <w:tc>
          <w:tcPr>
            <w:tcW w:w="1343" w:type="pct"/>
            <w:vAlign w:val="center"/>
          </w:tcPr>
          <w:p w:rsidR="009D1A6C" w:rsidRPr="001911E2" w:rsidRDefault="009D1A6C" w:rsidP="001B63B9">
            <w:pPr>
              <w:pBdr>
                <w:bottom w:val="single" w:sz="12" w:space="1" w:color="auto"/>
              </w:pBd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6C" w:rsidRPr="001911E2" w:rsidRDefault="009D1A6C" w:rsidP="001B63B9">
            <w:pPr>
              <w:tabs>
                <w:tab w:val="left" w:pos="-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(КБК с указанием кода главы, раздела, подраздела, целевой статьи, вида расходов)</w:t>
            </w:r>
          </w:p>
        </w:tc>
        <w:tc>
          <w:tcPr>
            <w:tcW w:w="1271" w:type="pct"/>
            <w:vAlign w:val="center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D1A6C" w:rsidRPr="001911E2" w:rsidTr="001B63B9">
        <w:tc>
          <w:tcPr>
            <w:tcW w:w="1092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pct"/>
          </w:tcPr>
          <w:p w:rsidR="009D1A6C" w:rsidRPr="00750E11" w:rsidRDefault="009D1A6C" w:rsidP="001B63B9">
            <w:pPr>
              <w:tabs>
                <w:tab w:val="left" w:pos="-96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50E11">
              <w:rPr>
                <w:rFonts w:ascii="Times New Roman" w:hAnsi="Times New Roman" w:cs="Times New Roman"/>
              </w:rPr>
              <w:t>4</w:t>
            </w: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D1A6C" w:rsidP="00194AC7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4AC7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194AC7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«__»</w:t>
            </w:r>
            <w:r w:rsidR="009D1A6C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9D1A6C" w:rsidRPr="001911E2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194AC7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«__»</w:t>
            </w:r>
            <w:r w:rsidR="009D1A6C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9D1A6C" w:rsidRPr="001911E2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6C" w:rsidRPr="001911E2" w:rsidTr="001B63B9">
        <w:tc>
          <w:tcPr>
            <w:tcW w:w="1092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94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D1A6C" w:rsidRPr="001911E2" w:rsidRDefault="009D1A6C" w:rsidP="001B63B9">
            <w:pPr>
              <w:tabs>
                <w:tab w:val="left" w:pos="-96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A6C" w:rsidRPr="001911E2" w:rsidRDefault="009D1A6C" w:rsidP="009D1A6C">
      <w:pPr>
        <w:rPr>
          <w:rFonts w:ascii="Times New Roman" w:hAnsi="Times New Roman" w:cs="Times New Roman"/>
          <w:sz w:val="28"/>
          <w:szCs w:val="28"/>
        </w:rPr>
      </w:pPr>
    </w:p>
    <w:p w:rsidR="009D1A6C" w:rsidRPr="00750E11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50E11">
        <w:rPr>
          <w:rFonts w:ascii="Times New Roman" w:hAnsi="Times New Roman" w:cs="Times New Roman"/>
          <w:vertAlign w:val="superscript"/>
        </w:rPr>
        <w:t>1</w:t>
      </w:r>
      <w:proofErr w:type="gramStart"/>
      <w:r w:rsidR="00163DE1">
        <w:rPr>
          <w:rFonts w:ascii="Times New Roman" w:hAnsi="Times New Roman" w:cs="Times New Roman"/>
        </w:rPr>
        <w:t xml:space="preserve"> В</w:t>
      </w:r>
      <w:proofErr w:type="gramEnd"/>
      <w:r w:rsidR="00163DE1">
        <w:rPr>
          <w:rFonts w:ascii="Times New Roman" w:hAnsi="Times New Roman" w:cs="Times New Roman"/>
        </w:rPr>
        <w:t xml:space="preserve"> графах 2 –</w:t>
      </w:r>
      <w:r w:rsidRPr="00750E11">
        <w:rPr>
          <w:rFonts w:ascii="Times New Roman" w:hAnsi="Times New Roman" w:cs="Times New Roman"/>
        </w:rPr>
        <w:t xml:space="preserve"> </w:t>
      </w:r>
      <w:hyperlink w:anchor="Par32" w:history="1">
        <w:r w:rsidRPr="00750E11">
          <w:rPr>
            <w:rFonts w:ascii="Times New Roman" w:hAnsi="Times New Roman" w:cs="Times New Roman"/>
          </w:rPr>
          <w:t>4</w:t>
        </w:r>
      </w:hyperlink>
      <w:r w:rsidRPr="00750E11">
        <w:rPr>
          <w:rFonts w:ascii="Times New Roman" w:hAnsi="Times New Roman" w:cs="Times New Roman"/>
        </w:rPr>
        <w:t xml:space="preserve"> настоящего графика указываются суммы с учетом изме</w:t>
      </w:r>
      <w:r>
        <w:rPr>
          <w:rFonts w:ascii="Times New Roman" w:hAnsi="Times New Roman" w:cs="Times New Roman"/>
        </w:rPr>
        <w:t xml:space="preserve">нений, отраженных в Приложении </w:t>
      </w:r>
      <w:r w:rsidRPr="00750E11">
        <w:rPr>
          <w:rFonts w:ascii="Times New Roman" w:hAnsi="Times New Roman" w:cs="Times New Roman"/>
        </w:rPr>
        <w:t>1.</w:t>
      </w: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  <w:sectPr w:rsidR="009D1A6C" w:rsidSect="00546926">
          <w:footnotePr>
            <w:pos w:val="beneathText"/>
          </w:footnotePr>
          <w:pgSz w:w="16834" w:h="11909" w:orient="landscape"/>
          <w:pgMar w:top="1134" w:right="1134" w:bottom="567" w:left="1134" w:header="720" w:footer="720" w:gutter="0"/>
          <w:cols w:space="720"/>
          <w:docGrid w:linePitch="326"/>
        </w:sectPr>
      </w:pPr>
    </w:p>
    <w:p w:rsidR="009D1A6C" w:rsidRPr="009D1A6C" w:rsidRDefault="009D1A6C" w:rsidP="009D1A6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D1A6C" w:rsidRPr="009D1A6C" w:rsidRDefault="009D1A6C" w:rsidP="009D1A6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9D1A6C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D1A6C" w:rsidRDefault="009D1A6C" w:rsidP="009D1A6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9D1A6C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Типовая форма</w:t>
      </w:r>
    </w:p>
    <w:p w:rsidR="009D1A6C" w:rsidRDefault="00663659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дополнительного </w:t>
      </w:r>
      <w:r w:rsidR="009D1A6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 о расторжении</w:t>
      </w: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 о порядке и условиях предоставлении субсидии</w:t>
      </w: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финансовое обеспечение выполнения муниципального</w:t>
      </w: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 на оказание муниципальных услуг (выполнение работ)</w:t>
      </w: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_____________ № ______</w:t>
      </w: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>г. __________</w:t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719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"___" _________ 20___ г.</w:t>
      </w:r>
    </w:p>
    <w:p w:rsidR="009D1A6C" w:rsidRDefault="009D1A6C" w:rsidP="009D1A6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A6C" w:rsidRPr="005220E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D1A6C" w:rsidRDefault="009D1A6C" w:rsidP="009D1A6C">
      <w:pPr>
        <w:jc w:val="center"/>
        <w:rPr>
          <w:rFonts w:ascii="Times New Roman" w:hAnsi="Times New Roman" w:cs="Times New Roman"/>
        </w:rPr>
      </w:pPr>
      <w:proofErr w:type="gramStart"/>
      <w:r w:rsidRPr="005220ED">
        <w:rPr>
          <w:rFonts w:ascii="Times New Roman" w:hAnsi="Times New Roman" w:cs="Times New Roman"/>
        </w:rPr>
        <w:t>(наименование органа местного самоуправления, осуще</w:t>
      </w:r>
      <w:r>
        <w:rPr>
          <w:rFonts w:ascii="Times New Roman" w:hAnsi="Times New Roman" w:cs="Times New Roman"/>
        </w:rPr>
        <w:t>ствляющего функции и полномочия</w:t>
      </w:r>
      <w:proofErr w:type="gramEnd"/>
    </w:p>
    <w:p w:rsidR="009D1A6C" w:rsidRPr="005220ED" w:rsidRDefault="009D1A6C" w:rsidP="009D1A6C">
      <w:pPr>
        <w:jc w:val="center"/>
        <w:rPr>
          <w:rFonts w:ascii="Times New Roman" w:hAnsi="Times New Roman" w:cs="Times New Roman"/>
        </w:rPr>
      </w:pPr>
      <w:proofErr w:type="gramStart"/>
      <w:r w:rsidRPr="00C16E16">
        <w:rPr>
          <w:rFonts w:ascii="Times New Roman" w:hAnsi="Times New Roman" w:cs="Times New Roman"/>
        </w:rPr>
        <w:t>ГРБС муниципального</w:t>
      </w:r>
      <w:r w:rsidRPr="005220ED">
        <w:rPr>
          <w:rFonts w:ascii="Times New Roman" w:hAnsi="Times New Roman" w:cs="Times New Roman"/>
        </w:rPr>
        <w:t xml:space="preserve"> учреждения)</w:t>
      </w:r>
      <w:proofErr w:type="gramEnd"/>
    </w:p>
    <w:p w:rsidR="009D1A6C" w:rsidRPr="005220E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(далее – Главный распорядитель), в </w:t>
      </w:r>
      <w:proofErr w:type="gramStart"/>
      <w:r w:rsidRPr="005220ED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5220ED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220ED">
        <w:rPr>
          <w:rFonts w:ascii="Times New Roman" w:hAnsi="Times New Roman" w:cs="Times New Roman"/>
          <w:sz w:val="28"/>
          <w:szCs w:val="28"/>
        </w:rPr>
        <w:t xml:space="preserve">     </w:t>
      </w:r>
      <w:r w:rsidRPr="00BC6599">
        <w:rPr>
          <w:rFonts w:ascii="Times New Roman" w:hAnsi="Times New Roman" w:cs="Times New Roman"/>
        </w:rPr>
        <w:t>(должность Ф.И.О.)</w:t>
      </w:r>
    </w:p>
    <w:p w:rsidR="009D1A6C" w:rsidRPr="005220E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0E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220ED">
        <w:rPr>
          <w:rFonts w:ascii="Times New Roman" w:hAnsi="Times New Roman" w:cs="Times New Roman"/>
          <w:sz w:val="28"/>
          <w:szCs w:val="28"/>
        </w:rPr>
        <w:t xml:space="preserve"> на основании 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220ED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</w:p>
    <w:p w:rsidR="009D1A6C" w:rsidRPr="005220ED" w:rsidRDefault="009D1A6C" w:rsidP="009D1A6C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Pr="00BC6599">
        <w:rPr>
          <w:rFonts w:ascii="Times New Roman" w:hAnsi="Times New Roman" w:cs="Times New Roman"/>
        </w:rPr>
        <w:t>(наименование, дата, номер правового акта)</w:t>
      </w:r>
    </w:p>
    <w:p w:rsidR="009D1A6C" w:rsidRPr="005220E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и___________________________________________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D1A6C" w:rsidRDefault="009D1A6C" w:rsidP="009D1A6C">
      <w:pPr>
        <w:jc w:val="center"/>
        <w:rPr>
          <w:rFonts w:ascii="Times New Roman" w:hAnsi="Times New Roman" w:cs="Times New Roman"/>
        </w:rPr>
      </w:pPr>
      <w:proofErr w:type="gramStart"/>
      <w:r w:rsidRPr="00BC6599">
        <w:rPr>
          <w:rFonts w:ascii="Times New Roman" w:hAnsi="Times New Roman" w:cs="Times New Roman"/>
        </w:rPr>
        <w:t>(полное наименовани</w:t>
      </w:r>
      <w:r>
        <w:rPr>
          <w:rFonts w:ascii="Times New Roman" w:hAnsi="Times New Roman" w:cs="Times New Roman"/>
        </w:rPr>
        <w:t>е муниципального бюджетного или</w:t>
      </w:r>
      <w:proofErr w:type="gramEnd"/>
    </w:p>
    <w:p w:rsidR="009D1A6C" w:rsidRPr="001E3594" w:rsidRDefault="009D1A6C" w:rsidP="009D1A6C">
      <w:pPr>
        <w:jc w:val="center"/>
        <w:rPr>
          <w:rFonts w:ascii="Times New Roman" w:hAnsi="Times New Roman" w:cs="Times New Roman"/>
        </w:rPr>
      </w:pPr>
      <w:r w:rsidRPr="00BC6599">
        <w:rPr>
          <w:rFonts w:ascii="Times New Roman" w:hAnsi="Times New Roman" w:cs="Times New Roman"/>
        </w:rPr>
        <w:t>автономного учреждения городского</w:t>
      </w:r>
      <w:r>
        <w:rPr>
          <w:rFonts w:ascii="Times New Roman" w:hAnsi="Times New Roman" w:cs="Times New Roman"/>
        </w:rPr>
        <w:t xml:space="preserve"> </w:t>
      </w:r>
      <w:r w:rsidRPr="00BC6599">
        <w:rPr>
          <w:rFonts w:ascii="Times New Roman" w:hAnsi="Times New Roman" w:cs="Times New Roman"/>
        </w:rPr>
        <w:t>округа Мытищи Московской области)</w:t>
      </w:r>
    </w:p>
    <w:p w:rsidR="009D1A6C" w:rsidRPr="005220E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(далее – Учреждение) в </w:t>
      </w:r>
      <w:proofErr w:type="gramStart"/>
      <w:r w:rsidRPr="005220ED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5220E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5220ED"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1A6C" w:rsidRPr="005220E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BC6599">
        <w:rPr>
          <w:rFonts w:ascii="Times New Roman" w:hAnsi="Times New Roman" w:cs="Times New Roman"/>
        </w:rPr>
        <w:t>(Ф.И.О.)</w:t>
      </w:r>
    </w:p>
    <w:p w:rsidR="009D1A6C" w:rsidRPr="005220E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действующего на основании___________________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 w:rsidRPr="005220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6599">
        <w:rPr>
          <w:rFonts w:ascii="Times New Roman" w:hAnsi="Times New Roman" w:cs="Times New Roman"/>
        </w:rPr>
        <w:t>(наименование, дата, номер правового акта)</w:t>
      </w:r>
    </w:p>
    <w:p w:rsidR="009D1A6C" w:rsidRPr="00A727B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Сторонами, заключили настоящее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A727BD">
        <w:rPr>
          <w:rFonts w:ascii="Times New Roman" w:hAnsi="Times New Roman" w:cs="Times New Roman"/>
          <w:sz w:val="28"/>
          <w:szCs w:val="28"/>
        </w:rPr>
        <w:t>о</w:t>
      </w:r>
      <w:r w:rsidR="003D5CC1">
        <w:rPr>
          <w:rFonts w:ascii="Times New Roman" w:hAnsi="Times New Roman" w:cs="Times New Roman"/>
          <w:sz w:val="28"/>
          <w:szCs w:val="28"/>
        </w:rPr>
        <w:t xml:space="preserve"> расторжении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A727B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и условиях</w:t>
      </w:r>
      <w:r w:rsidRPr="00A727BD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A727BD">
        <w:rPr>
          <w:rFonts w:ascii="Times New Roman" w:hAnsi="Times New Roman" w:cs="Times New Roman"/>
          <w:sz w:val="28"/>
          <w:szCs w:val="28"/>
        </w:rPr>
        <w:t>на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7BD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727BD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727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 (выполнение работ) от «</w:t>
      </w:r>
      <w:r w:rsidRPr="00A727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 20__ г. №</w:t>
      </w:r>
      <w:r w:rsidRPr="00A727BD">
        <w:rPr>
          <w:rFonts w:ascii="Times New Roman" w:hAnsi="Times New Roman" w:cs="Times New Roman"/>
          <w:sz w:val="28"/>
          <w:szCs w:val="28"/>
        </w:rPr>
        <w:t xml:space="preserve"> ____________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Pr="00A727BD">
        <w:rPr>
          <w:rFonts w:ascii="Times New Roman" w:hAnsi="Times New Roman" w:cs="Times New Roman"/>
          <w:sz w:val="28"/>
          <w:szCs w:val="28"/>
        </w:rPr>
        <w:t xml:space="preserve"> Соглашение, Субсидия) в соответствии </w:t>
      </w:r>
      <w:proofErr w:type="gramStart"/>
      <w:r w:rsidRPr="00A727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27BD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D5CC1">
        <w:rPr>
          <w:rFonts w:ascii="Times New Roman" w:hAnsi="Times New Roman" w:cs="Times New Roman"/>
          <w:sz w:val="28"/>
          <w:szCs w:val="28"/>
        </w:rPr>
        <w:t>___________</w:t>
      </w:r>
    </w:p>
    <w:p w:rsidR="009D1A6C" w:rsidRPr="00A727BD" w:rsidRDefault="009D1A6C" w:rsidP="009D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727B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727BD">
        <w:rPr>
          <w:rFonts w:ascii="Times New Roman" w:hAnsi="Times New Roman" w:cs="Times New Roman"/>
          <w:sz w:val="28"/>
          <w:szCs w:val="28"/>
        </w:rPr>
        <w:t>.</w:t>
      </w:r>
    </w:p>
    <w:p w:rsidR="009D1A6C" w:rsidRPr="00C67D0C" w:rsidRDefault="009D1A6C" w:rsidP="009D1A6C">
      <w:pPr>
        <w:jc w:val="center"/>
        <w:rPr>
          <w:rFonts w:ascii="Times New Roman" w:hAnsi="Times New Roman" w:cs="Times New Roman"/>
        </w:rPr>
      </w:pPr>
      <w:proofErr w:type="gramStart"/>
      <w:r w:rsidRPr="00C67D0C">
        <w:rPr>
          <w:rFonts w:ascii="Times New Roman" w:hAnsi="Times New Roman" w:cs="Times New Roman"/>
        </w:rPr>
        <w:t>(документ, предусматривающий основание для расторжения Соглашения</w:t>
      </w:r>
      <w:r w:rsidR="00FD07DA">
        <w:rPr>
          <w:rFonts w:ascii="Times New Roman" w:hAnsi="Times New Roman" w:cs="Times New Roman"/>
        </w:rPr>
        <w:t xml:space="preserve"> </w:t>
      </w:r>
      <w:r w:rsidRPr="00C67D0C">
        <w:rPr>
          <w:rFonts w:ascii="Times New Roman" w:hAnsi="Times New Roman" w:cs="Times New Roman"/>
        </w:rPr>
        <w:t>(при наличии)</w:t>
      </w:r>
      <w:proofErr w:type="gramEnd"/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A6C" w:rsidRDefault="006E31ED" w:rsidP="006E31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D1A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 расторгается </w:t>
      </w:r>
      <w:proofErr w:type="gramStart"/>
      <w:r w:rsidR="009D1A6C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вступления</w:t>
      </w:r>
      <w:proofErr w:type="gramEnd"/>
      <w:r w:rsidR="009D1A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силу настоящего Дополнительного соглашения о расторжении Соглашения.</w:t>
      </w:r>
    </w:p>
    <w:p w:rsidR="009D1A6C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Состояние расчетов на дату расторжения Соглашения:</w:t>
      </w:r>
    </w:p>
    <w:p w:rsidR="009D1A6C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63"/>
      <w:bookmarkEnd w:id="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 бюджетное обязательство Главного распорядителя по предоставлению Субсидии исполнено в размере:</w:t>
      </w:r>
    </w:p>
    <w:p w:rsidR="009D1A6C" w:rsidRPr="003A7B07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 (____________________) рублей ___ копеек –</w:t>
      </w:r>
      <w:r w:rsidRPr="003A7B07">
        <w:rPr>
          <w:rFonts w:ascii="Times New Roman" w:eastAsiaTheme="minorHAnsi" w:hAnsi="Times New Roman" w:cs="Times New Roman"/>
          <w:lang w:eastAsia="en-US"/>
        </w:rPr>
        <w:t xml:space="preserve"> по коду </w:t>
      </w:r>
      <w:r>
        <w:rPr>
          <w:rFonts w:ascii="Times New Roman" w:eastAsiaTheme="minorHAnsi" w:hAnsi="Times New Roman" w:cs="Times New Roman"/>
          <w:lang w:eastAsia="en-US"/>
        </w:rPr>
        <w:t>БК 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1</w:t>
      </w:r>
      <w:r w:rsidRPr="003A7B07">
        <w:rPr>
          <w:rFonts w:ascii="Times New Roman" w:eastAsiaTheme="minorHAnsi" w:hAnsi="Times New Roman" w:cs="Times New Roman"/>
          <w:lang w:eastAsia="en-US"/>
        </w:rPr>
        <w:t>;</w:t>
      </w:r>
    </w:p>
    <w:p w:rsidR="009D1A6C" w:rsidRPr="003A7B07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3A7B07">
        <w:rPr>
          <w:rFonts w:ascii="Times New Roman" w:eastAsiaTheme="minorHAnsi" w:hAnsi="Times New Roman" w:cs="Times New Roman"/>
          <w:lang w:eastAsia="en-US"/>
        </w:rPr>
        <w:t>(сумма цифрами)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3A7B07">
        <w:rPr>
          <w:rFonts w:ascii="Times New Roman" w:eastAsiaTheme="minorHAnsi" w:hAnsi="Times New Roman" w:cs="Times New Roman"/>
          <w:lang w:eastAsia="en-US"/>
        </w:rPr>
        <w:t>(сумма прописью)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3A7B07">
        <w:rPr>
          <w:rFonts w:ascii="Times New Roman" w:eastAsiaTheme="minorHAnsi" w:hAnsi="Times New Roman" w:cs="Times New Roman"/>
          <w:lang w:eastAsia="en-US"/>
        </w:rPr>
        <w:t>(код БК)</w:t>
      </w:r>
    </w:p>
    <w:p w:rsidR="009D1A6C" w:rsidRDefault="009D1A6C" w:rsidP="009D1A6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9D1A6C" w:rsidRPr="00B01AA9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______________ (_________</w:t>
      </w:r>
      <w:r>
        <w:rPr>
          <w:rFonts w:ascii="Times New Roman" w:eastAsiaTheme="minorHAnsi" w:hAnsi="Times New Roman" w:cs="Times New Roman"/>
          <w:lang w:eastAsia="en-US"/>
        </w:rPr>
        <w:t>___________) рублей ___ копеек –</w:t>
      </w:r>
      <w:r w:rsidRPr="00B01AA9">
        <w:rPr>
          <w:rFonts w:ascii="Times New Roman" w:eastAsiaTheme="minorHAnsi" w:hAnsi="Times New Roman" w:cs="Times New Roman"/>
          <w:lang w:eastAsia="en-US"/>
        </w:rPr>
        <w:t xml:space="preserve"> по коду БК _________ </w:t>
      </w:r>
      <w:r w:rsidRPr="00B01AA9">
        <w:rPr>
          <w:rFonts w:ascii="Times New Roman" w:eastAsiaTheme="minorHAnsi" w:hAnsi="Times New Roman" w:cs="Times New Roman"/>
          <w:vertAlign w:val="superscript"/>
          <w:lang w:eastAsia="en-US"/>
        </w:rPr>
        <w:t>1</w:t>
      </w:r>
      <w:r w:rsidRPr="00B01AA9">
        <w:rPr>
          <w:rFonts w:ascii="Times New Roman" w:eastAsiaTheme="minorHAnsi" w:hAnsi="Times New Roman" w:cs="Times New Roman"/>
          <w:lang w:eastAsia="en-US"/>
        </w:rPr>
        <w:t>;</w:t>
      </w:r>
    </w:p>
    <w:p w:rsidR="009D1A6C" w:rsidRPr="00B01AA9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(сумма цифрами)</w:t>
      </w:r>
      <w:r w:rsidRPr="00B01AA9">
        <w:rPr>
          <w:rFonts w:ascii="Times New Roman" w:eastAsiaTheme="minorHAnsi" w:hAnsi="Times New Roman" w:cs="Times New Roman"/>
          <w:lang w:eastAsia="en-US"/>
        </w:rPr>
        <w:tab/>
        <w:t>(сумма прописью)</w:t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  <w:t>(код БК)</w:t>
      </w:r>
    </w:p>
    <w:p w:rsidR="009D1A6C" w:rsidRDefault="009D1A6C" w:rsidP="009D1A6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6E31ED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обязательство Учреждения по Соглашению исполнено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размере</w:t>
      </w:r>
      <w:proofErr w:type="gramEnd"/>
      <w:r w:rsidR="006E31E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1A6C" w:rsidRPr="00B01AA9" w:rsidRDefault="009D1A6C" w:rsidP="006E31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1AA9">
        <w:rPr>
          <w:rFonts w:ascii="Times New Roman" w:eastAsiaTheme="minorHAnsi" w:hAnsi="Times New Roman" w:cs="Times New Roman"/>
          <w:lang w:eastAsia="en-US"/>
        </w:rPr>
        <w:t>______________ (____________________) рублей ___ копеек;</w:t>
      </w:r>
    </w:p>
    <w:p w:rsidR="009D1A6C" w:rsidRPr="00B01AA9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(сумма</w:t>
      </w:r>
      <w:r>
        <w:rPr>
          <w:rFonts w:ascii="Times New Roman" w:eastAsiaTheme="minorHAnsi" w:hAnsi="Times New Roman" w:cs="Times New Roman"/>
          <w:lang w:eastAsia="en-US"/>
        </w:rPr>
        <w:t xml:space="preserve"> цифрами)</w:t>
      </w:r>
      <w:r>
        <w:rPr>
          <w:rFonts w:ascii="Times New Roman" w:eastAsiaTheme="minorHAnsi" w:hAnsi="Times New Roman" w:cs="Times New Roman"/>
          <w:lang w:eastAsia="en-US"/>
        </w:rPr>
        <w:tab/>
        <w:t>(сумма прописью)</w:t>
      </w:r>
      <w:r>
        <w:rPr>
          <w:rFonts w:ascii="Times New Roman" w:eastAsiaTheme="minorHAnsi" w:hAnsi="Times New Roman" w:cs="Times New Roman"/>
          <w:lang w:eastAsia="en-US"/>
        </w:rPr>
        <w:tab/>
      </w:r>
    </w:p>
    <w:p w:rsidR="009D1A6C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Главный распорядитель в течение ___ дней со дня расторжения Соглашения обязуется перечислить Учреждению сумму Субсидии в размере </w:t>
      </w:r>
      <w:r w:rsidRPr="00B01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hyperlink w:anchor="Par151" w:history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1A6C" w:rsidRPr="00B01AA9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______________ (_________</w:t>
      </w:r>
      <w:r>
        <w:rPr>
          <w:rFonts w:ascii="Times New Roman" w:eastAsiaTheme="minorHAnsi" w:hAnsi="Times New Roman" w:cs="Times New Roman"/>
          <w:lang w:eastAsia="en-US"/>
        </w:rPr>
        <w:t>___________) рублей ___ копеек –</w:t>
      </w:r>
      <w:r w:rsidRPr="00B01AA9">
        <w:rPr>
          <w:rFonts w:ascii="Times New Roman" w:eastAsiaTheme="minorHAnsi" w:hAnsi="Times New Roman" w:cs="Times New Roman"/>
          <w:lang w:eastAsia="en-US"/>
        </w:rPr>
        <w:t xml:space="preserve"> по коду БК _________ </w:t>
      </w:r>
      <w:r w:rsidRPr="00B01AA9">
        <w:rPr>
          <w:rFonts w:ascii="Times New Roman" w:eastAsiaTheme="minorHAnsi" w:hAnsi="Times New Roman" w:cs="Times New Roman"/>
          <w:vertAlign w:val="superscript"/>
          <w:lang w:eastAsia="en-US"/>
        </w:rPr>
        <w:t>1</w:t>
      </w:r>
      <w:r w:rsidRPr="00B01AA9">
        <w:rPr>
          <w:rFonts w:ascii="Times New Roman" w:eastAsiaTheme="minorHAnsi" w:hAnsi="Times New Roman" w:cs="Times New Roman"/>
          <w:lang w:eastAsia="en-US"/>
        </w:rPr>
        <w:t>;</w:t>
      </w:r>
    </w:p>
    <w:p w:rsidR="009D1A6C" w:rsidRPr="00B01AA9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(сумма цифрами)</w:t>
      </w:r>
      <w:r w:rsidRPr="00B01AA9">
        <w:rPr>
          <w:rFonts w:ascii="Times New Roman" w:eastAsiaTheme="minorHAnsi" w:hAnsi="Times New Roman" w:cs="Times New Roman"/>
          <w:lang w:eastAsia="en-US"/>
        </w:rPr>
        <w:tab/>
        <w:t>(сумма прописью)</w:t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  <w:t>(код БК)</w:t>
      </w:r>
    </w:p>
    <w:p w:rsidR="009D1A6C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 Учреждение в течение __ дней со дня расторжения Соглашения обязуется возвратить в бюджет сумму Субсидии в размере</w:t>
      </w:r>
      <w:r>
        <w:t xml:space="preserve"> </w:t>
      </w:r>
      <w:r w:rsidRPr="00B01AA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:</w:t>
      </w:r>
    </w:p>
    <w:p w:rsidR="009D1A6C" w:rsidRPr="00B01AA9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______________ (_________</w:t>
      </w:r>
      <w:r>
        <w:rPr>
          <w:rFonts w:ascii="Times New Roman" w:eastAsiaTheme="minorHAnsi" w:hAnsi="Times New Roman" w:cs="Times New Roman"/>
          <w:lang w:eastAsia="en-US"/>
        </w:rPr>
        <w:t>___________) рублей ___ копеек –</w:t>
      </w:r>
      <w:r w:rsidRPr="00B01AA9">
        <w:rPr>
          <w:rFonts w:ascii="Times New Roman" w:eastAsiaTheme="minorHAnsi" w:hAnsi="Times New Roman" w:cs="Times New Roman"/>
          <w:lang w:eastAsia="en-US"/>
        </w:rPr>
        <w:t xml:space="preserve"> по коду БК _________ </w:t>
      </w:r>
      <w:r>
        <w:rPr>
          <w:rFonts w:ascii="Times New Roman" w:eastAsiaTheme="minorHAnsi" w:hAnsi="Times New Roman" w:cs="Times New Roman"/>
          <w:vertAlign w:val="superscript"/>
          <w:lang w:eastAsia="en-US"/>
        </w:rPr>
        <w:t>3</w:t>
      </w:r>
      <w:r w:rsidRPr="00B01AA9">
        <w:rPr>
          <w:rFonts w:ascii="Times New Roman" w:eastAsiaTheme="minorHAnsi" w:hAnsi="Times New Roman" w:cs="Times New Roman"/>
          <w:lang w:eastAsia="en-US"/>
        </w:rPr>
        <w:t>;</w:t>
      </w: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(сумма цифрами)</w:t>
      </w:r>
      <w:r w:rsidRPr="00B01AA9">
        <w:rPr>
          <w:rFonts w:ascii="Times New Roman" w:eastAsiaTheme="minorHAnsi" w:hAnsi="Times New Roman" w:cs="Times New Roman"/>
          <w:lang w:eastAsia="en-US"/>
        </w:rPr>
        <w:tab/>
        <w:t>(сумма прописью)</w:t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  <w:t>(код БК)</w:t>
      </w:r>
    </w:p>
    <w:p w:rsidR="009D1A6C" w:rsidRPr="00B01AA9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______________ (_________</w:t>
      </w:r>
      <w:r>
        <w:rPr>
          <w:rFonts w:ascii="Times New Roman" w:eastAsiaTheme="minorHAnsi" w:hAnsi="Times New Roman" w:cs="Times New Roman"/>
          <w:lang w:eastAsia="en-US"/>
        </w:rPr>
        <w:t>___________) рублей ___ копеек –</w:t>
      </w:r>
      <w:r w:rsidRPr="00B01AA9">
        <w:rPr>
          <w:rFonts w:ascii="Times New Roman" w:eastAsiaTheme="minorHAnsi" w:hAnsi="Times New Roman" w:cs="Times New Roman"/>
          <w:lang w:eastAsia="en-US"/>
        </w:rPr>
        <w:t xml:space="preserve"> по коду БК _________ </w:t>
      </w:r>
      <w:r>
        <w:rPr>
          <w:rFonts w:ascii="Times New Roman" w:eastAsiaTheme="minorHAnsi" w:hAnsi="Times New Roman" w:cs="Times New Roman"/>
          <w:vertAlign w:val="superscript"/>
          <w:lang w:eastAsia="en-US"/>
        </w:rPr>
        <w:t>3</w:t>
      </w:r>
      <w:r w:rsidRPr="00B01AA9">
        <w:rPr>
          <w:rFonts w:ascii="Times New Roman" w:eastAsiaTheme="minorHAnsi" w:hAnsi="Times New Roman" w:cs="Times New Roman"/>
          <w:lang w:eastAsia="en-US"/>
        </w:rPr>
        <w:t>;</w:t>
      </w: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1AA9">
        <w:rPr>
          <w:rFonts w:ascii="Times New Roman" w:eastAsiaTheme="minorHAnsi" w:hAnsi="Times New Roman" w:cs="Times New Roman"/>
          <w:lang w:eastAsia="en-US"/>
        </w:rPr>
        <w:t>(сумма цифрами)</w:t>
      </w:r>
      <w:r w:rsidRPr="00B01AA9">
        <w:rPr>
          <w:rFonts w:ascii="Times New Roman" w:eastAsiaTheme="minorHAnsi" w:hAnsi="Times New Roman" w:cs="Times New Roman"/>
          <w:lang w:eastAsia="en-US"/>
        </w:rPr>
        <w:tab/>
        <w:t>(сумма прописью)</w:t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</w:r>
      <w:r w:rsidRPr="00B01AA9">
        <w:rPr>
          <w:rFonts w:ascii="Times New Roman" w:eastAsiaTheme="minorHAnsi" w:hAnsi="Times New Roman" w:cs="Times New Roman"/>
          <w:lang w:eastAsia="en-US"/>
        </w:rPr>
        <w:tab/>
        <w:t>(код БК)</w:t>
      </w:r>
    </w:p>
    <w:p w:rsidR="009D1A6C" w:rsidRPr="0054333B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______________________________________________________________ 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4</w:t>
      </w:r>
      <w:r w:rsidR="005433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D1A6C" w:rsidRPr="00B01AA9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AA9">
        <w:rPr>
          <w:rFonts w:ascii="Times New Roman" w:eastAsiaTheme="minorHAnsi" w:hAnsi="Times New Roman" w:cs="Times New Roman"/>
          <w:sz w:val="28"/>
          <w:szCs w:val="28"/>
          <w:lang w:eastAsia="en-US"/>
        </w:rPr>
        <w:t>3. Стороны взаимных претензий друг к другу не имеют.</w:t>
      </w:r>
    </w:p>
    <w:p w:rsidR="009D1A6C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AA9">
        <w:rPr>
          <w:rFonts w:ascii="Times New Roman" w:eastAsiaTheme="minorHAnsi" w:hAnsi="Times New Roman" w:cs="Times New Roman"/>
          <w:sz w:val="28"/>
          <w:szCs w:val="28"/>
          <w:lang w:eastAsia="en-US"/>
        </w:rPr>
        <w:t>4. Настоящее Дополнительное соглашение вступает в силу с момента его подписания лицами, имеющими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 действовать от имени каждой из Сторон.</w:t>
      </w:r>
    </w:p>
    <w:p w:rsidR="009D1A6C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 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прекращают свое действие после полного их исполнения.</w:t>
      </w:r>
    </w:p>
    <w:p w:rsidR="009D1A6C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Pr="00FD59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Дополнительное с</w:t>
      </w:r>
      <w:r w:rsidRPr="00FD590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оглашение составлено в форме бумажного документа в трех экземплярах, имеющих одинаковую юридическую силу, по одному для каждой из сторон, третий – для бухгал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терии, обслуживающей Учреждение.</w:t>
      </w:r>
    </w:p>
    <w:p w:rsidR="009D1A6C" w:rsidRPr="00FD5903" w:rsidRDefault="009D1A6C" w:rsidP="009D1A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</w:t>
      </w:r>
      <w:r>
        <w:t xml:space="preserve"> </w:t>
      </w:r>
      <w:r>
        <w:rPr>
          <w:vertAlign w:val="superscript"/>
        </w:rPr>
        <w:t>6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9D1A6C" w:rsidRDefault="009D1A6C" w:rsidP="009D1A6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A6C" w:rsidRDefault="009D1A6C" w:rsidP="009D1A6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Платежные реквизиты Сторон</w:t>
      </w:r>
    </w:p>
    <w:p w:rsidR="009D1A6C" w:rsidRDefault="009D1A6C" w:rsidP="009D1A6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D1A6C" w:rsidRPr="005220ED" w:rsidTr="001B63B9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D1A6C" w:rsidRPr="005220ED" w:rsidTr="001B63B9">
        <w:trPr>
          <w:trHeight w:val="4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9D1A6C" w:rsidRPr="005220ED" w:rsidTr="001B63B9">
        <w:trPr>
          <w:trHeight w:val="2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D1A6C" w:rsidRPr="005220ED" w:rsidTr="001B63B9">
        <w:trPr>
          <w:trHeight w:val="3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D1A6C" w:rsidRPr="005220ED" w:rsidTr="001B63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БИК,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, в которо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Лицевой 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(наименование кредитной организации),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, в которо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 лицевой счет,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9D1A6C" w:rsidRPr="005220ED" w:rsidRDefault="009D1A6C" w:rsidP="009D1A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A6C" w:rsidRPr="005220ED" w:rsidRDefault="009D1A6C" w:rsidP="009D1A6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9D1A6C" w:rsidRPr="005220ED" w:rsidRDefault="009D1A6C" w:rsidP="009D1A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921"/>
        <w:gridCol w:w="1434"/>
        <w:gridCol w:w="3669"/>
      </w:tblGrid>
      <w:tr w:rsidR="009D1A6C" w:rsidRPr="005220ED" w:rsidTr="001B63B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D1A6C" w:rsidRPr="005220ED" w:rsidTr="001B63B9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D1A6C" w:rsidRPr="005220ED" w:rsidRDefault="009D1A6C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D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A6C" w:rsidRPr="00583C31" w:rsidRDefault="009D1A6C" w:rsidP="009D1A6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6" w:name="Par148"/>
      <w:bookmarkStart w:id="7" w:name="Par149"/>
      <w:bookmarkStart w:id="8" w:name="Par150"/>
      <w:bookmarkEnd w:id="6"/>
      <w:bookmarkEnd w:id="7"/>
      <w:bookmarkEnd w:id="8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>1</w:t>
      </w:r>
      <w:proofErr w:type="gramStart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ab/>
      </w:r>
      <w:r w:rsidRPr="00583C31">
        <w:rPr>
          <w:rFonts w:ascii="Times New Roman" w:eastAsiaTheme="minorHAnsi" w:hAnsi="Times New Roman" w:cs="Times New Roman"/>
          <w:lang w:eastAsia="en-US"/>
        </w:rPr>
        <w:t>Е</w:t>
      </w:r>
      <w:proofErr w:type="gramEnd"/>
      <w:r w:rsidRPr="00583C31">
        <w:rPr>
          <w:rFonts w:ascii="Times New Roman" w:eastAsiaTheme="minorHAnsi" w:hAnsi="Times New Roman" w:cs="Times New Roman"/>
          <w:lang w:eastAsia="en-US"/>
        </w:rPr>
        <w:t>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:rsidR="009D1A6C" w:rsidRPr="00583C31" w:rsidRDefault="009D1A6C" w:rsidP="009D1A6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9" w:name="Par151"/>
      <w:bookmarkEnd w:id="9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>2</w:t>
      </w:r>
      <w:proofErr w:type="gramStart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ab/>
      </w:r>
      <w:r w:rsidRPr="00583C31">
        <w:rPr>
          <w:rFonts w:ascii="Times New Roman" w:eastAsiaTheme="minorHAnsi" w:hAnsi="Times New Roman" w:cs="Times New Roman"/>
          <w:lang w:eastAsia="en-US"/>
        </w:rPr>
        <w:t>У</w:t>
      </w:r>
      <w:proofErr w:type="gramEnd"/>
      <w:r w:rsidRPr="00583C31">
        <w:rPr>
          <w:rFonts w:ascii="Times New Roman" w:eastAsiaTheme="minorHAnsi" w:hAnsi="Times New Roman" w:cs="Times New Roman"/>
          <w:lang w:eastAsia="en-US"/>
        </w:rPr>
        <w:t xml:space="preserve">казывается в зависимости от исполнения обязательств, указанных в </w:t>
      </w:r>
      <w:hyperlink w:anchor="Par63" w:history="1">
        <w:r w:rsidRPr="00583C31">
          <w:rPr>
            <w:rFonts w:ascii="Times New Roman" w:eastAsiaTheme="minorHAnsi" w:hAnsi="Times New Roman" w:cs="Times New Roman"/>
            <w:lang w:eastAsia="en-US"/>
          </w:rPr>
          <w:t>пунктах 2.1</w:t>
        </w:r>
      </w:hyperlink>
      <w:r w:rsidRPr="00583C31">
        <w:rPr>
          <w:rFonts w:ascii="Times New Roman" w:eastAsiaTheme="minorHAnsi" w:hAnsi="Times New Roman" w:cs="Times New Roman"/>
          <w:lang w:eastAsia="en-US"/>
        </w:rPr>
        <w:t xml:space="preserve"> и </w:t>
      </w:r>
      <w:hyperlink w:anchor="Par72" w:history="1">
        <w:r w:rsidRPr="00583C31">
          <w:rPr>
            <w:rFonts w:ascii="Times New Roman" w:eastAsiaTheme="minorHAnsi" w:hAnsi="Times New Roman" w:cs="Times New Roman"/>
            <w:lang w:eastAsia="en-US"/>
          </w:rPr>
          <w:t>2.2</w:t>
        </w:r>
      </w:hyperlink>
      <w:r w:rsidRPr="00583C31">
        <w:rPr>
          <w:rFonts w:ascii="Times New Roman" w:eastAsiaTheme="minorHAnsi" w:hAnsi="Times New Roman" w:cs="Times New Roman"/>
          <w:lang w:eastAsia="en-US"/>
        </w:rPr>
        <w:t xml:space="preserve"> настоящего Дополнительного соглашения.</w:t>
      </w:r>
    </w:p>
    <w:p w:rsidR="009D1A6C" w:rsidRPr="00583C31" w:rsidRDefault="009D1A6C" w:rsidP="00515CF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0" w:name="Par152"/>
      <w:bookmarkEnd w:id="10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>3</w:t>
      </w:r>
      <w:proofErr w:type="gramStart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 xml:space="preserve"> </w:t>
      </w:r>
      <w:r w:rsidR="00515CFC">
        <w:rPr>
          <w:rFonts w:ascii="Times New Roman" w:eastAsiaTheme="minorHAnsi" w:hAnsi="Times New Roman" w:cs="Times New Roman"/>
          <w:vertAlign w:val="superscript"/>
          <w:lang w:eastAsia="en-US"/>
        </w:rPr>
        <w:tab/>
      </w:r>
      <w:r w:rsidRPr="00583C31">
        <w:rPr>
          <w:rFonts w:ascii="Times New Roman" w:eastAsiaTheme="minorHAnsi" w:hAnsi="Times New Roman" w:cs="Times New Roman"/>
          <w:lang w:eastAsia="en-US"/>
        </w:rPr>
        <w:t>Е</w:t>
      </w:r>
      <w:proofErr w:type="gramEnd"/>
      <w:r w:rsidRPr="00583C31">
        <w:rPr>
          <w:rFonts w:ascii="Times New Roman" w:eastAsiaTheme="minorHAnsi" w:hAnsi="Times New Roman" w:cs="Times New Roman"/>
          <w:lang w:eastAsia="en-US"/>
        </w:rPr>
        <w:t>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p w:rsidR="009D1A6C" w:rsidRPr="00583C31" w:rsidRDefault="009D1A6C" w:rsidP="009D1A6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1" w:name="Par153"/>
      <w:bookmarkEnd w:id="11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>4</w:t>
      </w:r>
      <w:proofErr w:type="gramStart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ab/>
      </w:r>
      <w:r w:rsidRPr="00583C31">
        <w:rPr>
          <w:rFonts w:ascii="Times New Roman" w:eastAsiaTheme="minorHAnsi" w:hAnsi="Times New Roman" w:cs="Times New Roman"/>
          <w:lang w:eastAsia="en-US"/>
        </w:rPr>
        <w:t>У</w:t>
      </w:r>
      <w:proofErr w:type="gramEnd"/>
      <w:r w:rsidRPr="00583C31">
        <w:rPr>
          <w:rFonts w:ascii="Times New Roman" w:eastAsiaTheme="minorHAnsi" w:hAnsi="Times New Roman" w:cs="Times New Roman"/>
          <w:lang w:eastAsia="en-US"/>
        </w:rPr>
        <w:t>казываются иные конкретные условия (при наличии).</w:t>
      </w:r>
    </w:p>
    <w:p w:rsidR="009D1A6C" w:rsidRPr="00583C31" w:rsidRDefault="009D1A6C" w:rsidP="00515CF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2" w:name="Par154"/>
      <w:bookmarkEnd w:id="12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>5</w:t>
      </w:r>
      <w:proofErr w:type="gramStart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 xml:space="preserve"> </w:t>
      </w:r>
      <w:r w:rsidR="00515CFC">
        <w:rPr>
          <w:rFonts w:ascii="Times New Roman" w:eastAsiaTheme="minorHAnsi" w:hAnsi="Times New Roman" w:cs="Times New Roman"/>
          <w:vertAlign w:val="superscript"/>
          <w:lang w:eastAsia="en-US"/>
        </w:rPr>
        <w:tab/>
      </w:r>
      <w:r w:rsidRPr="00583C31">
        <w:rPr>
          <w:rFonts w:ascii="Times New Roman" w:eastAsiaTheme="minorHAnsi" w:hAnsi="Times New Roman" w:cs="Times New Roman"/>
          <w:lang w:eastAsia="en-US"/>
        </w:rPr>
        <w:t>У</w:t>
      </w:r>
      <w:proofErr w:type="gramEnd"/>
      <w:r w:rsidRPr="00583C31">
        <w:rPr>
          <w:rFonts w:ascii="Times New Roman" w:eastAsiaTheme="minorHAnsi" w:hAnsi="Times New Roman" w:cs="Times New Roman"/>
          <w:lang w:eastAsia="en-US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D1A6C" w:rsidRDefault="009D1A6C" w:rsidP="00515CF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155"/>
      <w:bookmarkStart w:id="14" w:name="Par157"/>
      <w:bookmarkEnd w:id="13"/>
      <w:bookmarkEnd w:id="14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>6</w:t>
      </w:r>
      <w:proofErr w:type="gramStart"/>
      <w:r w:rsidRPr="00583C31">
        <w:rPr>
          <w:rFonts w:ascii="Times New Roman" w:eastAsiaTheme="minorHAnsi" w:hAnsi="Times New Roman" w:cs="Times New Roman"/>
          <w:vertAlign w:val="superscript"/>
          <w:lang w:eastAsia="en-US"/>
        </w:rPr>
        <w:tab/>
      </w:r>
      <w:r w:rsidRPr="00583C31">
        <w:rPr>
          <w:rFonts w:ascii="Times New Roman" w:eastAsiaTheme="minorHAnsi" w:hAnsi="Times New Roman" w:cs="Times New Roman"/>
          <w:lang w:eastAsia="en-US"/>
        </w:rPr>
        <w:t>У</w:t>
      </w:r>
      <w:proofErr w:type="gramEnd"/>
      <w:r w:rsidRPr="00583C31">
        <w:rPr>
          <w:rFonts w:ascii="Times New Roman" w:eastAsiaTheme="minorHAnsi" w:hAnsi="Times New Roman" w:cs="Times New Roman"/>
          <w:lang w:eastAsia="en-US"/>
        </w:rPr>
        <w:t>казываются иные конкретные положения (при наличии).</w:t>
      </w: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D3166" w:rsidRDefault="00BD3166" w:rsidP="009D1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  <w:sectPr w:rsidR="00BD3166" w:rsidSect="009D1A6C">
          <w:footnotePr>
            <w:pos w:val="beneathText"/>
          </w:footnotePr>
          <w:pgSz w:w="11909" w:h="16834"/>
          <w:pgMar w:top="1134" w:right="567" w:bottom="1134" w:left="1134" w:header="720" w:footer="720" w:gutter="0"/>
          <w:cols w:space="720"/>
          <w:docGrid w:linePitch="326"/>
        </w:sectPr>
      </w:pP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8737"/>
        <w:gridCol w:w="3119"/>
        <w:gridCol w:w="709"/>
        <w:gridCol w:w="284"/>
      </w:tblGrid>
      <w:tr w:rsidR="00BD3166" w:rsidTr="00BD3166">
        <w:trPr>
          <w:gridAfter w:val="1"/>
          <w:wAfter w:w="284" w:type="dxa"/>
        </w:trPr>
        <w:tc>
          <w:tcPr>
            <w:tcW w:w="14663" w:type="dxa"/>
            <w:gridSpan w:val="4"/>
          </w:tcPr>
          <w:p w:rsidR="00BD3166" w:rsidRPr="009D1A6C" w:rsidRDefault="00BD3166" w:rsidP="00BD3166">
            <w:pPr>
              <w:pStyle w:val="ConsPlusNormal"/>
              <w:ind w:left="110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:rsidR="00BD3166" w:rsidRPr="009D1A6C" w:rsidRDefault="00BD3166" w:rsidP="00BD3166">
            <w:pPr>
              <w:pStyle w:val="ConsPlusNormal"/>
              <w:ind w:left="11057"/>
              <w:rPr>
                <w:rFonts w:ascii="Times New Roman" w:hAnsi="Times New Roman" w:cs="Times New Roman"/>
                <w:sz w:val="28"/>
                <w:szCs w:val="28"/>
              </w:rPr>
            </w:pPr>
            <w:r w:rsidRPr="009D1A6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BD3166" w:rsidRDefault="00BD3166" w:rsidP="00BD3166">
            <w:pPr>
              <w:pStyle w:val="ConsPlusNormal"/>
              <w:ind w:left="11057"/>
              <w:rPr>
                <w:rFonts w:ascii="Times New Roman" w:hAnsi="Times New Roman" w:cs="Times New Roman"/>
                <w:sz w:val="28"/>
                <w:szCs w:val="28"/>
              </w:rPr>
            </w:pPr>
            <w:r w:rsidRPr="009D1A6C"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  <w:p w:rsidR="00BD3166" w:rsidRDefault="00BD3166" w:rsidP="00BD3166">
            <w:pPr>
              <w:autoSpaceDE w:val="0"/>
              <w:autoSpaceDN w:val="0"/>
              <w:adjustRightInd w:val="0"/>
              <w:ind w:left="10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6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166">
              <w:rPr>
                <w:rFonts w:ascii="Times New Roman" w:hAnsi="Times New Roman" w:cs="Times New Roman"/>
                <w:sz w:val="28"/>
                <w:szCs w:val="28"/>
              </w:rPr>
              <w:t xml:space="preserve">о привлечении юридических 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</w:t>
            </w:r>
          </w:p>
          <w:p w:rsidR="00BD3166" w:rsidRP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6">
              <w:rPr>
                <w:rFonts w:ascii="Times New Roman" w:hAnsi="Times New Roman" w:cs="Times New Roman"/>
                <w:sz w:val="28"/>
                <w:szCs w:val="28"/>
              </w:rPr>
              <w:t>к выполнению части объема муниципального задания № ____________</w:t>
            </w:r>
            <w:r w:rsidRPr="00BD31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D3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66">
              <w:rPr>
                <w:rFonts w:ascii="Times New Roman" w:hAnsi="Times New Roman" w:cs="Times New Roman"/>
                <w:sz w:val="28"/>
                <w:szCs w:val="28"/>
              </w:rPr>
              <w:t>на 20__ год и на плановый период 20__ и 20__ годов</w:t>
            </w:r>
          </w:p>
        </w:tc>
      </w:tr>
      <w:tr w:rsidR="00BD3166" w:rsidTr="00BD3166">
        <w:tc>
          <w:tcPr>
            <w:tcW w:w="2098" w:type="dxa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7" w:type="dxa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D3166" w:rsidTr="00BD3166">
        <w:tc>
          <w:tcPr>
            <w:tcW w:w="2098" w:type="dxa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7" w:type="dxa"/>
            <w:vAlign w:val="bottom"/>
          </w:tcPr>
          <w:p w:rsidR="00BD3166" w:rsidRPr="00E735C9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на "__" ___________ 20__ г.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c>
          <w:tcPr>
            <w:tcW w:w="2098" w:type="dxa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8737" w:type="dxa"/>
            <w:tcBorders>
              <w:bottom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c>
          <w:tcPr>
            <w:tcW w:w="2098" w:type="dxa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8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166" w:rsidRDefault="00BD3166" w:rsidP="00BD31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588"/>
        <w:gridCol w:w="2268"/>
        <w:gridCol w:w="1077"/>
      </w:tblGrid>
      <w:tr w:rsidR="00BD3166" w:rsidTr="001B63B9">
        <w:tc>
          <w:tcPr>
            <w:tcW w:w="2098" w:type="dxa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8" w:type="dxa"/>
          </w:tcPr>
          <w:p w:rsidR="00BD3166" w:rsidRPr="00E735C9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оказываемых муниципальных услугах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____</w:t>
            </w:r>
          </w:p>
        </w:tc>
        <w:tc>
          <w:tcPr>
            <w:tcW w:w="2268" w:type="dxa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1B63B9">
        <w:tc>
          <w:tcPr>
            <w:tcW w:w="2098" w:type="dxa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9588" w:type="dxa"/>
            <w:tcBorders>
              <w:bottom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1B63B9">
        <w:tc>
          <w:tcPr>
            <w:tcW w:w="2098" w:type="dxa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9588" w:type="dxa"/>
            <w:tcBorders>
              <w:top w:val="single" w:sz="4" w:space="0" w:color="auto"/>
              <w:bottom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1B63B9">
        <w:tc>
          <w:tcPr>
            <w:tcW w:w="15031" w:type="dxa"/>
            <w:gridSpan w:val="4"/>
          </w:tcPr>
          <w:p w:rsidR="00BD3166" w:rsidRDefault="00BD3166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муниципальной услуги</w:t>
            </w:r>
          </w:p>
        </w:tc>
      </w:tr>
    </w:tbl>
    <w:p w:rsidR="00BD3166" w:rsidRDefault="00BD3166" w:rsidP="00BD31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D3166" w:rsidRDefault="00BD3166" w:rsidP="00BD316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47342" w:rsidRDefault="00C47342" w:rsidP="00BD316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47342" w:rsidRDefault="00C47342" w:rsidP="00BD316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47342" w:rsidRDefault="00C47342" w:rsidP="00BD316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47342" w:rsidRDefault="00C47342" w:rsidP="00BD316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47342" w:rsidRDefault="00C47342" w:rsidP="00BD316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2"/>
        <w:gridCol w:w="747"/>
        <w:gridCol w:w="142"/>
        <w:gridCol w:w="217"/>
        <w:gridCol w:w="334"/>
        <w:gridCol w:w="196"/>
        <w:gridCol w:w="142"/>
        <w:gridCol w:w="773"/>
        <w:gridCol w:w="426"/>
        <w:gridCol w:w="50"/>
        <w:gridCol w:w="340"/>
        <w:gridCol w:w="73"/>
        <w:gridCol w:w="426"/>
        <w:gridCol w:w="528"/>
        <w:gridCol w:w="220"/>
        <w:gridCol w:w="340"/>
        <w:gridCol w:w="149"/>
        <w:gridCol w:w="283"/>
        <w:gridCol w:w="709"/>
        <w:gridCol w:w="141"/>
        <w:gridCol w:w="710"/>
        <w:gridCol w:w="281"/>
        <w:gridCol w:w="505"/>
        <w:gridCol w:w="64"/>
        <w:gridCol w:w="425"/>
        <w:gridCol w:w="425"/>
        <w:gridCol w:w="568"/>
        <w:gridCol w:w="726"/>
        <w:gridCol w:w="266"/>
        <w:gridCol w:w="641"/>
        <w:gridCol w:w="493"/>
        <w:gridCol w:w="698"/>
        <w:gridCol w:w="12"/>
        <w:gridCol w:w="424"/>
        <w:gridCol w:w="1010"/>
        <w:gridCol w:w="67"/>
      </w:tblGrid>
      <w:tr w:rsidR="00BD3166" w:rsidTr="00BD3166">
        <w:trPr>
          <w:gridAfter w:val="1"/>
          <w:wAfter w:w="67" w:type="dxa"/>
        </w:trPr>
        <w:tc>
          <w:tcPr>
            <w:tcW w:w="1338" w:type="dxa"/>
            <w:gridSpan w:val="2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77" w:type="dxa"/>
            <w:gridSpan w:val="8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8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37" w:type="dxa"/>
            <w:gridSpan w:val="11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7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Информация о выполнении юридическими лицами, индивидуальными предпринимателями на отчетную дату части объема муниципальной услуги</w:t>
            </w:r>
          </w:p>
        </w:tc>
      </w:tr>
      <w:tr w:rsidR="00BD3166" w:rsidTr="00BD3166">
        <w:trPr>
          <w:gridAfter w:val="1"/>
          <w:wAfter w:w="67" w:type="dxa"/>
        </w:trPr>
        <w:tc>
          <w:tcPr>
            <w:tcW w:w="1338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gridSpan w:val="5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44" w:type="dxa"/>
            <w:gridSpan w:val="4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544" w:type="dxa"/>
            <w:gridSpan w:val="7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166" w:rsidTr="00BD3166">
        <w:trPr>
          <w:gridAfter w:val="1"/>
          <w:wAfter w:w="67" w:type="dxa"/>
          <w:trHeight w:val="230"/>
        </w:trPr>
        <w:tc>
          <w:tcPr>
            <w:tcW w:w="1338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gridSpan w:val="3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proofErr w:type="gramStart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  <w:proofErr w:type="gramEnd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 на год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4" w:type="dxa"/>
            <w:gridSpan w:val="2"/>
            <w:vMerge w:val="restart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  <w:gridSpan w:val="7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166" w:rsidTr="00BD3166">
        <w:trPr>
          <w:gridAfter w:val="1"/>
          <w:wAfter w:w="67" w:type="dxa"/>
        </w:trPr>
        <w:tc>
          <w:tcPr>
            <w:tcW w:w="1338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gridSpan w:val="4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9" w:type="dxa"/>
            <w:gridSpan w:val="2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gridSpan w:val="4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37" w:type="dxa"/>
            <w:gridSpan w:val="4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объема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91" w:type="dxa"/>
            <w:gridSpan w:val="2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ИНН юридического лица, индивидуального предпринимателя</w:t>
            </w:r>
          </w:p>
        </w:tc>
        <w:tc>
          <w:tcPr>
            <w:tcW w:w="1446" w:type="dxa"/>
            <w:gridSpan w:val="3"/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BD3166" w:rsidTr="00BD3166">
        <w:trPr>
          <w:gridAfter w:val="1"/>
          <w:wAfter w:w="67" w:type="dxa"/>
          <w:trHeight w:val="178"/>
        </w:trPr>
        <w:tc>
          <w:tcPr>
            <w:tcW w:w="1338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9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9" w:type="dxa"/>
            <w:gridSpan w:val="4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9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9" w:type="dxa"/>
            <w:gridSpan w:val="4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dxa"/>
            <w:gridSpan w:val="4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4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1" w:type="dxa"/>
            <w:gridSpan w:val="2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46" w:type="dxa"/>
            <w:gridSpan w:val="3"/>
          </w:tcPr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D3166" w:rsidTr="00BD3166">
        <w:trPr>
          <w:gridAfter w:val="1"/>
          <w:wAfter w:w="67" w:type="dxa"/>
        </w:trPr>
        <w:tc>
          <w:tcPr>
            <w:tcW w:w="1338" w:type="dxa"/>
            <w:gridSpan w:val="2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4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rPr>
          <w:gridAfter w:val="1"/>
          <w:wAfter w:w="67" w:type="dxa"/>
        </w:trPr>
        <w:tc>
          <w:tcPr>
            <w:tcW w:w="1338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4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rPr>
          <w:gridAfter w:val="1"/>
          <w:wAfter w:w="67" w:type="dxa"/>
        </w:trPr>
        <w:tc>
          <w:tcPr>
            <w:tcW w:w="1338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4"/>
            <w:vMerge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rPr>
          <w:gridAfter w:val="1"/>
          <w:wAfter w:w="67" w:type="dxa"/>
        </w:trPr>
        <w:tc>
          <w:tcPr>
            <w:tcW w:w="1338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4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4" w:type="dxa"/>
            <w:gridSpan w:val="5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4" w:type="dxa"/>
            <w:gridSpan w:val="27"/>
          </w:tcPr>
          <w:p w:rsid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66" w:rsidRPr="00DA7BCA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выполняемых работах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BD3166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____</w:t>
            </w:r>
          </w:p>
        </w:tc>
        <w:tc>
          <w:tcPr>
            <w:tcW w:w="1134" w:type="dxa"/>
            <w:gridSpan w:val="3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4" w:type="dxa"/>
            <w:gridSpan w:val="5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Наименование работы</w:t>
            </w:r>
          </w:p>
        </w:tc>
        <w:tc>
          <w:tcPr>
            <w:tcW w:w="10234" w:type="dxa"/>
            <w:gridSpan w:val="27"/>
            <w:tcBorders>
              <w:bottom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ind w:lef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региональному перечню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4" w:type="dxa"/>
            <w:gridSpan w:val="5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10234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5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9" w:type="dxa"/>
            <w:gridSpan w:val="37"/>
          </w:tcPr>
          <w:p w:rsidR="00BD3166" w:rsidRDefault="00BD3166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работы</w:t>
            </w:r>
          </w:p>
          <w:p w:rsidR="003A76A7" w:rsidRDefault="003A76A7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A7" w:rsidRDefault="003A76A7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66" w:rsidRDefault="00BD3166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342" w:rsidRDefault="00C47342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66" w:rsidRDefault="00BD3166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66" w:rsidRDefault="00BD3166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66" w:rsidRDefault="00BD3166" w:rsidP="001B6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501" w:type="dxa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Уникальный номер реестровой записи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Информация о выполнении юридическими лицами, индивидуальными предпринимателями на отчетную дату части объема работы</w:t>
            </w: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501" w:type="dxa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28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501" w:type="dxa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proofErr w:type="gramStart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  <w:proofErr w:type="gramEnd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 на год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объема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ИНН юридического лица, индивидуального предпринимателя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3A76A7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3A7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501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501" w:type="dxa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501" w:type="dxa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501" w:type="dxa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819" w:type="dxa"/>
        </w:trPr>
        <w:tc>
          <w:tcPr>
            <w:tcW w:w="2778" w:type="dxa"/>
            <w:gridSpan w:val="6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(уполномоченное лицо) Учреждения</w:t>
            </w:r>
          </w:p>
        </w:tc>
        <w:tc>
          <w:tcPr>
            <w:tcW w:w="1587" w:type="dxa"/>
            <w:gridSpan w:val="5"/>
            <w:tcBorders>
              <w:bottom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7"/>
            <w:tcBorders>
              <w:bottom w:val="single" w:sz="4" w:space="0" w:color="auto"/>
            </w:tcBorders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166" w:rsidRPr="008A2151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819" w:type="dxa"/>
        </w:trPr>
        <w:tc>
          <w:tcPr>
            <w:tcW w:w="2778" w:type="dxa"/>
            <w:gridSpan w:val="6"/>
            <w:vAlign w:val="bottom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  <w:gridSpan w:val="7"/>
            <w:tcBorders>
              <w:top w:val="single" w:sz="4" w:space="0" w:color="auto"/>
            </w:tcBorders>
          </w:tcPr>
          <w:p w:rsidR="00BD3166" w:rsidRPr="008A2151" w:rsidRDefault="00BD3166" w:rsidP="001B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5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BD3166" w:rsidTr="00BD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819" w:type="dxa"/>
        </w:trPr>
        <w:tc>
          <w:tcPr>
            <w:tcW w:w="2778" w:type="dxa"/>
            <w:gridSpan w:val="6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</w:tc>
        <w:tc>
          <w:tcPr>
            <w:tcW w:w="1587" w:type="dxa"/>
            <w:gridSpan w:val="5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7"/>
          </w:tcPr>
          <w:p w:rsidR="00BD3166" w:rsidRDefault="00BD3166" w:rsidP="001B6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166" w:rsidRDefault="00BD3166" w:rsidP="00BD316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219"/>
      <w:bookmarkEnd w:id="15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BD3166" w:rsidRDefault="00BD3166" w:rsidP="00BD316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номер муниципального задания, по которому формируются сведения.</w:t>
      </w:r>
    </w:p>
    <w:p w:rsidR="00BD3166" w:rsidRDefault="00BD3166" w:rsidP="00BD316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220"/>
      <w:bookmarkEnd w:id="16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Указывается дата, на которую Учреждением в соответствии с муниципальным заданием представляется отчет о выполнении муниципального задания (далее </w:t>
      </w:r>
      <w:proofErr w:type="gramStart"/>
      <w:r>
        <w:rPr>
          <w:rFonts w:ascii="Times New Roman" w:hAnsi="Times New Roman" w:cs="Times New Roman"/>
          <w:sz w:val="20"/>
          <w:szCs w:val="20"/>
        </w:rPr>
        <w:t>–О</w:t>
      </w:r>
      <w:proofErr w:type="gramEnd"/>
      <w:r>
        <w:rPr>
          <w:rFonts w:ascii="Times New Roman" w:hAnsi="Times New Roman" w:cs="Times New Roman"/>
          <w:sz w:val="20"/>
          <w:szCs w:val="20"/>
        </w:rPr>
        <w:t>тчет).</w:t>
      </w:r>
    </w:p>
    <w:p w:rsidR="00BD3166" w:rsidRDefault="00BD3166" w:rsidP="00BD316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221"/>
      <w:bookmarkEnd w:id="17"/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>аполняется в соответствии с информацией, указанной по соответствующим строкам и графам в Отчете.</w:t>
      </w:r>
    </w:p>
    <w:p w:rsidR="00BD3166" w:rsidRDefault="00BD3166" w:rsidP="00BD316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222"/>
      <w:bookmarkEnd w:id="18"/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фактическое значение объема муниципальной услуги (работы) в пределах соответствующего значения, указанного в графе 11, исполненного юридическим лицом, индивидуальным предпринимателем.</w:t>
      </w:r>
    </w:p>
    <w:p w:rsidR="00BD3166" w:rsidRDefault="00BD3166" w:rsidP="00BD316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223"/>
      <w:bookmarkEnd w:id="19"/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сумма средств, предоставленных юридическому лицу, индивидуальному предпринимателю Учреждением в целях оплаты обязательств, связанных с выполнением части объема муниципальной услуги (работы), указанного в графе 12.</w:t>
      </w: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D1A6C" w:rsidRDefault="009D1A6C" w:rsidP="009D1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72AFD" w:rsidRDefault="00472AFD" w:rsidP="00336661">
      <w:pPr>
        <w:pStyle w:val="ConsPlusNormal"/>
        <w:jc w:val="center"/>
        <w:rPr>
          <w:sz w:val="20"/>
          <w:szCs w:val="20"/>
        </w:rPr>
      </w:pPr>
    </w:p>
    <w:sectPr w:rsidR="00472AFD" w:rsidSect="00BD3166">
      <w:footnotePr>
        <w:pos w:val="beneathText"/>
      </w:footnotePr>
      <w:pgSz w:w="16834" w:h="11909" w:orient="landscape"/>
      <w:pgMar w:top="56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67" w:rsidRDefault="00A71D67" w:rsidP="00CE2083">
      <w:r>
        <w:separator/>
      </w:r>
    </w:p>
  </w:endnote>
  <w:endnote w:type="continuationSeparator" w:id="0">
    <w:p w:rsidR="00A71D67" w:rsidRDefault="00A71D67" w:rsidP="00CE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7A" w:rsidRDefault="007029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441194"/>
      <w:docPartObj>
        <w:docPartGallery w:val="Page Numbers (Bottom of Page)"/>
        <w:docPartUnique/>
      </w:docPartObj>
    </w:sdtPr>
    <w:sdtEndPr/>
    <w:sdtContent>
      <w:p w:rsidR="00573AB3" w:rsidRDefault="00A57C5F">
        <w:pPr>
          <w:pStyle w:val="a5"/>
          <w:jc w:val="center"/>
        </w:pPr>
      </w:p>
    </w:sdtContent>
  </w:sdt>
  <w:p w:rsidR="00573AB3" w:rsidRDefault="00573A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7A" w:rsidRDefault="0070297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400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1A6C" w:rsidRPr="007753E0" w:rsidRDefault="00A57C5F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  <w:p w:rsidR="009D1A6C" w:rsidRDefault="009D1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67" w:rsidRDefault="00A71D67" w:rsidP="00CE2083">
      <w:r>
        <w:separator/>
      </w:r>
    </w:p>
  </w:footnote>
  <w:footnote w:type="continuationSeparator" w:id="0">
    <w:p w:rsidR="00A71D67" w:rsidRDefault="00A71D67" w:rsidP="00CE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7A" w:rsidRDefault="007029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7A" w:rsidRDefault="007029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7A" w:rsidRDefault="007029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FFB"/>
    <w:multiLevelType w:val="multilevel"/>
    <w:tmpl w:val="C268BE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9D50B73"/>
    <w:multiLevelType w:val="multilevel"/>
    <w:tmpl w:val="D898F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0C77566"/>
    <w:multiLevelType w:val="hybridMultilevel"/>
    <w:tmpl w:val="5238AD1C"/>
    <w:lvl w:ilvl="0" w:tplc="210A06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58"/>
    <w:rsid w:val="00000842"/>
    <w:rsid w:val="00011062"/>
    <w:rsid w:val="00013D14"/>
    <w:rsid w:val="00014036"/>
    <w:rsid w:val="00015BA3"/>
    <w:rsid w:val="000172E7"/>
    <w:rsid w:val="00022CF8"/>
    <w:rsid w:val="00025DB0"/>
    <w:rsid w:val="000261A0"/>
    <w:rsid w:val="00033C7F"/>
    <w:rsid w:val="00034087"/>
    <w:rsid w:val="00036C79"/>
    <w:rsid w:val="00041C47"/>
    <w:rsid w:val="000507A8"/>
    <w:rsid w:val="00051610"/>
    <w:rsid w:val="00055554"/>
    <w:rsid w:val="000606E8"/>
    <w:rsid w:val="00061C72"/>
    <w:rsid w:val="00062E3C"/>
    <w:rsid w:val="0006385D"/>
    <w:rsid w:val="000648E8"/>
    <w:rsid w:val="00064FCA"/>
    <w:rsid w:val="000663B3"/>
    <w:rsid w:val="00071D10"/>
    <w:rsid w:val="00073B78"/>
    <w:rsid w:val="0007572D"/>
    <w:rsid w:val="000761E4"/>
    <w:rsid w:val="000762A7"/>
    <w:rsid w:val="00076A6A"/>
    <w:rsid w:val="00081499"/>
    <w:rsid w:val="00085F61"/>
    <w:rsid w:val="0008699E"/>
    <w:rsid w:val="00090328"/>
    <w:rsid w:val="00092DF6"/>
    <w:rsid w:val="00093F7F"/>
    <w:rsid w:val="000A07A8"/>
    <w:rsid w:val="000A08A2"/>
    <w:rsid w:val="000A0F38"/>
    <w:rsid w:val="000A324E"/>
    <w:rsid w:val="000A59BB"/>
    <w:rsid w:val="000B05D6"/>
    <w:rsid w:val="000B7939"/>
    <w:rsid w:val="000C10CD"/>
    <w:rsid w:val="000C30BA"/>
    <w:rsid w:val="000C3159"/>
    <w:rsid w:val="000C3957"/>
    <w:rsid w:val="000C3E99"/>
    <w:rsid w:val="000C3F37"/>
    <w:rsid w:val="000D1355"/>
    <w:rsid w:val="000D1581"/>
    <w:rsid w:val="000D6114"/>
    <w:rsid w:val="000E0038"/>
    <w:rsid w:val="000E205F"/>
    <w:rsid w:val="000E6522"/>
    <w:rsid w:val="000E6890"/>
    <w:rsid w:val="000F0705"/>
    <w:rsid w:val="000F0B50"/>
    <w:rsid w:val="000F3814"/>
    <w:rsid w:val="00104B1A"/>
    <w:rsid w:val="001050F4"/>
    <w:rsid w:val="001118EF"/>
    <w:rsid w:val="001129EF"/>
    <w:rsid w:val="00115503"/>
    <w:rsid w:val="00120FD0"/>
    <w:rsid w:val="00123BC7"/>
    <w:rsid w:val="00124246"/>
    <w:rsid w:val="00124AE2"/>
    <w:rsid w:val="00126272"/>
    <w:rsid w:val="00126BFB"/>
    <w:rsid w:val="00130723"/>
    <w:rsid w:val="00131CE7"/>
    <w:rsid w:val="0013447E"/>
    <w:rsid w:val="0013641A"/>
    <w:rsid w:val="001401AB"/>
    <w:rsid w:val="00142D3E"/>
    <w:rsid w:val="00143E1C"/>
    <w:rsid w:val="001468E7"/>
    <w:rsid w:val="00146E43"/>
    <w:rsid w:val="00150C3E"/>
    <w:rsid w:val="00152A20"/>
    <w:rsid w:val="00153289"/>
    <w:rsid w:val="0015472D"/>
    <w:rsid w:val="0016103F"/>
    <w:rsid w:val="00161118"/>
    <w:rsid w:val="00163DE1"/>
    <w:rsid w:val="0016589D"/>
    <w:rsid w:val="001672A8"/>
    <w:rsid w:val="00167874"/>
    <w:rsid w:val="0017074C"/>
    <w:rsid w:val="001708D3"/>
    <w:rsid w:val="00173608"/>
    <w:rsid w:val="00174323"/>
    <w:rsid w:val="00175C71"/>
    <w:rsid w:val="0017621F"/>
    <w:rsid w:val="001774C9"/>
    <w:rsid w:val="001777C9"/>
    <w:rsid w:val="00180488"/>
    <w:rsid w:val="00182729"/>
    <w:rsid w:val="00183564"/>
    <w:rsid w:val="00184CB5"/>
    <w:rsid w:val="00186382"/>
    <w:rsid w:val="00190A7A"/>
    <w:rsid w:val="001911E2"/>
    <w:rsid w:val="001919B3"/>
    <w:rsid w:val="001919CA"/>
    <w:rsid w:val="00193FB4"/>
    <w:rsid w:val="00194AC7"/>
    <w:rsid w:val="00194FC9"/>
    <w:rsid w:val="001955E1"/>
    <w:rsid w:val="001962CD"/>
    <w:rsid w:val="001965EA"/>
    <w:rsid w:val="00196C92"/>
    <w:rsid w:val="00197457"/>
    <w:rsid w:val="001A2CF7"/>
    <w:rsid w:val="001A2D91"/>
    <w:rsid w:val="001A36C6"/>
    <w:rsid w:val="001A52A2"/>
    <w:rsid w:val="001B2BF0"/>
    <w:rsid w:val="001B49B8"/>
    <w:rsid w:val="001B7023"/>
    <w:rsid w:val="001B70C1"/>
    <w:rsid w:val="001C3227"/>
    <w:rsid w:val="001C3AB0"/>
    <w:rsid w:val="001C6E98"/>
    <w:rsid w:val="001C7F13"/>
    <w:rsid w:val="001D0857"/>
    <w:rsid w:val="001D1178"/>
    <w:rsid w:val="001D1CE7"/>
    <w:rsid w:val="001D2BCD"/>
    <w:rsid w:val="001D46CC"/>
    <w:rsid w:val="001E07A3"/>
    <w:rsid w:val="001E1733"/>
    <w:rsid w:val="001E23DA"/>
    <w:rsid w:val="001E3594"/>
    <w:rsid w:val="001E648F"/>
    <w:rsid w:val="001F68BD"/>
    <w:rsid w:val="00202684"/>
    <w:rsid w:val="00205C75"/>
    <w:rsid w:val="00206944"/>
    <w:rsid w:val="0020708C"/>
    <w:rsid w:val="002122D0"/>
    <w:rsid w:val="002162B9"/>
    <w:rsid w:val="00217EB2"/>
    <w:rsid w:val="002212EB"/>
    <w:rsid w:val="00222EBF"/>
    <w:rsid w:val="00225593"/>
    <w:rsid w:val="00225B5A"/>
    <w:rsid w:val="00233AFE"/>
    <w:rsid w:val="00234388"/>
    <w:rsid w:val="0023507B"/>
    <w:rsid w:val="00235DF7"/>
    <w:rsid w:val="00237A3E"/>
    <w:rsid w:val="00241D50"/>
    <w:rsid w:val="002463A8"/>
    <w:rsid w:val="002467B8"/>
    <w:rsid w:val="002479BB"/>
    <w:rsid w:val="00250599"/>
    <w:rsid w:val="00251B77"/>
    <w:rsid w:val="00252E8A"/>
    <w:rsid w:val="002538DE"/>
    <w:rsid w:val="0025410E"/>
    <w:rsid w:val="002558D7"/>
    <w:rsid w:val="002559E2"/>
    <w:rsid w:val="00256F40"/>
    <w:rsid w:val="002578D9"/>
    <w:rsid w:val="0026544B"/>
    <w:rsid w:val="00266E2A"/>
    <w:rsid w:val="00270B22"/>
    <w:rsid w:val="00274F71"/>
    <w:rsid w:val="00274FDD"/>
    <w:rsid w:val="00275287"/>
    <w:rsid w:val="00276F2A"/>
    <w:rsid w:val="00277106"/>
    <w:rsid w:val="0028108E"/>
    <w:rsid w:val="00281B23"/>
    <w:rsid w:val="002910AD"/>
    <w:rsid w:val="00294D61"/>
    <w:rsid w:val="002959A8"/>
    <w:rsid w:val="00296C71"/>
    <w:rsid w:val="00297DE7"/>
    <w:rsid w:val="002A004A"/>
    <w:rsid w:val="002A5D77"/>
    <w:rsid w:val="002B3E0B"/>
    <w:rsid w:val="002B601D"/>
    <w:rsid w:val="002B603B"/>
    <w:rsid w:val="002C027B"/>
    <w:rsid w:val="002C041B"/>
    <w:rsid w:val="002C08E3"/>
    <w:rsid w:val="002C0F37"/>
    <w:rsid w:val="002C1CE4"/>
    <w:rsid w:val="002C2B64"/>
    <w:rsid w:val="002C2EEF"/>
    <w:rsid w:val="002C5F84"/>
    <w:rsid w:val="002C65D5"/>
    <w:rsid w:val="002C6AB7"/>
    <w:rsid w:val="002C70F2"/>
    <w:rsid w:val="002C7968"/>
    <w:rsid w:val="002D0281"/>
    <w:rsid w:val="002D460A"/>
    <w:rsid w:val="002D4A3D"/>
    <w:rsid w:val="002D4CCC"/>
    <w:rsid w:val="002D621A"/>
    <w:rsid w:val="002D6721"/>
    <w:rsid w:val="002D6C74"/>
    <w:rsid w:val="002E0D6D"/>
    <w:rsid w:val="002E1AB2"/>
    <w:rsid w:val="002E4BFE"/>
    <w:rsid w:val="002E4E7D"/>
    <w:rsid w:val="002E51EF"/>
    <w:rsid w:val="002E6BC0"/>
    <w:rsid w:val="002E6F71"/>
    <w:rsid w:val="002F0A80"/>
    <w:rsid w:val="002F4321"/>
    <w:rsid w:val="002F50B7"/>
    <w:rsid w:val="002F6932"/>
    <w:rsid w:val="003018A7"/>
    <w:rsid w:val="00301AE3"/>
    <w:rsid w:val="0030313A"/>
    <w:rsid w:val="003107FD"/>
    <w:rsid w:val="003157A3"/>
    <w:rsid w:val="00323D58"/>
    <w:rsid w:val="003264ED"/>
    <w:rsid w:val="003301B4"/>
    <w:rsid w:val="003303C7"/>
    <w:rsid w:val="00330B6A"/>
    <w:rsid w:val="003312EE"/>
    <w:rsid w:val="00332896"/>
    <w:rsid w:val="00334FE2"/>
    <w:rsid w:val="003363C5"/>
    <w:rsid w:val="00336661"/>
    <w:rsid w:val="00336D36"/>
    <w:rsid w:val="003372CD"/>
    <w:rsid w:val="00342AB0"/>
    <w:rsid w:val="00343B8B"/>
    <w:rsid w:val="003574AC"/>
    <w:rsid w:val="003575FA"/>
    <w:rsid w:val="00363809"/>
    <w:rsid w:val="00365F91"/>
    <w:rsid w:val="0036650A"/>
    <w:rsid w:val="0037057F"/>
    <w:rsid w:val="00370955"/>
    <w:rsid w:val="00370F45"/>
    <w:rsid w:val="003721ED"/>
    <w:rsid w:val="00375DAD"/>
    <w:rsid w:val="003810CC"/>
    <w:rsid w:val="00382620"/>
    <w:rsid w:val="00386325"/>
    <w:rsid w:val="003939A5"/>
    <w:rsid w:val="00393ECC"/>
    <w:rsid w:val="00394CE0"/>
    <w:rsid w:val="00395696"/>
    <w:rsid w:val="00395FA5"/>
    <w:rsid w:val="003968C6"/>
    <w:rsid w:val="00396B22"/>
    <w:rsid w:val="003A1717"/>
    <w:rsid w:val="003A1C96"/>
    <w:rsid w:val="003A2982"/>
    <w:rsid w:val="003A393F"/>
    <w:rsid w:val="003A4CF0"/>
    <w:rsid w:val="003A4D9A"/>
    <w:rsid w:val="003A76A7"/>
    <w:rsid w:val="003B0C7C"/>
    <w:rsid w:val="003B132A"/>
    <w:rsid w:val="003B19D7"/>
    <w:rsid w:val="003B3D02"/>
    <w:rsid w:val="003C114E"/>
    <w:rsid w:val="003C40C8"/>
    <w:rsid w:val="003D3A6D"/>
    <w:rsid w:val="003D5CC1"/>
    <w:rsid w:val="003D7B1F"/>
    <w:rsid w:val="003E11C3"/>
    <w:rsid w:val="003E2EF0"/>
    <w:rsid w:val="003E41B1"/>
    <w:rsid w:val="003E7033"/>
    <w:rsid w:val="003F16CB"/>
    <w:rsid w:val="003F1711"/>
    <w:rsid w:val="003F225C"/>
    <w:rsid w:val="003F6964"/>
    <w:rsid w:val="00404731"/>
    <w:rsid w:val="0040490A"/>
    <w:rsid w:val="00413F09"/>
    <w:rsid w:val="00416483"/>
    <w:rsid w:val="00423240"/>
    <w:rsid w:val="0042372F"/>
    <w:rsid w:val="00423732"/>
    <w:rsid w:val="004255D2"/>
    <w:rsid w:val="00430008"/>
    <w:rsid w:val="00430995"/>
    <w:rsid w:val="0043177C"/>
    <w:rsid w:val="00434A99"/>
    <w:rsid w:val="004360D1"/>
    <w:rsid w:val="0044098D"/>
    <w:rsid w:val="004437FA"/>
    <w:rsid w:val="0044768F"/>
    <w:rsid w:val="004560ED"/>
    <w:rsid w:val="00460713"/>
    <w:rsid w:val="00461A09"/>
    <w:rsid w:val="0046227A"/>
    <w:rsid w:val="00462755"/>
    <w:rsid w:val="004656B9"/>
    <w:rsid w:val="00470715"/>
    <w:rsid w:val="00470A96"/>
    <w:rsid w:val="00472AFD"/>
    <w:rsid w:val="00474935"/>
    <w:rsid w:val="004750D1"/>
    <w:rsid w:val="00477461"/>
    <w:rsid w:val="004822E2"/>
    <w:rsid w:val="00482608"/>
    <w:rsid w:val="0049138D"/>
    <w:rsid w:val="00494AEF"/>
    <w:rsid w:val="00495775"/>
    <w:rsid w:val="00497C64"/>
    <w:rsid w:val="004A02DB"/>
    <w:rsid w:val="004A1C72"/>
    <w:rsid w:val="004A28B8"/>
    <w:rsid w:val="004A4EA7"/>
    <w:rsid w:val="004B0DE7"/>
    <w:rsid w:val="004B4046"/>
    <w:rsid w:val="004C168E"/>
    <w:rsid w:val="004C23F7"/>
    <w:rsid w:val="004C55ED"/>
    <w:rsid w:val="004C6ACB"/>
    <w:rsid w:val="004D14CF"/>
    <w:rsid w:val="004D6101"/>
    <w:rsid w:val="004D6CEF"/>
    <w:rsid w:val="004D766D"/>
    <w:rsid w:val="004E0D5C"/>
    <w:rsid w:val="004E1CB9"/>
    <w:rsid w:val="004E23E7"/>
    <w:rsid w:val="004E36AE"/>
    <w:rsid w:val="004E4FA1"/>
    <w:rsid w:val="004E5F3D"/>
    <w:rsid w:val="004F03A4"/>
    <w:rsid w:val="004F3E71"/>
    <w:rsid w:val="004F7F71"/>
    <w:rsid w:val="005007C7"/>
    <w:rsid w:val="0050151C"/>
    <w:rsid w:val="00503E0C"/>
    <w:rsid w:val="00505364"/>
    <w:rsid w:val="00505DA6"/>
    <w:rsid w:val="00505FB6"/>
    <w:rsid w:val="00506F30"/>
    <w:rsid w:val="0050705F"/>
    <w:rsid w:val="00510462"/>
    <w:rsid w:val="00510C10"/>
    <w:rsid w:val="00510EDB"/>
    <w:rsid w:val="0051217F"/>
    <w:rsid w:val="00512509"/>
    <w:rsid w:val="00515CFC"/>
    <w:rsid w:val="00515F54"/>
    <w:rsid w:val="00521A4D"/>
    <w:rsid w:val="005220ED"/>
    <w:rsid w:val="00525120"/>
    <w:rsid w:val="0052676B"/>
    <w:rsid w:val="00527518"/>
    <w:rsid w:val="005318AB"/>
    <w:rsid w:val="005342D2"/>
    <w:rsid w:val="00535661"/>
    <w:rsid w:val="00535D2F"/>
    <w:rsid w:val="00535D8D"/>
    <w:rsid w:val="00537FBE"/>
    <w:rsid w:val="00540D93"/>
    <w:rsid w:val="00541B6D"/>
    <w:rsid w:val="00541CAD"/>
    <w:rsid w:val="0054333B"/>
    <w:rsid w:val="0054458C"/>
    <w:rsid w:val="00545C2C"/>
    <w:rsid w:val="005511D1"/>
    <w:rsid w:val="005550B8"/>
    <w:rsid w:val="00555C0A"/>
    <w:rsid w:val="00556998"/>
    <w:rsid w:val="005607C0"/>
    <w:rsid w:val="00562F0E"/>
    <w:rsid w:val="0056347C"/>
    <w:rsid w:val="00563D16"/>
    <w:rsid w:val="005645FF"/>
    <w:rsid w:val="005700F0"/>
    <w:rsid w:val="00572135"/>
    <w:rsid w:val="005738AF"/>
    <w:rsid w:val="00573AB3"/>
    <w:rsid w:val="005745D0"/>
    <w:rsid w:val="00574BAD"/>
    <w:rsid w:val="00576E27"/>
    <w:rsid w:val="00577B1B"/>
    <w:rsid w:val="00580016"/>
    <w:rsid w:val="00581D0F"/>
    <w:rsid w:val="00582CAF"/>
    <w:rsid w:val="00582E2F"/>
    <w:rsid w:val="00587177"/>
    <w:rsid w:val="005928FF"/>
    <w:rsid w:val="00593453"/>
    <w:rsid w:val="00593B31"/>
    <w:rsid w:val="00593B6E"/>
    <w:rsid w:val="00593EA1"/>
    <w:rsid w:val="00594429"/>
    <w:rsid w:val="005944AC"/>
    <w:rsid w:val="00595D27"/>
    <w:rsid w:val="00597608"/>
    <w:rsid w:val="00597ADE"/>
    <w:rsid w:val="005A2636"/>
    <w:rsid w:val="005A2E8A"/>
    <w:rsid w:val="005A3AA1"/>
    <w:rsid w:val="005A4222"/>
    <w:rsid w:val="005A741C"/>
    <w:rsid w:val="005A7913"/>
    <w:rsid w:val="005B2175"/>
    <w:rsid w:val="005B5D13"/>
    <w:rsid w:val="005C12D7"/>
    <w:rsid w:val="005C3FFE"/>
    <w:rsid w:val="005D0CC5"/>
    <w:rsid w:val="005D1858"/>
    <w:rsid w:val="005D6D00"/>
    <w:rsid w:val="005D7368"/>
    <w:rsid w:val="005E1A13"/>
    <w:rsid w:val="005E7AC4"/>
    <w:rsid w:val="005F2B2C"/>
    <w:rsid w:val="005F435E"/>
    <w:rsid w:val="005F4D48"/>
    <w:rsid w:val="00601F7A"/>
    <w:rsid w:val="00603E58"/>
    <w:rsid w:val="00606413"/>
    <w:rsid w:val="00606B36"/>
    <w:rsid w:val="00607862"/>
    <w:rsid w:val="00614C88"/>
    <w:rsid w:val="006166F3"/>
    <w:rsid w:val="00624658"/>
    <w:rsid w:val="00625EB6"/>
    <w:rsid w:val="00630F1E"/>
    <w:rsid w:val="00632CC1"/>
    <w:rsid w:val="0063324C"/>
    <w:rsid w:val="00634173"/>
    <w:rsid w:val="0063489B"/>
    <w:rsid w:val="00640D8E"/>
    <w:rsid w:val="006411BC"/>
    <w:rsid w:val="006417A7"/>
    <w:rsid w:val="00641FB0"/>
    <w:rsid w:val="00642013"/>
    <w:rsid w:val="006435BB"/>
    <w:rsid w:val="00643CF8"/>
    <w:rsid w:val="006446E6"/>
    <w:rsid w:val="006448B4"/>
    <w:rsid w:val="006504AB"/>
    <w:rsid w:val="00651E79"/>
    <w:rsid w:val="006539BE"/>
    <w:rsid w:val="0065659D"/>
    <w:rsid w:val="0065676F"/>
    <w:rsid w:val="00656931"/>
    <w:rsid w:val="006603C3"/>
    <w:rsid w:val="00661CC0"/>
    <w:rsid w:val="00662C68"/>
    <w:rsid w:val="00663659"/>
    <w:rsid w:val="006639DE"/>
    <w:rsid w:val="006662A0"/>
    <w:rsid w:val="006673F1"/>
    <w:rsid w:val="0067232D"/>
    <w:rsid w:val="00672C78"/>
    <w:rsid w:val="0067661E"/>
    <w:rsid w:val="00680CDE"/>
    <w:rsid w:val="0068185B"/>
    <w:rsid w:val="00681CFF"/>
    <w:rsid w:val="00683E15"/>
    <w:rsid w:val="00686558"/>
    <w:rsid w:val="006875F2"/>
    <w:rsid w:val="00691036"/>
    <w:rsid w:val="006912F1"/>
    <w:rsid w:val="00693B2A"/>
    <w:rsid w:val="006A122E"/>
    <w:rsid w:val="006B1472"/>
    <w:rsid w:val="006B552A"/>
    <w:rsid w:val="006B6F12"/>
    <w:rsid w:val="006B74FA"/>
    <w:rsid w:val="006C0BD6"/>
    <w:rsid w:val="006C19F8"/>
    <w:rsid w:val="006C4415"/>
    <w:rsid w:val="006C53AC"/>
    <w:rsid w:val="006C58CD"/>
    <w:rsid w:val="006C5B92"/>
    <w:rsid w:val="006C5FD4"/>
    <w:rsid w:val="006C6C78"/>
    <w:rsid w:val="006D0A09"/>
    <w:rsid w:val="006D17A7"/>
    <w:rsid w:val="006D3EDA"/>
    <w:rsid w:val="006D58AA"/>
    <w:rsid w:val="006D618C"/>
    <w:rsid w:val="006E026D"/>
    <w:rsid w:val="006E085F"/>
    <w:rsid w:val="006E1234"/>
    <w:rsid w:val="006E31E0"/>
    <w:rsid w:val="006E31ED"/>
    <w:rsid w:val="006E6BD4"/>
    <w:rsid w:val="006E74AC"/>
    <w:rsid w:val="006F06A3"/>
    <w:rsid w:val="006F1114"/>
    <w:rsid w:val="006F1826"/>
    <w:rsid w:val="006F529A"/>
    <w:rsid w:val="006F5870"/>
    <w:rsid w:val="006F6482"/>
    <w:rsid w:val="006F73EB"/>
    <w:rsid w:val="0070297A"/>
    <w:rsid w:val="007029AD"/>
    <w:rsid w:val="00702B39"/>
    <w:rsid w:val="007049F0"/>
    <w:rsid w:val="00705E58"/>
    <w:rsid w:val="00706383"/>
    <w:rsid w:val="00707565"/>
    <w:rsid w:val="00707B56"/>
    <w:rsid w:val="00717ED2"/>
    <w:rsid w:val="0072123B"/>
    <w:rsid w:val="00721242"/>
    <w:rsid w:val="007224F2"/>
    <w:rsid w:val="007237DA"/>
    <w:rsid w:val="00726174"/>
    <w:rsid w:val="00726CEB"/>
    <w:rsid w:val="00737056"/>
    <w:rsid w:val="007413C8"/>
    <w:rsid w:val="00744764"/>
    <w:rsid w:val="00744B5B"/>
    <w:rsid w:val="00746F00"/>
    <w:rsid w:val="007471E5"/>
    <w:rsid w:val="007504CD"/>
    <w:rsid w:val="00750E11"/>
    <w:rsid w:val="00757188"/>
    <w:rsid w:val="007627D9"/>
    <w:rsid w:val="00763AC1"/>
    <w:rsid w:val="00764CF8"/>
    <w:rsid w:val="007657A9"/>
    <w:rsid w:val="007666E9"/>
    <w:rsid w:val="007704C1"/>
    <w:rsid w:val="00772655"/>
    <w:rsid w:val="007753E0"/>
    <w:rsid w:val="007755DC"/>
    <w:rsid w:val="00776047"/>
    <w:rsid w:val="00782715"/>
    <w:rsid w:val="007847F8"/>
    <w:rsid w:val="00784AFD"/>
    <w:rsid w:val="00787692"/>
    <w:rsid w:val="007A278F"/>
    <w:rsid w:val="007A3199"/>
    <w:rsid w:val="007A487F"/>
    <w:rsid w:val="007A6923"/>
    <w:rsid w:val="007B198D"/>
    <w:rsid w:val="007B2BFA"/>
    <w:rsid w:val="007B2D01"/>
    <w:rsid w:val="007B3534"/>
    <w:rsid w:val="007B3938"/>
    <w:rsid w:val="007B3E2C"/>
    <w:rsid w:val="007B707A"/>
    <w:rsid w:val="007B70CC"/>
    <w:rsid w:val="007C294F"/>
    <w:rsid w:val="007C3948"/>
    <w:rsid w:val="007C3D0A"/>
    <w:rsid w:val="007C5079"/>
    <w:rsid w:val="007C6A28"/>
    <w:rsid w:val="007D2746"/>
    <w:rsid w:val="007D3517"/>
    <w:rsid w:val="007D385B"/>
    <w:rsid w:val="007D4B94"/>
    <w:rsid w:val="007E1A63"/>
    <w:rsid w:val="007E6789"/>
    <w:rsid w:val="007E761A"/>
    <w:rsid w:val="007E76D8"/>
    <w:rsid w:val="007F29B1"/>
    <w:rsid w:val="007F2B29"/>
    <w:rsid w:val="00801833"/>
    <w:rsid w:val="0080208E"/>
    <w:rsid w:val="00806EA1"/>
    <w:rsid w:val="00812721"/>
    <w:rsid w:val="008136F0"/>
    <w:rsid w:val="008147E2"/>
    <w:rsid w:val="00823203"/>
    <w:rsid w:val="00826F01"/>
    <w:rsid w:val="00832E7F"/>
    <w:rsid w:val="008368F3"/>
    <w:rsid w:val="0084708A"/>
    <w:rsid w:val="00847C28"/>
    <w:rsid w:val="00847E3D"/>
    <w:rsid w:val="00853BF8"/>
    <w:rsid w:val="008557BB"/>
    <w:rsid w:val="00857A0B"/>
    <w:rsid w:val="008600C1"/>
    <w:rsid w:val="00861C83"/>
    <w:rsid w:val="00861F09"/>
    <w:rsid w:val="00865717"/>
    <w:rsid w:val="00870240"/>
    <w:rsid w:val="00873E2F"/>
    <w:rsid w:val="0087533E"/>
    <w:rsid w:val="008753B7"/>
    <w:rsid w:val="008758BD"/>
    <w:rsid w:val="008762C0"/>
    <w:rsid w:val="008764A6"/>
    <w:rsid w:val="00877A90"/>
    <w:rsid w:val="0088231A"/>
    <w:rsid w:val="00883165"/>
    <w:rsid w:val="0088430E"/>
    <w:rsid w:val="008878B4"/>
    <w:rsid w:val="00892069"/>
    <w:rsid w:val="0089231A"/>
    <w:rsid w:val="00892D55"/>
    <w:rsid w:val="008935DB"/>
    <w:rsid w:val="008A1340"/>
    <w:rsid w:val="008A28DF"/>
    <w:rsid w:val="008A60A1"/>
    <w:rsid w:val="008A662F"/>
    <w:rsid w:val="008A7FC7"/>
    <w:rsid w:val="008B094B"/>
    <w:rsid w:val="008B287A"/>
    <w:rsid w:val="008C0B9D"/>
    <w:rsid w:val="008C232C"/>
    <w:rsid w:val="008C4972"/>
    <w:rsid w:val="008C49B2"/>
    <w:rsid w:val="008C6918"/>
    <w:rsid w:val="008C70BD"/>
    <w:rsid w:val="008D090C"/>
    <w:rsid w:val="008D104F"/>
    <w:rsid w:val="008D5905"/>
    <w:rsid w:val="008D6C32"/>
    <w:rsid w:val="008E196F"/>
    <w:rsid w:val="008E2756"/>
    <w:rsid w:val="008E5245"/>
    <w:rsid w:val="008E6CDA"/>
    <w:rsid w:val="008F1495"/>
    <w:rsid w:val="008F1C00"/>
    <w:rsid w:val="008F2587"/>
    <w:rsid w:val="008F6CF3"/>
    <w:rsid w:val="008F7D8F"/>
    <w:rsid w:val="009008A1"/>
    <w:rsid w:val="00900942"/>
    <w:rsid w:val="0090376E"/>
    <w:rsid w:val="009053E3"/>
    <w:rsid w:val="00910CCD"/>
    <w:rsid w:val="00914E50"/>
    <w:rsid w:val="009160B2"/>
    <w:rsid w:val="00921E46"/>
    <w:rsid w:val="00921F5F"/>
    <w:rsid w:val="00924EDD"/>
    <w:rsid w:val="00927C74"/>
    <w:rsid w:val="0093148D"/>
    <w:rsid w:val="00931893"/>
    <w:rsid w:val="00934E50"/>
    <w:rsid w:val="00935897"/>
    <w:rsid w:val="00935CD3"/>
    <w:rsid w:val="0094153E"/>
    <w:rsid w:val="009432E9"/>
    <w:rsid w:val="00943D20"/>
    <w:rsid w:val="009447A0"/>
    <w:rsid w:val="0094635D"/>
    <w:rsid w:val="009463B3"/>
    <w:rsid w:val="009477CE"/>
    <w:rsid w:val="00947B5D"/>
    <w:rsid w:val="00951E96"/>
    <w:rsid w:val="00952005"/>
    <w:rsid w:val="0095586F"/>
    <w:rsid w:val="0095609C"/>
    <w:rsid w:val="009560A1"/>
    <w:rsid w:val="009622C3"/>
    <w:rsid w:val="00964956"/>
    <w:rsid w:val="00964E4F"/>
    <w:rsid w:val="00965677"/>
    <w:rsid w:val="00966DBD"/>
    <w:rsid w:val="009674E8"/>
    <w:rsid w:val="00967CC8"/>
    <w:rsid w:val="009812B5"/>
    <w:rsid w:val="00982520"/>
    <w:rsid w:val="00982F95"/>
    <w:rsid w:val="009845DE"/>
    <w:rsid w:val="009851E9"/>
    <w:rsid w:val="0099161E"/>
    <w:rsid w:val="0099230D"/>
    <w:rsid w:val="00992FE5"/>
    <w:rsid w:val="00995040"/>
    <w:rsid w:val="00995FED"/>
    <w:rsid w:val="009961E9"/>
    <w:rsid w:val="009A111F"/>
    <w:rsid w:val="009A3523"/>
    <w:rsid w:val="009A3564"/>
    <w:rsid w:val="009A35DC"/>
    <w:rsid w:val="009A4CD8"/>
    <w:rsid w:val="009A4F87"/>
    <w:rsid w:val="009A68F3"/>
    <w:rsid w:val="009B0743"/>
    <w:rsid w:val="009B0DC6"/>
    <w:rsid w:val="009B11CE"/>
    <w:rsid w:val="009B1906"/>
    <w:rsid w:val="009B43EC"/>
    <w:rsid w:val="009B5D24"/>
    <w:rsid w:val="009B745A"/>
    <w:rsid w:val="009B7750"/>
    <w:rsid w:val="009B7CD9"/>
    <w:rsid w:val="009B7D23"/>
    <w:rsid w:val="009B7E16"/>
    <w:rsid w:val="009C2472"/>
    <w:rsid w:val="009C3F30"/>
    <w:rsid w:val="009D0F47"/>
    <w:rsid w:val="009D1A6C"/>
    <w:rsid w:val="009D3D60"/>
    <w:rsid w:val="009D3FE0"/>
    <w:rsid w:val="009D5705"/>
    <w:rsid w:val="009D6B82"/>
    <w:rsid w:val="009D781F"/>
    <w:rsid w:val="009E0463"/>
    <w:rsid w:val="009E1FCB"/>
    <w:rsid w:val="009E2D10"/>
    <w:rsid w:val="009E3EF4"/>
    <w:rsid w:val="009E68CB"/>
    <w:rsid w:val="009E7827"/>
    <w:rsid w:val="009F240C"/>
    <w:rsid w:val="009F2C7C"/>
    <w:rsid w:val="009F4334"/>
    <w:rsid w:val="009F4713"/>
    <w:rsid w:val="009F70D9"/>
    <w:rsid w:val="009F753E"/>
    <w:rsid w:val="009F7C65"/>
    <w:rsid w:val="00A04279"/>
    <w:rsid w:val="00A05B2B"/>
    <w:rsid w:val="00A1060D"/>
    <w:rsid w:val="00A14A13"/>
    <w:rsid w:val="00A17F13"/>
    <w:rsid w:val="00A2287D"/>
    <w:rsid w:val="00A25DE0"/>
    <w:rsid w:val="00A261A6"/>
    <w:rsid w:val="00A26300"/>
    <w:rsid w:val="00A272CF"/>
    <w:rsid w:val="00A312A9"/>
    <w:rsid w:val="00A33B48"/>
    <w:rsid w:val="00A345F8"/>
    <w:rsid w:val="00A349F2"/>
    <w:rsid w:val="00A35866"/>
    <w:rsid w:val="00A400D3"/>
    <w:rsid w:val="00A401C5"/>
    <w:rsid w:val="00A40418"/>
    <w:rsid w:val="00A435C5"/>
    <w:rsid w:val="00A43CFB"/>
    <w:rsid w:val="00A44EE0"/>
    <w:rsid w:val="00A471D5"/>
    <w:rsid w:val="00A472C0"/>
    <w:rsid w:val="00A476F9"/>
    <w:rsid w:val="00A47A8C"/>
    <w:rsid w:val="00A5243E"/>
    <w:rsid w:val="00A541CF"/>
    <w:rsid w:val="00A549CE"/>
    <w:rsid w:val="00A556F6"/>
    <w:rsid w:val="00A57C5F"/>
    <w:rsid w:val="00A60968"/>
    <w:rsid w:val="00A6257E"/>
    <w:rsid w:val="00A63699"/>
    <w:rsid w:val="00A6497F"/>
    <w:rsid w:val="00A66AAE"/>
    <w:rsid w:val="00A704B7"/>
    <w:rsid w:val="00A70F55"/>
    <w:rsid w:val="00A71D67"/>
    <w:rsid w:val="00A767D4"/>
    <w:rsid w:val="00A77002"/>
    <w:rsid w:val="00A80033"/>
    <w:rsid w:val="00A801FE"/>
    <w:rsid w:val="00A86B4E"/>
    <w:rsid w:val="00A87314"/>
    <w:rsid w:val="00A907A9"/>
    <w:rsid w:val="00A94397"/>
    <w:rsid w:val="00AA1EDA"/>
    <w:rsid w:val="00AA27EF"/>
    <w:rsid w:val="00AA346C"/>
    <w:rsid w:val="00AA4C24"/>
    <w:rsid w:val="00AA66D1"/>
    <w:rsid w:val="00AA679E"/>
    <w:rsid w:val="00AA6B6C"/>
    <w:rsid w:val="00AA77DF"/>
    <w:rsid w:val="00AB0FC8"/>
    <w:rsid w:val="00AB1ECB"/>
    <w:rsid w:val="00AB3095"/>
    <w:rsid w:val="00AB37B8"/>
    <w:rsid w:val="00AB4D4E"/>
    <w:rsid w:val="00AB5B52"/>
    <w:rsid w:val="00AB79CE"/>
    <w:rsid w:val="00AC1047"/>
    <w:rsid w:val="00AC1ED6"/>
    <w:rsid w:val="00AC2A3D"/>
    <w:rsid w:val="00AC5897"/>
    <w:rsid w:val="00AC621E"/>
    <w:rsid w:val="00AD03C9"/>
    <w:rsid w:val="00AD2CE9"/>
    <w:rsid w:val="00AD3244"/>
    <w:rsid w:val="00AD4F0B"/>
    <w:rsid w:val="00AD79EC"/>
    <w:rsid w:val="00AE018C"/>
    <w:rsid w:val="00AE02F8"/>
    <w:rsid w:val="00AE20BD"/>
    <w:rsid w:val="00AE472D"/>
    <w:rsid w:val="00AE5925"/>
    <w:rsid w:val="00AE5CA8"/>
    <w:rsid w:val="00AE64B4"/>
    <w:rsid w:val="00AE6B94"/>
    <w:rsid w:val="00AE7DB0"/>
    <w:rsid w:val="00AF0175"/>
    <w:rsid w:val="00AF0927"/>
    <w:rsid w:val="00AF3358"/>
    <w:rsid w:val="00AF5B73"/>
    <w:rsid w:val="00AF7433"/>
    <w:rsid w:val="00B00CCB"/>
    <w:rsid w:val="00B012DE"/>
    <w:rsid w:val="00B0343E"/>
    <w:rsid w:val="00B03C08"/>
    <w:rsid w:val="00B03D9A"/>
    <w:rsid w:val="00B05A20"/>
    <w:rsid w:val="00B07600"/>
    <w:rsid w:val="00B104E9"/>
    <w:rsid w:val="00B13867"/>
    <w:rsid w:val="00B1536F"/>
    <w:rsid w:val="00B156E0"/>
    <w:rsid w:val="00B36EAF"/>
    <w:rsid w:val="00B36F3E"/>
    <w:rsid w:val="00B4233B"/>
    <w:rsid w:val="00B4312B"/>
    <w:rsid w:val="00B516D4"/>
    <w:rsid w:val="00B53495"/>
    <w:rsid w:val="00B53F07"/>
    <w:rsid w:val="00B54765"/>
    <w:rsid w:val="00B561DE"/>
    <w:rsid w:val="00B62065"/>
    <w:rsid w:val="00B652FF"/>
    <w:rsid w:val="00B66124"/>
    <w:rsid w:val="00B71FDD"/>
    <w:rsid w:val="00B76FAC"/>
    <w:rsid w:val="00B8125E"/>
    <w:rsid w:val="00B815A4"/>
    <w:rsid w:val="00B81CE3"/>
    <w:rsid w:val="00B83D66"/>
    <w:rsid w:val="00B84A09"/>
    <w:rsid w:val="00B87C18"/>
    <w:rsid w:val="00B94A1F"/>
    <w:rsid w:val="00B94B36"/>
    <w:rsid w:val="00B97678"/>
    <w:rsid w:val="00BA1E88"/>
    <w:rsid w:val="00BA3AFA"/>
    <w:rsid w:val="00BA487E"/>
    <w:rsid w:val="00BA4E59"/>
    <w:rsid w:val="00BB075B"/>
    <w:rsid w:val="00BB0EE9"/>
    <w:rsid w:val="00BB26DA"/>
    <w:rsid w:val="00BB2F5A"/>
    <w:rsid w:val="00BB44DA"/>
    <w:rsid w:val="00BB626B"/>
    <w:rsid w:val="00BB7CCE"/>
    <w:rsid w:val="00BC180F"/>
    <w:rsid w:val="00BC3489"/>
    <w:rsid w:val="00BC4E88"/>
    <w:rsid w:val="00BC6599"/>
    <w:rsid w:val="00BD3166"/>
    <w:rsid w:val="00BD36B8"/>
    <w:rsid w:val="00BD78E5"/>
    <w:rsid w:val="00BE209D"/>
    <w:rsid w:val="00BE45D7"/>
    <w:rsid w:val="00BE75C6"/>
    <w:rsid w:val="00BE7724"/>
    <w:rsid w:val="00BF2723"/>
    <w:rsid w:val="00BF56CA"/>
    <w:rsid w:val="00BF5D09"/>
    <w:rsid w:val="00BF6613"/>
    <w:rsid w:val="00C06727"/>
    <w:rsid w:val="00C07D1C"/>
    <w:rsid w:val="00C1038E"/>
    <w:rsid w:val="00C1039D"/>
    <w:rsid w:val="00C12B99"/>
    <w:rsid w:val="00C155B1"/>
    <w:rsid w:val="00C17971"/>
    <w:rsid w:val="00C17C11"/>
    <w:rsid w:val="00C20509"/>
    <w:rsid w:val="00C218E4"/>
    <w:rsid w:val="00C25DC1"/>
    <w:rsid w:val="00C26478"/>
    <w:rsid w:val="00C34577"/>
    <w:rsid w:val="00C415FF"/>
    <w:rsid w:val="00C4179A"/>
    <w:rsid w:val="00C4676D"/>
    <w:rsid w:val="00C47342"/>
    <w:rsid w:val="00C47D6B"/>
    <w:rsid w:val="00C50233"/>
    <w:rsid w:val="00C57165"/>
    <w:rsid w:val="00C6233C"/>
    <w:rsid w:val="00C62CA2"/>
    <w:rsid w:val="00C62F0C"/>
    <w:rsid w:val="00C63DA9"/>
    <w:rsid w:val="00C6498B"/>
    <w:rsid w:val="00C66C83"/>
    <w:rsid w:val="00C67E1B"/>
    <w:rsid w:val="00C67ED7"/>
    <w:rsid w:val="00C70852"/>
    <w:rsid w:val="00C7244D"/>
    <w:rsid w:val="00C7400C"/>
    <w:rsid w:val="00C75BB5"/>
    <w:rsid w:val="00C82DD3"/>
    <w:rsid w:val="00C837D9"/>
    <w:rsid w:val="00C8561D"/>
    <w:rsid w:val="00C9417E"/>
    <w:rsid w:val="00CA4A35"/>
    <w:rsid w:val="00CB316D"/>
    <w:rsid w:val="00CB5071"/>
    <w:rsid w:val="00CB5E43"/>
    <w:rsid w:val="00CB635B"/>
    <w:rsid w:val="00CC0B8B"/>
    <w:rsid w:val="00CC168E"/>
    <w:rsid w:val="00CC65C7"/>
    <w:rsid w:val="00CD0522"/>
    <w:rsid w:val="00CD3237"/>
    <w:rsid w:val="00CD4129"/>
    <w:rsid w:val="00CD7C40"/>
    <w:rsid w:val="00CE00AA"/>
    <w:rsid w:val="00CE13C7"/>
    <w:rsid w:val="00CE2083"/>
    <w:rsid w:val="00CE380E"/>
    <w:rsid w:val="00CF05B5"/>
    <w:rsid w:val="00CF0D6B"/>
    <w:rsid w:val="00CF216B"/>
    <w:rsid w:val="00D0104C"/>
    <w:rsid w:val="00D0341A"/>
    <w:rsid w:val="00D063A9"/>
    <w:rsid w:val="00D079DF"/>
    <w:rsid w:val="00D07BA3"/>
    <w:rsid w:val="00D131DD"/>
    <w:rsid w:val="00D15BE5"/>
    <w:rsid w:val="00D17C2B"/>
    <w:rsid w:val="00D21B81"/>
    <w:rsid w:val="00D24AED"/>
    <w:rsid w:val="00D278A2"/>
    <w:rsid w:val="00D30BAD"/>
    <w:rsid w:val="00D35FE7"/>
    <w:rsid w:val="00D35FFD"/>
    <w:rsid w:val="00D37604"/>
    <w:rsid w:val="00D40761"/>
    <w:rsid w:val="00D458EC"/>
    <w:rsid w:val="00D472D7"/>
    <w:rsid w:val="00D509DD"/>
    <w:rsid w:val="00D53514"/>
    <w:rsid w:val="00D54F45"/>
    <w:rsid w:val="00D5733B"/>
    <w:rsid w:val="00D60188"/>
    <w:rsid w:val="00D60368"/>
    <w:rsid w:val="00D6173D"/>
    <w:rsid w:val="00D64C35"/>
    <w:rsid w:val="00D7122C"/>
    <w:rsid w:val="00D74A3D"/>
    <w:rsid w:val="00D760A8"/>
    <w:rsid w:val="00D776FD"/>
    <w:rsid w:val="00D7770A"/>
    <w:rsid w:val="00D80191"/>
    <w:rsid w:val="00D8026E"/>
    <w:rsid w:val="00D812C6"/>
    <w:rsid w:val="00D81ECA"/>
    <w:rsid w:val="00D875F8"/>
    <w:rsid w:val="00D904B9"/>
    <w:rsid w:val="00D94F6C"/>
    <w:rsid w:val="00D95DF5"/>
    <w:rsid w:val="00DA2743"/>
    <w:rsid w:val="00DA3117"/>
    <w:rsid w:val="00DA5616"/>
    <w:rsid w:val="00DA5F81"/>
    <w:rsid w:val="00DA67BA"/>
    <w:rsid w:val="00DB5017"/>
    <w:rsid w:val="00DB5818"/>
    <w:rsid w:val="00DC03FE"/>
    <w:rsid w:val="00DC0580"/>
    <w:rsid w:val="00DC5E03"/>
    <w:rsid w:val="00DC7EDD"/>
    <w:rsid w:val="00DD025C"/>
    <w:rsid w:val="00DD096A"/>
    <w:rsid w:val="00DD35B2"/>
    <w:rsid w:val="00DD583C"/>
    <w:rsid w:val="00DD7972"/>
    <w:rsid w:val="00DE3574"/>
    <w:rsid w:val="00DE542E"/>
    <w:rsid w:val="00DE6680"/>
    <w:rsid w:val="00DE6A05"/>
    <w:rsid w:val="00DF18B0"/>
    <w:rsid w:val="00DF2257"/>
    <w:rsid w:val="00DF4D68"/>
    <w:rsid w:val="00DF55BD"/>
    <w:rsid w:val="00DF5D1C"/>
    <w:rsid w:val="00DF6661"/>
    <w:rsid w:val="00DF756C"/>
    <w:rsid w:val="00E005A9"/>
    <w:rsid w:val="00E00B9F"/>
    <w:rsid w:val="00E0152F"/>
    <w:rsid w:val="00E02934"/>
    <w:rsid w:val="00E03492"/>
    <w:rsid w:val="00E03772"/>
    <w:rsid w:val="00E07821"/>
    <w:rsid w:val="00E10CCA"/>
    <w:rsid w:val="00E15D94"/>
    <w:rsid w:val="00E23336"/>
    <w:rsid w:val="00E23EAA"/>
    <w:rsid w:val="00E2610C"/>
    <w:rsid w:val="00E27569"/>
    <w:rsid w:val="00E30E76"/>
    <w:rsid w:val="00E31F45"/>
    <w:rsid w:val="00E32693"/>
    <w:rsid w:val="00E32975"/>
    <w:rsid w:val="00E35466"/>
    <w:rsid w:val="00E4305E"/>
    <w:rsid w:val="00E4509F"/>
    <w:rsid w:val="00E47007"/>
    <w:rsid w:val="00E569C5"/>
    <w:rsid w:val="00E5715B"/>
    <w:rsid w:val="00E619D7"/>
    <w:rsid w:val="00E62113"/>
    <w:rsid w:val="00E62B6E"/>
    <w:rsid w:val="00E62BB2"/>
    <w:rsid w:val="00E64828"/>
    <w:rsid w:val="00E649EC"/>
    <w:rsid w:val="00E67FCC"/>
    <w:rsid w:val="00E728A0"/>
    <w:rsid w:val="00E754C9"/>
    <w:rsid w:val="00E755D0"/>
    <w:rsid w:val="00E77447"/>
    <w:rsid w:val="00E825CF"/>
    <w:rsid w:val="00E82670"/>
    <w:rsid w:val="00E828AF"/>
    <w:rsid w:val="00E839F7"/>
    <w:rsid w:val="00E83FB0"/>
    <w:rsid w:val="00E84197"/>
    <w:rsid w:val="00E855E7"/>
    <w:rsid w:val="00E94315"/>
    <w:rsid w:val="00E94D53"/>
    <w:rsid w:val="00E96720"/>
    <w:rsid w:val="00EA1101"/>
    <w:rsid w:val="00EA1208"/>
    <w:rsid w:val="00EA39B8"/>
    <w:rsid w:val="00EA4880"/>
    <w:rsid w:val="00EA553F"/>
    <w:rsid w:val="00EA574B"/>
    <w:rsid w:val="00EA717A"/>
    <w:rsid w:val="00EB011B"/>
    <w:rsid w:val="00EB0923"/>
    <w:rsid w:val="00EB0DFE"/>
    <w:rsid w:val="00EB7D53"/>
    <w:rsid w:val="00EC24D4"/>
    <w:rsid w:val="00EC6CBC"/>
    <w:rsid w:val="00EC70E4"/>
    <w:rsid w:val="00EC7EA1"/>
    <w:rsid w:val="00ED3667"/>
    <w:rsid w:val="00ED5BB6"/>
    <w:rsid w:val="00ED5F71"/>
    <w:rsid w:val="00ED6166"/>
    <w:rsid w:val="00ED66FD"/>
    <w:rsid w:val="00ED687A"/>
    <w:rsid w:val="00EE233F"/>
    <w:rsid w:val="00EE441C"/>
    <w:rsid w:val="00EE7681"/>
    <w:rsid w:val="00EF01BD"/>
    <w:rsid w:val="00EF0E7D"/>
    <w:rsid w:val="00EF20C7"/>
    <w:rsid w:val="00EF241C"/>
    <w:rsid w:val="00EF3616"/>
    <w:rsid w:val="00EF4A89"/>
    <w:rsid w:val="00F02A47"/>
    <w:rsid w:val="00F06548"/>
    <w:rsid w:val="00F07269"/>
    <w:rsid w:val="00F17538"/>
    <w:rsid w:val="00F20003"/>
    <w:rsid w:val="00F20F60"/>
    <w:rsid w:val="00F262BB"/>
    <w:rsid w:val="00F30B4C"/>
    <w:rsid w:val="00F33D1D"/>
    <w:rsid w:val="00F33E7C"/>
    <w:rsid w:val="00F36651"/>
    <w:rsid w:val="00F43A28"/>
    <w:rsid w:val="00F44D09"/>
    <w:rsid w:val="00F45877"/>
    <w:rsid w:val="00F45D22"/>
    <w:rsid w:val="00F52054"/>
    <w:rsid w:val="00F5639D"/>
    <w:rsid w:val="00F60287"/>
    <w:rsid w:val="00F614D1"/>
    <w:rsid w:val="00F627C2"/>
    <w:rsid w:val="00F6570F"/>
    <w:rsid w:val="00F66F6E"/>
    <w:rsid w:val="00F67177"/>
    <w:rsid w:val="00F71486"/>
    <w:rsid w:val="00F7430C"/>
    <w:rsid w:val="00F7442A"/>
    <w:rsid w:val="00F76B01"/>
    <w:rsid w:val="00F809E6"/>
    <w:rsid w:val="00F813D4"/>
    <w:rsid w:val="00F82F95"/>
    <w:rsid w:val="00F83598"/>
    <w:rsid w:val="00F83C93"/>
    <w:rsid w:val="00F85B73"/>
    <w:rsid w:val="00F862BF"/>
    <w:rsid w:val="00F92CA7"/>
    <w:rsid w:val="00F93B47"/>
    <w:rsid w:val="00F93EE9"/>
    <w:rsid w:val="00F94CA6"/>
    <w:rsid w:val="00F953EB"/>
    <w:rsid w:val="00F96E58"/>
    <w:rsid w:val="00F974C8"/>
    <w:rsid w:val="00FA02C9"/>
    <w:rsid w:val="00FA573A"/>
    <w:rsid w:val="00FA6DFF"/>
    <w:rsid w:val="00FA7C00"/>
    <w:rsid w:val="00FB1FE4"/>
    <w:rsid w:val="00FB256A"/>
    <w:rsid w:val="00FB2D40"/>
    <w:rsid w:val="00FB3A73"/>
    <w:rsid w:val="00FB3FD5"/>
    <w:rsid w:val="00FC1E3B"/>
    <w:rsid w:val="00FC5859"/>
    <w:rsid w:val="00FC684B"/>
    <w:rsid w:val="00FC6AC1"/>
    <w:rsid w:val="00FD07DA"/>
    <w:rsid w:val="00FD13E3"/>
    <w:rsid w:val="00FD241C"/>
    <w:rsid w:val="00FD2D18"/>
    <w:rsid w:val="00FE7A16"/>
    <w:rsid w:val="00FE7B8C"/>
    <w:rsid w:val="00FF0E89"/>
    <w:rsid w:val="00FF1272"/>
    <w:rsid w:val="00FF187E"/>
    <w:rsid w:val="00FF264F"/>
    <w:rsid w:val="00FF2CFA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58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D0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733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323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323D5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rsid w:val="00323D5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Arial" w:hAnsi="Arial" w:cs="Arial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9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19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53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C07D1C"/>
    <w:pPr>
      <w:widowControl w:val="0"/>
      <w:autoSpaceDE w:val="0"/>
      <w:autoSpaceDN w:val="0"/>
      <w:adjustRightInd w:val="0"/>
      <w:spacing w:line="299" w:lineRule="exact"/>
      <w:jc w:val="center"/>
    </w:pPr>
    <w:rPr>
      <w:rFonts w:ascii="Times New Roman" w:hAnsi="Times New Roman" w:cs="Times New Roman"/>
    </w:rPr>
  </w:style>
  <w:style w:type="character" w:customStyle="1" w:styleId="FontStyle15">
    <w:name w:val="Font Style15"/>
    <w:basedOn w:val="a0"/>
    <w:rsid w:val="00C07D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012DE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B012DE"/>
    <w:pPr>
      <w:widowControl w:val="0"/>
      <w:autoSpaceDE w:val="0"/>
      <w:autoSpaceDN w:val="0"/>
      <w:adjustRightInd w:val="0"/>
      <w:spacing w:line="300" w:lineRule="exact"/>
      <w:ind w:firstLine="333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rsid w:val="00B012DE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B012DE"/>
    <w:pPr>
      <w:widowControl w:val="0"/>
      <w:autoSpaceDE w:val="0"/>
      <w:autoSpaceDN w:val="0"/>
      <w:adjustRightInd w:val="0"/>
      <w:spacing w:line="595" w:lineRule="exact"/>
      <w:ind w:firstLine="581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rsid w:val="00B012DE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Times New Roman" w:hAnsi="Times New Roman" w:cs="Times New Roman"/>
    </w:rPr>
  </w:style>
  <w:style w:type="paragraph" w:customStyle="1" w:styleId="Style13">
    <w:name w:val="Style13"/>
    <w:basedOn w:val="a"/>
    <w:rsid w:val="00B012DE"/>
    <w:pPr>
      <w:widowControl w:val="0"/>
      <w:autoSpaceDE w:val="0"/>
      <w:autoSpaceDN w:val="0"/>
      <w:adjustRightInd w:val="0"/>
      <w:spacing w:line="299" w:lineRule="exact"/>
      <w:ind w:firstLine="538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B652FF"/>
    <w:pPr>
      <w:widowControl w:val="0"/>
      <w:autoSpaceDE w:val="0"/>
      <w:autoSpaceDN w:val="0"/>
      <w:adjustRightInd w:val="0"/>
      <w:spacing w:line="298" w:lineRule="exact"/>
      <w:ind w:firstLine="528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rsid w:val="009F4713"/>
    <w:pPr>
      <w:widowControl w:val="0"/>
      <w:autoSpaceDE w:val="0"/>
      <w:autoSpaceDN w:val="0"/>
      <w:adjustRightInd w:val="0"/>
      <w:spacing w:line="299" w:lineRule="exact"/>
    </w:pPr>
    <w:rPr>
      <w:rFonts w:ascii="Times New Roman" w:hAnsi="Times New Roman" w:cs="Times New Roman"/>
    </w:rPr>
  </w:style>
  <w:style w:type="paragraph" w:customStyle="1" w:styleId="Style8">
    <w:name w:val="Style8"/>
    <w:basedOn w:val="a"/>
    <w:rsid w:val="009F4713"/>
    <w:pPr>
      <w:widowControl w:val="0"/>
      <w:autoSpaceDE w:val="0"/>
      <w:autoSpaceDN w:val="0"/>
      <w:adjustRightInd w:val="0"/>
      <w:spacing w:line="300" w:lineRule="exact"/>
      <w:ind w:firstLine="1339"/>
    </w:pPr>
    <w:rPr>
      <w:rFonts w:ascii="Times New Roman" w:hAnsi="Times New Roman" w:cs="Times New Roman"/>
    </w:rPr>
  </w:style>
  <w:style w:type="paragraph" w:styleId="a8">
    <w:name w:val="footnote text"/>
    <w:basedOn w:val="a"/>
    <w:link w:val="a9"/>
    <w:uiPriority w:val="99"/>
    <w:semiHidden/>
    <w:rsid w:val="00CE208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ascii="Arial" w:hAnsi="Arial" w:cs="Arial"/>
    </w:rPr>
  </w:style>
  <w:style w:type="character" w:styleId="aa">
    <w:name w:val="footnote reference"/>
    <w:basedOn w:val="a0"/>
    <w:uiPriority w:val="99"/>
    <w:semiHidden/>
    <w:rsid w:val="00CE2083"/>
    <w:rPr>
      <w:rFonts w:cs="Times New Roman"/>
      <w:vertAlign w:val="superscript"/>
    </w:rPr>
  </w:style>
  <w:style w:type="paragraph" w:styleId="ab">
    <w:name w:val="Document Map"/>
    <w:basedOn w:val="a"/>
    <w:link w:val="ac"/>
    <w:uiPriority w:val="99"/>
    <w:semiHidden/>
    <w:rsid w:val="002E4E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rsid w:val="004255D2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D73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FE7B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7B8C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6E31E0"/>
    <w:rPr>
      <w:color w:val="808080"/>
    </w:rPr>
  </w:style>
  <w:style w:type="character" w:styleId="af1">
    <w:name w:val="Hyperlink"/>
    <w:basedOn w:val="a0"/>
    <w:rsid w:val="00BD36B8"/>
    <w:rPr>
      <w:color w:val="0000FF" w:themeColor="hyperlink"/>
      <w:u w:val="single"/>
    </w:rPr>
  </w:style>
  <w:style w:type="character" w:customStyle="1" w:styleId="FontStyle36">
    <w:name w:val="Font Style36"/>
    <w:uiPriority w:val="99"/>
    <w:rsid w:val="00AB4D4E"/>
    <w:rPr>
      <w:rFonts w:ascii="Times New Roman" w:hAnsi="Times New Roman" w:cs="Times New Roman"/>
      <w:sz w:val="26"/>
      <w:szCs w:val="26"/>
    </w:rPr>
  </w:style>
  <w:style w:type="paragraph" w:styleId="af2">
    <w:name w:val="endnote text"/>
    <w:basedOn w:val="a"/>
    <w:link w:val="af3"/>
    <w:semiHidden/>
    <w:unhideWhenUsed/>
    <w:rsid w:val="00E5715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E5715B"/>
    <w:rPr>
      <w:rFonts w:ascii="Arial" w:hAnsi="Arial" w:cs="Arial"/>
    </w:rPr>
  </w:style>
  <w:style w:type="character" w:styleId="af4">
    <w:name w:val="endnote reference"/>
    <w:basedOn w:val="a0"/>
    <w:semiHidden/>
    <w:unhideWhenUsed/>
    <w:rsid w:val="00E5715B"/>
    <w:rPr>
      <w:vertAlign w:val="superscript"/>
    </w:rPr>
  </w:style>
  <w:style w:type="character" w:styleId="af5">
    <w:name w:val="annotation reference"/>
    <w:basedOn w:val="a0"/>
    <w:semiHidden/>
    <w:unhideWhenUsed/>
    <w:rsid w:val="00277106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710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7106"/>
    <w:rPr>
      <w:rFonts w:ascii="Arial" w:hAnsi="Arial" w:cs="Arial"/>
    </w:rPr>
  </w:style>
  <w:style w:type="paragraph" w:styleId="af8">
    <w:name w:val="annotation subject"/>
    <w:basedOn w:val="af6"/>
    <w:next w:val="af6"/>
    <w:link w:val="af9"/>
    <w:semiHidden/>
    <w:unhideWhenUsed/>
    <w:rsid w:val="0027710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7106"/>
    <w:rPr>
      <w:rFonts w:ascii="Arial" w:hAnsi="Arial" w:cs="Arial"/>
      <w:b/>
      <w:bCs/>
    </w:rPr>
  </w:style>
  <w:style w:type="character" w:customStyle="1" w:styleId="ng-isolate-scope">
    <w:name w:val="ng-isolate-scope"/>
    <w:basedOn w:val="a0"/>
    <w:rsid w:val="000261A0"/>
  </w:style>
  <w:style w:type="character" w:customStyle="1" w:styleId="apple-converted-space">
    <w:name w:val="apple-converted-space"/>
    <w:basedOn w:val="a0"/>
    <w:rsid w:val="000261A0"/>
  </w:style>
  <w:style w:type="character" w:customStyle="1" w:styleId="service-desc">
    <w:name w:val="service-desc"/>
    <w:basedOn w:val="a0"/>
    <w:rsid w:val="000261A0"/>
  </w:style>
  <w:style w:type="character" w:customStyle="1" w:styleId="FontStyle19">
    <w:name w:val="Font Style19"/>
    <w:uiPriority w:val="99"/>
    <w:rsid w:val="00FC6AC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58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D0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733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323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323D5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rsid w:val="00323D5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Arial" w:hAnsi="Arial" w:cs="Arial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9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19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53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C07D1C"/>
    <w:pPr>
      <w:widowControl w:val="0"/>
      <w:autoSpaceDE w:val="0"/>
      <w:autoSpaceDN w:val="0"/>
      <w:adjustRightInd w:val="0"/>
      <w:spacing w:line="299" w:lineRule="exact"/>
      <w:jc w:val="center"/>
    </w:pPr>
    <w:rPr>
      <w:rFonts w:ascii="Times New Roman" w:hAnsi="Times New Roman" w:cs="Times New Roman"/>
    </w:rPr>
  </w:style>
  <w:style w:type="character" w:customStyle="1" w:styleId="FontStyle15">
    <w:name w:val="Font Style15"/>
    <w:basedOn w:val="a0"/>
    <w:rsid w:val="00C07D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012DE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B012DE"/>
    <w:pPr>
      <w:widowControl w:val="0"/>
      <w:autoSpaceDE w:val="0"/>
      <w:autoSpaceDN w:val="0"/>
      <w:adjustRightInd w:val="0"/>
      <w:spacing w:line="300" w:lineRule="exact"/>
      <w:ind w:firstLine="333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rsid w:val="00B012DE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B012DE"/>
    <w:pPr>
      <w:widowControl w:val="0"/>
      <w:autoSpaceDE w:val="0"/>
      <w:autoSpaceDN w:val="0"/>
      <w:adjustRightInd w:val="0"/>
      <w:spacing w:line="595" w:lineRule="exact"/>
      <w:ind w:firstLine="581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rsid w:val="00B012DE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Times New Roman" w:hAnsi="Times New Roman" w:cs="Times New Roman"/>
    </w:rPr>
  </w:style>
  <w:style w:type="paragraph" w:customStyle="1" w:styleId="Style13">
    <w:name w:val="Style13"/>
    <w:basedOn w:val="a"/>
    <w:rsid w:val="00B012DE"/>
    <w:pPr>
      <w:widowControl w:val="0"/>
      <w:autoSpaceDE w:val="0"/>
      <w:autoSpaceDN w:val="0"/>
      <w:adjustRightInd w:val="0"/>
      <w:spacing w:line="299" w:lineRule="exact"/>
      <w:ind w:firstLine="538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B652FF"/>
    <w:pPr>
      <w:widowControl w:val="0"/>
      <w:autoSpaceDE w:val="0"/>
      <w:autoSpaceDN w:val="0"/>
      <w:adjustRightInd w:val="0"/>
      <w:spacing w:line="298" w:lineRule="exact"/>
      <w:ind w:firstLine="528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rsid w:val="009F4713"/>
    <w:pPr>
      <w:widowControl w:val="0"/>
      <w:autoSpaceDE w:val="0"/>
      <w:autoSpaceDN w:val="0"/>
      <w:adjustRightInd w:val="0"/>
      <w:spacing w:line="299" w:lineRule="exact"/>
    </w:pPr>
    <w:rPr>
      <w:rFonts w:ascii="Times New Roman" w:hAnsi="Times New Roman" w:cs="Times New Roman"/>
    </w:rPr>
  </w:style>
  <w:style w:type="paragraph" w:customStyle="1" w:styleId="Style8">
    <w:name w:val="Style8"/>
    <w:basedOn w:val="a"/>
    <w:rsid w:val="009F4713"/>
    <w:pPr>
      <w:widowControl w:val="0"/>
      <w:autoSpaceDE w:val="0"/>
      <w:autoSpaceDN w:val="0"/>
      <w:adjustRightInd w:val="0"/>
      <w:spacing w:line="300" w:lineRule="exact"/>
      <w:ind w:firstLine="1339"/>
    </w:pPr>
    <w:rPr>
      <w:rFonts w:ascii="Times New Roman" w:hAnsi="Times New Roman" w:cs="Times New Roman"/>
    </w:rPr>
  </w:style>
  <w:style w:type="paragraph" w:styleId="a8">
    <w:name w:val="footnote text"/>
    <w:basedOn w:val="a"/>
    <w:link w:val="a9"/>
    <w:uiPriority w:val="99"/>
    <w:semiHidden/>
    <w:rsid w:val="00CE208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ascii="Arial" w:hAnsi="Arial" w:cs="Arial"/>
    </w:rPr>
  </w:style>
  <w:style w:type="character" w:styleId="aa">
    <w:name w:val="footnote reference"/>
    <w:basedOn w:val="a0"/>
    <w:uiPriority w:val="99"/>
    <w:semiHidden/>
    <w:rsid w:val="00CE2083"/>
    <w:rPr>
      <w:rFonts w:cs="Times New Roman"/>
      <w:vertAlign w:val="superscript"/>
    </w:rPr>
  </w:style>
  <w:style w:type="paragraph" w:styleId="ab">
    <w:name w:val="Document Map"/>
    <w:basedOn w:val="a"/>
    <w:link w:val="ac"/>
    <w:uiPriority w:val="99"/>
    <w:semiHidden/>
    <w:rsid w:val="002E4E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rsid w:val="004255D2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D73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FE7B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7B8C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6E31E0"/>
    <w:rPr>
      <w:color w:val="808080"/>
    </w:rPr>
  </w:style>
  <w:style w:type="character" w:styleId="af1">
    <w:name w:val="Hyperlink"/>
    <w:basedOn w:val="a0"/>
    <w:rsid w:val="00BD36B8"/>
    <w:rPr>
      <w:color w:val="0000FF" w:themeColor="hyperlink"/>
      <w:u w:val="single"/>
    </w:rPr>
  </w:style>
  <w:style w:type="character" w:customStyle="1" w:styleId="FontStyle36">
    <w:name w:val="Font Style36"/>
    <w:uiPriority w:val="99"/>
    <w:rsid w:val="00AB4D4E"/>
    <w:rPr>
      <w:rFonts w:ascii="Times New Roman" w:hAnsi="Times New Roman" w:cs="Times New Roman"/>
      <w:sz w:val="26"/>
      <w:szCs w:val="26"/>
    </w:rPr>
  </w:style>
  <w:style w:type="paragraph" w:styleId="af2">
    <w:name w:val="endnote text"/>
    <w:basedOn w:val="a"/>
    <w:link w:val="af3"/>
    <w:semiHidden/>
    <w:unhideWhenUsed/>
    <w:rsid w:val="00E5715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E5715B"/>
    <w:rPr>
      <w:rFonts w:ascii="Arial" w:hAnsi="Arial" w:cs="Arial"/>
    </w:rPr>
  </w:style>
  <w:style w:type="character" w:styleId="af4">
    <w:name w:val="endnote reference"/>
    <w:basedOn w:val="a0"/>
    <w:semiHidden/>
    <w:unhideWhenUsed/>
    <w:rsid w:val="00E5715B"/>
    <w:rPr>
      <w:vertAlign w:val="superscript"/>
    </w:rPr>
  </w:style>
  <w:style w:type="character" w:styleId="af5">
    <w:name w:val="annotation reference"/>
    <w:basedOn w:val="a0"/>
    <w:semiHidden/>
    <w:unhideWhenUsed/>
    <w:rsid w:val="00277106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710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7106"/>
    <w:rPr>
      <w:rFonts w:ascii="Arial" w:hAnsi="Arial" w:cs="Arial"/>
    </w:rPr>
  </w:style>
  <w:style w:type="paragraph" w:styleId="af8">
    <w:name w:val="annotation subject"/>
    <w:basedOn w:val="af6"/>
    <w:next w:val="af6"/>
    <w:link w:val="af9"/>
    <w:semiHidden/>
    <w:unhideWhenUsed/>
    <w:rsid w:val="0027710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7106"/>
    <w:rPr>
      <w:rFonts w:ascii="Arial" w:hAnsi="Arial" w:cs="Arial"/>
      <w:b/>
      <w:bCs/>
    </w:rPr>
  </w:style>
  <w:style w:type="character" w:customStyle="1" w:styleId="ng-isolate-scope">
    <w:name w:val="ng-isolate-scope"/>
    <w:basedOn w:val="a0"/>
    <w:rsid w:val="000261A0"/>
  </w:style>
  <w:style w:type="character" w:customStyle="1" w:styleId="apple-converted-space">
    <w:name w:val="apple-converted-space"/>
    <w:basedOn w:val="a0"/>
    <w:rsid w:val="000261A0"/>
  </w:style>
  <w:style w:type="character" w:customStyle="1" w:styleId="service-desc">
    <w:name w:val="service-desc"/>
    <w:basedOn w:val="a0"/>
    <w:rsid w:val="000261A0"/>
  </w:style>
  <w:style w:type="character" w:customStyle="1" w:styleId="FontStyle19">
    <w:name w:val="Font Style19"/>
    <w:uiPriority w:val="99"/>
    <w:rsid w:val="00FC6A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5FD7941C185481F018BA3B145830753039292210A52DEF772F68BF798A5BC0C6EDF7396DFD13A1R0M6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E84B-9F7F-4E5D-8831-D6A32F7B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2832</Words>
  <Characters>23161</Characters>
  <Application>Microsoft Office Word</Application>
  <DocSecurity>0</DocSecurity>
  <Lines>193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Office</Company>
  <LinksUpToDate>false</LinksUpToDate>
  <CharactersWithSpaces>25942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ZenchenkoNV</dc:creator>
  <cp:lastModifiedBy>Вершинина Екатерина Вячеславовна</cp:lastModifiedBy>
  <cp:revision>53</cp:revision>
  <cp:lastPrinted>2023-12-25T09:47:00Z</cp:lastPrinted>
  <dcterms:created xsi:type="dcterms:W3CDTF">2023-12-21T11:43:00Z</dcterms:created>
  <dcterms:modified xsi:type="dcterms:W3CDTF">2024-02-02T08:28:00Z</dcterms:modified>
</cp:coreProperties>
</file>